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636BF" w:rsidTr="009636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6BF" w:rsidRDefault="009636BF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6BF" w:rsidRDefault="009636BF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Citi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Bank</w:t>
            </w:r>
          </w:p>
        </w:tc>
      </w:tr>
      <w:tr w:rsidR="009636BF" w:rsidTr="009636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6BF" w:rsidRDefault="009636BF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6BF" w:rsidRDefault="009636BF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0000"/>
              </w:rPr>
              <w:t> Paper/321171184</w:t>
            </w:r>
          </w:p>
        </w:tc>
      </w:tr>
      <w:tr w:rsidR="009636BF" w:rsidTr="009636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6BF" w:rsidRDefault="009636BF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6BF" w:rsidRDefault="009636BF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42020067262 </w:t>
            </w:r>
          </w:p>
        </w:tc>
      </w:tr>
      <w:tr w:rsidR="009636BF" w:rsidTr="009636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6BF" w:rsidRDefault="009636BF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6BF" w:rsidRDefault="009636BF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636BF" w:rsidTr="009636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6BF" w:rsidRDefault="009636BF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6BF" w:rsidRDefault="009636BF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Akkiraju,Srinivasa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Rao</w:t>
            </w:r>
            <w:proofErr w:type="spellEnd"/>
          </w:p>
        </w:tc>
      </w:tr>
    </w:tbl>
    <w:p w:rsidR="009E04BA" w:rsidRDefault="009E04BA"/>
    <w:sectPr w:rsidR="009E04BA" w:rsidSect="009E0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636BF"/>
    <w:rsid w:val="009636BF"/>
    <w:rsid w:val="009E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2021-02-03T16:12:00Z</dcterms:created>
  <dcterms:modified xsi:type="dcterms:W3CDTF">2021-02-03T16:13:00Z</dcterms:modified>
</cp:coreProperties>
</file>