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1A" w:rsidRDefault="0098311A" w:rsidP="0098311A"/>
    <w:p w:rsidR="0098311A" w:rsidRDefault="007773AB" w:rsidP="0098311A">
      <w:r>
        <w:t>HERE ARE THE DETAILS AND W2 FORM ATTACHED.</w:t>
      </w:r>
    </w:p>
    <w:p w:rsidR="0098311A" w:rsidRDefault="007773AB" w:rsidP="0098311A">
      <w:r>
        <w:t>FYI : - STILL I DID NOT GET MY 1099 FORM, BUT I GOT A PROFIT AROUND $1300.</w:t>
      </w:r>
    </w:p>
    <w:p w:rsidR="0098311A" w:rsidRDefault="0098311A" w:rsidP="0098311A"/>
    <w:p w:rsidR="0098311A" w:rsidRDefault="007773AB" w:rsidP="0098311A">
      <w:r>
        <w:t>CAN YOU PLEASE SEND ME THE ESTIMATES?</w:t>
      </w:r>
    </w:p>
    <w:p w:rsidR="0098311A" w:rsidRDefault="0098311A" w:rsidP="0098311A"/>
    <w:p w:rsidR="0098311A" w:rsidRDefault="007773AB" w:rsidP="0098311A">
      <w:r>
        <w:t>FIRST NAME-GANESH KUMAR</w:t>
      </w:r>
      <w:r>
        <w:br/>
        <w:t>LAST NAME-DANGETI</w:t>
      </w:r>
      <w:r>
        <w:br/>
        <w:t>DOB-08/02/1996. (AUG 2ND 1996)</w:t>
      </w:r>
      <w:r>
        <w:br/>
        <w:t>MARITAL STATUS-NO</w:t>
      </w:r>
      <w:r>
        <w:br/>
        <w:t>VISA STATUS-F1</w:t>
      </w:r>
      <w:r>
        <w:br/>
        <w:t>FILING STATUS-1040 NR</w:t>
      </w:r>
      <w:r>
        <w:br/>
        <w:t xml:space="preserve">E MAIL </w:t>
      </w:r>
      <w:hyperlink r:id="rId4" w:history="1">
        <w:r>
          <w:rPr>
            <w:rStyle w:val="Hyperlink"/>
          </w:rPr>
          <w:t>ID-DANGETIGANESH@GMAIL.COM</w:t>
        </w:r>
      </w:hyperlink>
      <w:r>
        <w:br/>
        <w:t>CONTACT NUMBER-5133757674</w:t>
      </w:r>
      <w:r>
        <w:br/>
        <w:t>CURRENT ADDRESS - 5451 N EAST RIVER RD, CHICAGO, IL 60656</w:t>
      </w:r>
      <w:r>
        <w:br/>
        <w:t>STATES LIVED IN 2020-IL</w:t>
      </w:r>
      <w:r>
        <w:br/>
        <w:t>STIMULUS CHEQUE RECEIVED  (YES/NO) - NO</w:t>
      </w:r>
    </w:p>
    <w:p w:rsidR="0098311A" w:rsidRDefault="0098311A" w:rsidP="0098311A"/>
    <w:p w:rsidR="0098311A" w:rsidRDefault="007773AB" w:rsidP="0098311A">
      <w:r>
        <w:br/>
      </w:r>
    </w:p>
    <w:p w:rsidR="00EC442F" w:rsidRDefault="00EC442F"/>
    <w:sectPr w:rsidR="00EC442F" w:rsidSect="00EC4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8311A"/>
    <w:rsid w:val="007773AB"/>
    <w:rsid w:val="0098311A"/>
    <w:rsid w:val="00B9079D"/>
    <w:rsid w:val="00EC442F"/>
    <w:rsid w:val="00FB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dangetigan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2021-01-16T20:22:00Z</dcterms:created>
  <dcterms:modified xsi:type="dcterms:W3CDTF">2021-01-16T20:44:00Z</dcterms:modified>
</cp:coreProperties>
</file>