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22A84" w14:textId="781E486F" w:rsidR="000E44F6" w:rsidRDefault="000E44F6" w:rsidP="000E44F6">
      <w:pPr>
        <w:spacing w:before="100" w:beforeAutospacing="1" w:after="100" w:afterAutospacing="1"/>
      </w:pPr>
      <w:r>
        <w:t>FIRST NAME- YASASWI </w:t>
      </w:r>
    </w:p>
    <w:p w14:paraId="38D5EDFC" w14:textId="3EEDA2A2" w:rsidR="000E44F6" w:rsidRDefault="000E44F6" w:rsidP="000E44F6">
      <w:pPr>
        <w:spacing w:before="100" w:beforeAutospacing="1" w:after="100" w:afterAutospacing="1"/>
      </w:pPr>
      <w:r>
        <w:t>LAST NAME- BOBBA</w:t>
      </w:r>
    </w:p>
    <w:p w14:paraId="0217A2D5" w14:textId="31FC8530" w:rsidR="000E44F6" w:rsidRDefault="000E44F6" w:rsidP="000E44F6">
      <w:pPr>
        <w:spacing w:before="100" w:beforeAutospacing="1" w:after="100" w:afterAutospacing="1"/>
      </w:pPr>
      <w:r>
        <w:t>DOB- 05/29/1991</w:t>
      </w:r>
    </w:p>
    <w:p w14:paraId="5FCE8764" w14:textId="538B008F" w:rsidR="000E44F6" w:rsidRDefault="000E44F6" w:rsidP="000E44F6">
      <w:pPr>
        <w:spacing w:before="100" w:beforeAutospacing="1" w:after="100" w:afterAutospacing="1"/>
      </w:pPr>
      <w:r>
        <w:t>SSN NUMBER/ITIN NUMBER: 730-47-9852</w:t>
      </w:r>
    </w:p>
    <w:p w14:paraId="112CE226" w14:textId="45A7B268" w:rsidR="000E44F6" w:rsidRDefault="000E44F6" w:rsidP="000E44F6">
      <w:pPr>
        <w:spacing w:before="100" w:beforeAutospacing="1" w:after="100" w:afterAutospacing="1"/>
      </w:pPr>
      <w:r>
        <w:t>MARITAL STATUS- SINGLE</w:t>
      </w:r>
    </w:p>
    <w:p w14:paraId="01EC759E" w14:textId="79F95B14" w:rsidR="000E44F6" w:rsidRDefault="000E44F6" w:rsidP="000E44F6">
      <w:pPr>
        <w:spacing w:before="100" w:beforeAutospacing="1" w:after="100" w:afterAutospacing="1"/>
      </w:pPr>
      <w:r>
        <w:t>VISA STATUS- F1</w:t>
      </w:r>
    </w:p>
    <w:p w14:paraId="6768EF82" w14:textId="0F0562B2" w:rsidR="000E44F6" w:rsidRDefault="000E44F6" w:rsidP="000E44F6">
      <w:pPr>
        <w:spacing w:before="100" w:beforeAutospacing="1" w:after="100" w:afterAutospacing="1"/>
      </w:pPr>
      <w:r>
        <w:t>FILING STATUS- SINGLE</w:t>
      </w:r>
    </w:p>
    <w:p w14:paraId="3FB94883" w14:textId="5ADC4809" w:rsidR="000E44F6" w:rsidRDefault="000E44F6" w:rsidP="000E44F6">
      <w:pPr>
        <w:spacing w:before="100" w:beforeAutospacing="1" w:after="100" w:afterAutospacing="1"/>
      </w:pPr>
      <w:r>
        <w:t xml:space="preserve">E MAIL ID- </w:t>
      </w:r>
      <w:hyperlink r:id="rId4" w:tgtFrame="_blank" w:history="1">
        <w:r>
          <w:rPr>
            <w:rStyle w:val="Hyperlink"/>
          </w:rPr>
          <w:t>YASASWI529@GMAIL.COM</w:t>
        </w:r>
      </w:hyperlink>
    </w:p>
    <w:p w14:paraId="421FA4DA" w14:textId="3C3583D8" w:rsidR="000E44F6" w:rsidRDefault="000E44F6" w:rsidP="000E44F6">
      <w:pPr>
        <w:spacing w:before="100" w:beforeAutospacing="1" w:after="100" w:afterAutospacing="1"/>
      </w:pPr>
      <w:r>
        <w:t>CONTACT NUMBER-813-482-8348</w:t>
      </w:r>
    </w:p>
    <w:p w14:paraId="5304222D" w14:textId="32D93AAB" w:rsidR="000E44F6" w:rsidRDefault="000E44F6" w:rsidP="000E44F6">
      <w:pPr>
        <w:spacing w:before="100" w:beforeAutospacing="1" w:after="100" w:afterAutospacing="1"/>
      </w:pPr>
      <w:r>
        <w:t>CURRENT ADDRESS - 164 CORAL LN, WHEELING, IL. 60090.</w:t>
      </w:r>
    </w:p>
    <w:p w14:paraId="609FF029" w14:textId="406B2F13" w:rsidR="000E44F6" w:rsidRDefault="000E44F6" w:rsidP="000E44F6">
      <w:pPr>
        <w:spacing w:before="100" w:beforeAutospacing="1" w:after="100" w:afterAutospacing="1"/>
      </w:pPr>
      <w:r>
        <w:t>STATES LIVED IN 2020-ILLINOIS </w:t>
      </w:r>
    </w:p>
    <w:p w14:paraId="72CD5099" w14:textId="71E4187E" w:rsidR="000E44F6" w:rsidRDefault="000E44F6" w:rsidP="000E44F6">
      <w:pPr>
        <w:spacing w:before="100" w:beforeAutospacing="1" w:after="100" w:afterAutospacing="1"/>
      </w:pPr>
      <w:r>
        <w:t xml:space="preserve">STIMULUS CHEQUE </w:t>
      </w:r>
      <w:proofErr w:type="gramStart"/>
      <w:r>
        <w:t>RECEIVED  (</w:t>
      </w:r>
      <w:proofErr w:type="gramEnd"/>
      <w:r>
        <w:t>YES/NO) -YES,  RECEIVED FIRST CHECK AMOUNT OF 536.90$</w:t>
      </w:r>
    </w:p>
    <w:p w14:paraId="4999F983" w14:textId="1DAFB2BD" w:rsidR="000E44F6" w:rsidRDefault="000E44F6" w:rsidP="000E44F6">
      <w:pPr>
        <w:spacing w:before="100" w:beforeAutospacing="1" w:after="100" w:afterAutospacing="1"/>
      </w:pPr>
    </w:p>
    <w:p w14:paraId="33060137" w14:textId="77777777" w:rsidR="000E44F6" w:rsidRDefault="000E44F6" w:rsidP="000E44F6">
      <w:pPr>
        <w:spacing w:before="100" w:beforeAutospacing="1" w:after="100" w:afterAutospacing="1"/>
      </w:pPr>
    </w:p>
    <w:p w14:paraId="3A37EFFB" w14:textId="77777777" w:rsidR="00A30D3B" w:rsidRDefault="00A30D3B"/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4950"/>
    <w:rsid w:val="000E44F6"/>
    <w:rsid w:val="00A30D3B"/>
    <w:rsid w:val="00FE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43A7"/>
  <w15:chartTrackingRefBased/>
  <w15:docId w15:val="{4E63E442-8D03-4C46-827E-B1FAEE94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aswi5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2021-01-29T00:30:00Z</dcterms:created>
  <dcterms:modified xsi:type="dcterms:W3CDTF">2021-01-29T00:32:00Z</dcterms:modified>
</cp:coreProperties>
</file>