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0E" w:rsidRDefault="0093040E" w:rsidP="0093040E">
      <w:r>
        <w:t xml:space="preserve">First Name: </w:t>
      </w:r>
      <w:proofErr w:type="spellStart"/>
      <w:r>
        <w:rPr>
          <w:color w:val="0B5394"/>
        </w:rPr>
        <w:t>Chanakya</w:t>
      </w:r>
      <w:proofErr w:type="spellEnd"/>
      <w:r>
        <w:rPr>
          <w:color w:val="0B5394"/>
        </w:rPr>
        <w:t xml:space="preserve"> Reddy</w:t>
      </w:r>
    </w:p>
    <w:p w:rsidR="0093040E" w:rsidRDefault="0093040E" w:rsidP="0093040E">
      <w:r>
        <w:t xml:space="preserve">Last Name: </w:t>
      </w:r>
      <w:r>
        <w:rPr>
          <w:color w:val="0B5394"/>
        </w:rPr>
        <w:t>Varna</w:t>
      </w:r>
    </w:p>
    <w:p w:rsidR="0093040E" w:rsidRDefault="0093040E" w:rsidP="0093040E">
      <w:r>
        <w:t xml:space="preserve">SSN: </w:t>
      </w:r>
      <w:r>
        <w:rPr>
          <w:color w:val="0B5394"/>
        </w:rPr>
        <w:t>608894429</w:t>
      </w:r>
    </w:p>
    <w:p w:rsidR="0093040E" w:rsidRDefault="0093040E" w:rsidP="0093040E">
      <w:r>
        <w:t xml:space="preserve">DOB: </w:t>
      </w:r>
      <w:r>
        <w:rPr>
          <w:color w:val="0B5394"/>
        </w:rPr>
        <w:t>08/21/1992</w:t>
      </w:r>
    </w:p>
    <w:p w:rsidR="0093040E" w:rsidRDefault="0093040E" w:rsidP="0093040E">
      <w:r>
        <w:t xml:space="preserve">Visa Status on Dec 31st 2020: </w:t>
      </w:r>
      <w:r>
        <w:rPr>
          <w:color w:val="0B5394"/>
        </w:rPr>
        <w:t>H1-B</w:t>
      </w:r>
    </w:p>
    <w:p w:rsidR="0093040E" w:rsidRDefault="0093040E" w:rsidP="0093040E">
      <w:r>
        <w:t xml:space="preserve">Current Address: </w:t>
      </w:r>
      <w:r>
        <w:rPr>
          <w:color w:val="0B5394"/>
        </w:rPr>
        <w:t xml:space="preserve">1044 </w:t>
      </w:r>
      <w:proofErr w:type="spellStart"/>
      <w:r>
        <w:rPr>
          <w:color w:val="0B5394"/>
        </w:rPr>
        <w:t>Westmeade</w:t>
      </w:r>
      <w:proofErr w:type="spellEnd"/>
      <w:r>
        <w:rPr>
          <w:color w:val="0B5394"/>
        </w:rPr>
        <w:t xml:space="preserve"> Dr, Chesterfield, MO 63005</w:t>
      </w:r>
    </w:p>
    <w:p w:rsidR="0093040E" w:rsidRDefault="0093040E" w:rsidP="0093040E">
      <w:r>
        <w:t xml:space="preserve">Email: </w:t>
      </w:r>
      <w:hyperlink r:id="rId4" w:history="1">
        <w:r>
          <w:rPr>
            <w:rStyle w:val="Hyperlink"/>
          </w:rPr>
          <w:t>chanakya.varna@gmail.com</w:t>
        </w:r>
      </w:hyperlink>
    </w:p>
    <w:p w:rsidR="0093040E" w:rsidRDefault="0093040E" w:rsidP="0093040E">
      <w:proofErr w:type="gramStart"/>
      <w:r>
        <w:t>Phone :</w:t>
      </w:r>
      <w:proofErr w:type="gramEnd"/>
      <w:r>
        <w:t xml:space="preserve"> </w:t>
      </w:r>
      <w:r>
        <w:rPr>
          <w:color w:val="0B5394"/>
        </w:rPr>
        <w:t>937-409-2229</w:t>
      </w:r>
    </w:p>
    <w:p w:rsidR="0093040E" w:rsidRDefault="0093040E" w:rsidP="0093040E">
      <w:r>
        <w:t xml:space="preserve">Marital Status: </w:t>
      </w:r>
      <w:r>
        <w:rPr>
          <w:color w:val="0B5394"/>
        </w:rPr>
        <w:t>Single</w:t>
      </w:r>
    </w:p>
    <w:p w:rsidR="0093040E" w:rsidRDefault="0093040E" w:rsidP="0093040E">
      <w:r>
        <w:t xml:space="preserve">1) Did you receive stimulus check: </w:t>
      </w:r>
      <w:r>
        <w:rPr>
          <w:color w:val="0B5394"/>
          <w:shd w:val="clear" w:color="auto" w:fill="FFFFFF"/>
        </w:rPr>
        <w:t>Yes (Stimulus 1 $1200,</w:t>
      </w:r>
    </w:p>
    <w:p w:rsidR="0093040E" w:rsidRDefault="0093040E" w:rsidP="0093040E">
      <w:r>
        <w:rPr>
          <w:shd w:val="clear" w:color="auto" w:fill="FFFFFF"/>
        </w:rPr>
        <w:t xml:space="preserve">                                                            </w:t>
      </w:r>
      <w:r>
        <w:rPr>
          <w:color w:val="0B5394"/>
          <w:shd w:val="clear" w:color="auto" w:fill="FFFFFF"/>
        </w:rPr>
        <w:t> Stimulus 2 $600)</w:t>
      </w:r>
    </w:p>
    <w:p w:rsidR="0093040E" w:rsidRDefault="0093040E" w:rsidP="0093040E">
      <w:r>
        <w:t xml:space="preserve">2) In 2020 Jan 1st to Dec 31st in which States </w:t>
      </w:r>
      <w:proofErr w:type="gramStart"/>
      <w:r>
        <w:t>have</w:t>
      </w:r>
      <w:proofErr w:type="gramEnd"/>
      <w:r>
        <w:t xml:space="preserve"> you stayed? </w:t>
      </w:r>
      <w:r>
        <w:rPr>
          <w:color w:val="0B5394"/>
        </w:rPr>
        <w:t>I stayed in Missouri.</w:t>
      </w:r>
    </w:p>
    <w:p w:rsidR="0093040E" w:rsidRDefault="0093040E" w:rsidP="0093040E"/>
    <w:p w:rsidR="0093040E" w:rsidRDefault="0093040E" w:rsidP="0093040E">
      <w:r>
        <w:t xml:space="preserve">3) Do you have Health Insurance? </w:t>
      </w:r>
      <w:r>
        <w:rPr>
          <w:color w:val="0B5394"/>
        </w:rPr>
        <w:t>Yes</w:t>
      </w:r>
    </w:p>
    <w:p w:rsidR="0093040E" w:rsidRDefault="0093040E" w:rsidP="0093040E"/>
    <w:p w:rsidR="0093040E" w:rsidRDefault="0093040E" w:rsidP="0093040E">
      <w:r>
        <w:rPr>
          <w:color w:val="000000"/>
        </w:rPr>
        <w:t>Can you please let me know the estimates for the above details? </w:t>
      </w:r>
    </w:p>
    <w:p w:rsidR="0093040E" w:rsidRDefault="0093040E" w:rsidP="0093040E">
      <w:r>
        <w:rPr>
          <w:color w:val="000000"/>
        </w:rPr>
        <w:t>Appreciate your help!</w:t>
      </w:r>
    </w:p>
    <w:p w:rsidR="0093040E" w:rsidRDefault="0093040E" w:rsidP="0093040E"/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040E"/>
    <w:rsid w:val="0093040E"/>
    <w:rsid w:val="00C31A93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0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akya.var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2021-02-23T00:20:00Z</dcterms:created>
  <dcterms:modified xsi:type="dcterms:W3CDTF">2021-02-23T00:20:00Z</dcterms:modified>
</cp:coreProperties>
</file>