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88" w:rsidRDefault="00A45C88" w:rsidP="00A45C88">
      <w:r>
        <w:t>Fname Abhinay</w:t>
      </w:r>
    </w:p>
    <w:p w:rsidR="00A45C88" w:rsidRDefault="00A45C88" w:rsidP="00A45C88">
      <w:r>
        <w:t>Lname Korukonda </w:t>
      </w:r>
    </w:p>
    <w:p w:rsidR="00A45C88" w:rsidRDefault="00A45C88" w:rsidP="00A45C88">
      <w:r>
        <w:t>Ssn 209 11 2846</w:t>
      </w:r>
    </w:p>
    <w:p w:rsidR="00251FB7" w:rsidRDefault="00A45C88">
      <w:r>
        <w:t>MAIL ID--</w:t>
      </w:r>
      <w:r w:rsidRPr="00A45C88">
        <w:t xml:space="preserve"> abhinay4866@gmail.com</w:t>
      </w:r>
    </w:p>
    <w:sectPr w:rsidR="00251FB7" w:rsidSect="00251F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45C88"/>
    <w:rsid w:val="00251FB7"/>
    <w:rsid w:val="00A45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88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CHADANA</cp:lastModifiedBy>
  <cp:revision>1</cp:revision>
  <dcterms:created xsi:type="dcterms:W3CDTF">2021-03-15T19:25:00Z</dcterms:created>
  <dcterms:modified xsi:type="dcterms:W3CDTF">2021-03-15T19:26:00Z</dcterms:modified>
</cp:coreProperties>
</file>