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EF" w:rsidRDefault="003267EF" w:rsidP="003267EF">
      <w:r>
        <w:t>Hello Rekha, </w:t>
      </w:r>
    </w:p>
    <w:p w:rsidR="003267EF" w:rsidRDefault="003267EF" w:rsidP="003267EF">
      <w:r>
        <w:t>Below are the details</w:t>
      </w:r>
    </w:p>
    <w:p w:rsidR="003267EF" w:rsidRDefault="003267EF" w:rsidP="003267EF"/>
    <w:p w:rsidR="003267EF" w:rsidRDefault="003267EF" w:rsidP="003267EF">
      <w:r>
        <w:t>First name : Rishikesh Reddy</w:t>
      </w:r>
      <w:r>
        <w:br/>
        <w:t>Last name : Nimma</w:t>
      </w:r>
      <w:r>
        <w:br/>
        <w:t>Ssn number: 319-53-4353</w:t>
      </w:r>
      <w:r>
        <w:br/>
        <w:t>Dob: 03-23-1992</w:t>
      </w:r>
      <w:r>
        <w:br/>
        <w:t xml:space="preserve">Email id : </w:t>
      </w:r>
      <w:hyperlink r:id="rId4" w:history="1">
        <w:r>
          <w:rPr>
            <w:rStyle w:val="Hyperlink"/>
          </w:rPr>
          <w:t>nimmarishikesh@gmail.com</w:t>
        </w:r>
      </w:hyperlink>
      <w:r>
        <w:t> </w:t>
      </w:r>
      <w:r>
        <w:br/>
        <w:t>Phone number: 480-304-2026</w:t>
      </w:r>
      <w:r>
        <w:br/>
        <w:t>In 2020 which state are u live in: Indiana</w:t>
      </w:r>
      <w:r>
        <w:br/>
        <w:t>Have u received stimulus check: Yes</w:t>
      </w:r>
      <w:r>
        <w:br/>
        <w:t>How much u received:  First stimulus amount received: 1036</w:t>
      </w:r>
    </w:p>
    <w:p w:rsidR="003267EF" w:rsidRDefault="003267EF" w:rsidP="003267EF">
      <w:r>
        <w:t>Second  stimulus amount received: 600</w:t>
      </w:r>
    </w:p>
    <w:p w:rsidR="003267EF" w:rsidRDefault="003267EF" w:rsidP="003267EF">
      <w:r>
        <w:t>Third  stimulus amount received: 1400</w:t>
      </w:r>
    </w:p>
    <w:p w:rsidR="003267EF" w:rsidRDefault="003267EF" w:rsidP="003267EF">
      <w:r>
        <w:t>Current address: 405 Wooster Rd, Winona Lake, IN 46590</w:t>
      </w:r>
      <w:r>
        <w:br/>
        <w:t>Visa status: H1B</w:t>
      </w:r>
      <w:r>
        <w:br/>
        <w:t>Marital status: Single, no dependents</w:t>
      </w:r>
    </w:p>
    <w:p w:rsidR="003267EF" w:rsidRDefault="003267EF" w:rsidP="003267EF"/>
    <w:p w:rsidR="003267EF" w:rsidRDefault="003267EF" w:rsidP="003267EF">
      <w:r>
        <w:rPr>
          <w:b/>
          <w:bCs/>
        </w:rPr>
        <w:t>Bank Account Details</w:t>
      </w:r>
      <w:r>
        <w:t>: Bank of America</w:t>
      </w:r>
      <w:r>
        <w:br/>
      </w:r>
      <w:r>
        <w:rPr>
          <w:b/>
          <w:bCs/>
        </w:rPr>
        <w:t>Routing No</w:t>
      </w:r>
      <w:r>
        <w:t>: 122101706</w:t>
      </w:r>
      <w:r>
        <w:br/>
      </w:r>
      <w:r>
        <w:rPr>
          <w:b/>
          <w:bCs/>
        </w:rPr>
        <w:t>Account No</w:t>
      </w:r>
      <w:r>
        <w:t>: 457028328948</w:t>
      </w:r>
    </w:p>
    <w:p w:rsidR="00000000" w:rsidRDefault="003267E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267EF"/>
    <w:rsid w:val="0032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67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mmarishike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2021-04-16T20:49:00Z</dcterms:created>
  <dcterms:modified xsi:type="dcterms:W3CDTF">2021-04-16T20:49:00Z</dcterms:modified>
</cp:coreProperties>
</file>