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21" w:rsidRDefault="00B85421" w:rsidP="00B85421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Shravan</w:t>
      </w:r>
      <w:proofErr w:type="spellEnd"/>
      <w:r>
        <w:br/>
        <w:t xml:space="preserve">Last name : </w:t>
      </w:r>
      <w:proofErr w:type="spellStart"/>
      <w:r>
        <w:t>Jangala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809-82-2761</w:t>
      </w:r>
      <w:r>
        <w:br/>
        <w:t>Dob: 06-18-1993</w:t>
      </w:r>
      <w:r>
        <w:br/>
        <w:t xml:space="preserve">Email id : </w:t>
      </w:r>
      <w:hyperlink r:id="rId4" w:history="1">
        <w:r>
          <w:rPr>
            <w:rStyle w:val="Hyperlink"/>
          </w:rPr>
          <w:t>shah.shravan01@gmail.com</w:t>
        </w:r>
      </w:hyperlink>
      <w:r>
        <w:br/>
        <w:t>Phone number: 571-201-0176</w:t>
      </w:r>
      <w:r>
        <w:br/>
        <w:t>In 2020 which state are u live in: yes</w:t>
      </w:r>
      <w:r>
        <w:br/>
        <w:t>Have u received stimulus check: yes</w:t>
      </w:r>
      <w:r>
        <w:br/>
        <w:t>How much u received :around 1500$ in / 2 terms</w:t>
      </w:r>
      <w:r>
        <w:br/>
        <w:t xml:space="preserve">Current address: 4914 eagle creek </w:t>
      </w:r>
      <w:proofErr w:type="spellStart"/>
      <w:r>
        <w:t>dr</w:t>
      </w:r>
      <w:proofErr w:type="spellEnd"/>
      <w:r>
        <w:t>, Charlotte NC -28269</w:t>
      </w:r>
      <w:r>
        <w:br/>
      </w:r>
      <w:proofErr w:type="spellStart"/>
      <w:r>
        <w:t>Vissa</w:t>
      </w:r>
      <w:proofErr w:type="spellEnd"/>
      <w:r>
        <w:t xml:space="preserve"> status: H1B</w:t>
      </w:r>
      <w:r>
        <w:br/>
        <w:t>Marital status: single</w:t>
      </w:r>
      <w:r>
        <w:br/>
        <w:t>occupation: IT project manager</w:t>
      </w:r>
    </w:p>
    <w:p w:rsidR="00000000" w:rsidRDefault="00B854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5421"/>
    <w:rsid w:val="00B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.shrav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2021-03-08T17:30:00Z</dcterms:created>
  <dcterms:modified xsi:type="dcterms:W3CDTF">2021-03-08T17:31:00Z</dcterms:modified>
</cp:coreProperties>
</file>