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B2" w:rsidRDefault="00D57BB2" w:rsidP="00D57BB2">
      <w:r>
        <w:t>1st: 789.35</w:t>
      </w:r>
    </w:p>
    <w:p w:rsidR="00000000" w:rsidRDefault="00D57BB2" w:rsidP="00D57BB2">
      <w:r>
        <w:t>2nd: 600.00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D57BB2"/>
    <w:rsid w:val="00D5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>Grizli777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2021-01-27T20:24:00Z</dcterms:created>
  <dcterms:modified xsi:type="dcterms:W3CDTF">2021-01-27T20:24:00Z</dcterms:modified>
</cp:coreProperties>
</file>