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7E" w:rsidRDefault="0036717E" w:rsidP="0036717E"/>
    <w:p w:rsidR="0036717E" w:rsidRDefault="003D447E" w:rsidP="0036717E">
      <w:r>
        <w:t> WHICH STATE DID YOU STAYED AS ON 1ST JAN 2020 TO 31ST DEC 2020</w:t>
      </w:r>
    </w:p>
    <w:p w:rsidR="0036717E" w:rsidRDefault="0036717E" w:rsidP="0036717E"/>
    <w:p w:rsidR="0036717E" w:rsidRDefault="003D447E" w:rsidP="0036717E">
      <w:r>
        <w:t> NORCROSS GEORGIA,   FREMONT, CALIFORNIA</w:t>
      </w:r>
    </w:p>
    <w:p w:rsidR="0036717E" w:rsidRDefault="003D447E" w:rsidP="0036717E">
      <w:r>
        <w:br/>
        <w:t> DID YOU RECEIVE ANY STIMULATION IN 2020 AND 2021 ?</w:t>
      </w:r>
    </w:p>
    <w:p w:rsidR="0036717E" w:rsidRDefault="003D447E" w:rsidP="0036717E">
      <w:r>
        <w:t>NO</w:t>
      </w:r>
      <w:r>
        <w:br/>
        <w:t> YOUR RESIDENTIAL ADDRESS AS ON 1ST JAN 2020 TO 31ST DEC 2020</w:t>
      </w:r>
      <w:r>
        <w:br/>
        <w:t>DO YOU HAVE ANY TUTION FEE DOCUMENTS LIKE 1098T, AND STOCK RELATED DOCUMENTS</w:t>
      </w:r>
    </w:p>
    <w:p w:rsidR="0036717E" w:rsidRDefault="0036717E" w:rsidP="0036717E"/>
    <w:p w:rsidR="0036717E" w:rsidRDefault="003D447E" w:rsidP="0036717E">
      <w:r>
        <w:t>YES TUITION FEE AND STOCK W2</w:t>
      </w:r>
    </w:p>
    <w:p w:rsidR="0036717E" w:rsidRDefault="003D447E" w:rsidP="0036717E">
      <w:r>
        <w:br/>
        <w:t>DO YOU HAVE ANY HOME MORTIGAGE LOAN IN INDIA OR US</w:t>
      </w:r>
    </w:p>
    <w:p w:rsidR="0036717E" w:rsidRDefault="00BD5252" w:rsidP="0036717E">
      <w:r>
        <w:t>DOB 04-20-1995</w:t>
      </w:r>
    </w:p>
    <w:p w:rsidR="00BD5252" w:rsidRDefault="00BD5252" w:rsidP="0036717E">
      <w:r>
        <w:t>JAN – GA</w:t>
      </w:r>
    </w:p>
    <w:p w:rsidR="00BD5252" w:rsidRDefault="00BD5252" w:rsidP="0036717E">
      <w:r>
        <w:t>FEB – DEC -  CA</w:t>
      </w:r>
    </w:p>
    <w:p w:rsidR="0036717E" w:rsidRDefault="003D447E" w:rsidP="0036717E">
      <w:r>
        <w:t>NO</w:t>
      </w:r>
    </w:p>
    <w:p w:rsidR="0036717E" w:rsidRDefault="003D447E" w:rsidP="0036717E">
      <w:r>
        <w:br/>
        <w:t> SEND ME DO YOU HAVE OTHERS FORM LIKE 1099-B FOR STOCKS ,1099-INT FOR ANY INTEREST INCOME,1099 MISC OR 1099 NEC,1095-A FOR MARKET PLACE INSURANCE,1099 - HC FOR MA STATE HEALTH INSURANCE ,1099 K 1 ,1099 - R ,ETC ...</w:t>
      </w:r>
    </w:p>
    <w:p w:rsidR="0036717E" w:rsidRDefault="0036717E" w:rsidP="0036717E"/>
    <w:p w:rsidR="0036717E" w:rsidRDefault="003D447E" w:rsidP="0036717E">
      <w:r>
        <w:t>OK</w:t>
      </w:r>
    </w:p>
    <w:p w:rsidR="0036717E" w:rsidRDefault="003D447E" w:rsidP="0036717E">
      <w:r>
        <w:br/>
        <w:t>MARRITAL STATUS SINGLE</w:t>
      </w:r>
    </w:p>
    <w:p w:rsidR="00D81233" w:rsidRDefault="00D81233"/>
    <w:sectPr w:rsidR="00D81233" w:rsidSect="00D8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6717E"/>
    <w:rsid w:val="0036717E"/>
    <w:rsid w:val="003D447E"/>
    <w:rsid w:val="0083401C"/>
    <w:rsid w:val="00B5796A"/>
    <w:rsid w:val="00BD5252"/>
    <w:rsid w:val="00D8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2021-04-26T18:58:00Z</dcterms:created>
  <dcterms:modified xsi:type="dcterms:W3CDTF">2021-04-26T19:52:00Z</dcterms:modified>
</cp:coreProperties>
</file>