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4B" w:rsidRDefault="001A56A6" w:rsidP="00E72E4B">
      <w:r>
        <w:t>.FIRST NAME: PRATIK</w:t>
      </w:r>
      <w:r>
        <w:br/>
        <w:t>2.LAST NAME: CHAUDHARY</w:t>
      </w:r>
      <w:r>
        <w:br/>
        <w:t>3.DOB: DECEMBER 26TH 1994</w:t>
      </w:r>
      <w:r>
        <w:br/>
        <w:t xml:space="preserve">4.EMAIL ID: </w:t>
      </w:r>
      <w:hyperlink r:id="rId4" w:history="1">
        <w:r>
          <w:rPr>
            <w:rStyle w:val="Hyperlink"/>
          </w:rPr>
          <w:t>PRATIK.LIMITED26@GMAIL.COM</w:t>
        </w:r>
      </w:hyperlink>
      <w:r>
        <w:br/>
        <w:t>5.CONTACT NO: 3612282497</w:t>
      </w:r>
      <w:r>
        <w:br/>
        <w:t>6.MARRITAL STATUS ON 31ST DEC 2020: SINGLE</w:t>
      </w:r>
      <w:r>
        <w:br/>
        <w:t>7.VISA STATUS ON 31ST DEC 2020: H1B</w:t>
      </w:r>
      <w:r>
        <w:br/>
        <w:t>8.CURRENT ADDRESS: 157 ROSKEEN CT, PHOENIXVILLE, PA 19460</w:t>
      </w:r>
      <w:r>
        <w:br/>
        <w:t>9.NO OF MONTHS STAYED IN US IN THE YEAR 2020: 12</w:t>
      </w:r>
      <w:r>
        <w:br/>
        <w:t>10.ANY LOANS IN INDIA OR USA: CAR LOAN IN USA</w:t>
      </w:r>
      <w:r>
        <w:br/>
        <w:t>11.OCCUPATION: SOFTWARE DEVELOPER/ENGINEER</w:t>
      </w:r>
      <w:r>
        <w:br/>
        <w:t>12.FIRST PORT OF ENTRY TO US: 14TH AUGUST 2017</w:t>
      </w:r>
      <w:r>
        <w:br/>
        <w:t>13.COVID 19 STIMULUS PAY CHECK RECEIVED OR NOT: NO</w:t>
      </w:r>
      <w:r>
        <w:br/>
        <w:t>14:IS THERE IS ANY 1099 OR 1098 FORMS:</w:t>
      </w:r>
    </w:p>
    <w:p w:rsidR="00E72E4B" w:rsidRDefault="002C691B" w:rsidP="00E72E4B">
      <w:hyperlink r:id="rId5" w:history="1">
        <w:r w:rsidR="001A56A6">
          <w:rPr>
            <w:rStyle w:val="Hyperlink"/>
          </w:rPr>
          <w:t>15</w:t>
        </w:r>
        <w:proofErr w:type="gramStart"/>
        <w:r w:rsidR="001A56A6">
          <w:rPr>
            <w:rStyle w:val="Hyperlink"/>
          </w:rPr>
          <w:t>.IN</w:t>
        </w:r>
        <w:proofErr w:type="gramEnd"/>
      </w:hyperlink>
      <w:r w:rsidR="001A56A6">
        <w:t xml:space="preserve"> WHICH STATE HAVE YOU STAYED IN THE YEAR 2020(12MONTHS): PENNSYLVANIA</w:t>
      </w:r>
    </w:p>
    <w:p w:rsidR="00E72E4B" w:rsidRDefault="00E72E4B" w:rsidP="00E72E4B"/>
    <w:p w:rsidR="002C691B" w:rsidRDefault="002C691B"/>
    <w:sectPr w:rsidR="002C691B" w:rsidSect="002C6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2E4B"/>
    <w:rsid w:val="001A56A6"/>
    <w:rsid w:val="002C691B"/>
    <w:rsid w:val="00E7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2E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5.in" TargetMode="External"/><Relationship Id="rId4" Type="http://schemas.openxmlformats.org/officeDocument/2006/relationships/hyperlink" Target="mailto:pratik.limited2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Grizli777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2021-01-29T20:37:00Z</dcterms:created>
  <dcterms:modified xsi:type="dcterms:W3CDTF">2021-01-29T20:45:00Z</dcterms:modified>
</cp:coreProperties>
</file>