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3729" w:rsidTr="00E337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676369312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3729" w:rsidTr="00E33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 PRASANNA SEEDABATHULA</w:t>
            </w:r>
          </w:p>
        </w:tc>
      </w:tr>
    </w:tbl>
    <w:p w:rsidR="00E33729" w:rsidRDefault="00CE5D8B" w:rsidP="00E337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3729" w:rsidRDefault="00CE5D8B" w:rsidP="00E3372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33729" w:rsidRDefault="00CE5D8B" w:rsidP="00E33729">
      <w:pPr>
        <w:spacing w:before="100" w:beforeAutospacing="1" w:after="100" w:afterAutospacing="1"/>
      </w:pPr>
      <w:r>
        <w:rPr>
          <w:b/>
          <w:bCs/>
        </w:rPr>
        <w:t> </w:t>
      </w:r>
    </w:p>
    <w:p w:rsidR="00E33729" w:rsidRDefault="00CE5D8B" w:rsidP="00E3372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33729" w:rsidRDefault="00CE5D8B" w:rsidP="00E3372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33729" w:rsidRDefault="00CE5D8B" w:rsidP="00E337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6"/>
        <w:gridCol w:w="2409"/>
      </w:tblGrid>
      <w:tr w:rsidR="00E33729" w:rsidTr="00E337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000049033134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02/28/2020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3729" w:rsidTr="00E33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E3372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29" w:rsidRDefault="00CE5D8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3729" w:rsidRDefault="00E33729" w:rsidP="00E33729"/>
    <w:p w:rsidR="00E33729" w:rsidRDefault="00E33729" w:rsidP="00E33729"/>
    <w:p w:rsidR="00E33729" w:rsidRDefault="00CE5D8B" w:rsidP="00E33729">
      <w:pPr>
        <w:rPr>
          <w:i/>
          <w:iCs/>
        </w:rPr>
      </w:pPr>
      <w:r>
        <w:rPr>
          <w:i/>
          <w:iCs/>
        </w:rPr>
        <w:t>------------------------</w:t>
      </w:r>
    </w:p>
    <w:p w:rsidR="00E33729" w:rsidRDefault="00CE5D8B" w:rsidP="00E33729">
      <w:r>
        <w:rPr>
          <w:i/>
          <w:iCs/>
        </w:rPr>
        <w:t>THANKS &amp; REGARDS,</w:t>
      </w:r>
    </w:p>
    <w:p w:rsidR="00EA2C9D" w:rsidRDefault="00EA2C9D"/>
    <w:sectPr w:rsidR="00EA2C9D" w:rsidSect="00EA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5B2"/>
    <w:multiLevelType w:val="multilevel"/>
    <w:tmpl w:val="4DA2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729"/>
    <w:rsid w:val="00CE5D8B"/>
    <w:rsid w:val="00E33729"/>
    <w:rsid w:val="00EA2C9D"/>
    <w:rsid w:val="00E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2021-03-23T20:05:00Z</dcterms:created>
  <dcterms:modified xsi:type="dcterms:W3CDTF">2021-03-26T12:47:00Z</dcterms:modified>
</cp:coreProperties>
</file>