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60" w:rsidRDefault="00AF6F27">
      <w:r>
        <w:t>JAN TO DEC-TX</w:t>
      </w:r>
    </w:p>
    <w:p w:rsidR="00C02FBE" w:rsidRDefault="00AF6F27">
      <w:proofErr w:type="gramStart"/>
      <w:r w:rsidRPr="00C02FBE">
        <w:t>APT#6108, 1950 ELDRIDGE PKWY, HOUSTON, TEXAS 77077.</w:t>
      </w:r>
      <w:proofErr w:type="gramEnd"/>
      <w:r w:rsidRPr="00C02FBE">
        <w:t xml:space="preserve"> OCCUPATION: SOFTWARE DEVELOPER VISA: H1B</w:t>
      </w:r>
    </w:p>
    <w:p w:rsidR="00271F31" w:rsidRDefault="00AF6F27">
      <w:r w:rsidRPr="00271F31">
        <w:t>MOUNIKA SETLEM/ MARCH 22ND 1993</w:t>
      </w:r>
    </w:p>
    <w:p w:rsidR="00C02FBE" w:rsidRDefault="00C02FBE"/>
    <w:sectPr w:rsidR="00C02FBE" w:rsidSect="007B45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C02FBE"/>
    <w:rsid w:val="00197966"/>
    <w:rsid w:val="00271F31"/>
    <w:rsid w:val="007B4560"/>
    <w:rsid w:val="00AF6F27"/>
    <w:rsid w:val="00C0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2022-01-25T20:15:00Z</dcterms:created>
  <dcterms:modified xsi:type="dcterms:W3CDTF">2022-01-25T20:36:00Z</dcterms:modified>
</cp:coreProperties>
</file>