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61"/>
        <w:gridCol w:w="2184"/>
        <w:gridCol w:w="2421"/>
      </w:tblGrid>
      <w:tr w:rsidR="004578C5" w:rsidTr="00740EE4"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C5" w:rsidRDefault="004578C5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lvetica" w:hAnsi="Helvetica" w:cs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66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C5" w:rsidRDefault="004578C5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Bank of America</w:t>
            </w:r>
          </w:p>
        </w:tc>
      </w:tr>
      <w:tr w:rsidR="004578C5" w:rsidTr="00740EE4"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C5" w:rsidRDefault="004578C5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lvetica" w:hAnsi="Helvetica" w:cs="Calibr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Helvetica" w:hAnsi="Helvetica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Helvetica" w:hAnsi="Helvetica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C5" w:rsidRDefault="004578C5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021000322</w:t>
            </w:r>
          </w:p>
        </w:tc>
      </w:tr>
      <w:tr w:rsidR="004578C5" w:rsidTr="00740EE4"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C5" w:rsidRDefault="004578C5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lvetica" w:hAnsi="Helvetica" w:cs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C5" w:rsidRDefault="004578C5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483062273557</w:t>
            </w:r>
          </w:p>
        </w:tc>
      </w:tr>
      <w:tr w:rsidR="004578C5" w:rsidTr="00740EE4"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C5" w:rsidRDefault="004578C5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lvetica" w:hAnsi="Helvetica" w:cs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C5" w:rsidRDefault="004578C5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Adv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 xml:space="preserve"> Safe Balance Account</w:t>
            </w:r>
          </w:p>
        </w:tc>
      </w:tr>
      <w:tr w:rsidR="004578C5" w:rsidTr="00740EE4"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C5" w:rsidRDefault="004578C5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lvetica" w:hAnsi="Helvetica" w:cs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C5" w:rsidRDefault="004578C5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Sreekanth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Komatireddy</w:t>
            </w:r>
            <w:proofErr w:type="spellEnd"/>
          </w:p>
        </w:tc>
      </w:tr>
      <w:tr w:rsidR="00740EE4" w:rsidTr="00740EE4">
        <w:tc>
          <w:tcPr>
            <w:tcW w:w="4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EE4" w:rsidRDefault="00740EE4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lvetica" w:hAnsi="Helvetica" w:cs="Calibri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2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EE4" w:rsidRDefault="00740EE4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lvetica" w:hAnsi="Helvetica" w:cs="Calibri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EE4" w:rsidRDefault="00740EE4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lvetica" w:hAnsi="Helvetica" w:cs="Calibri"/>
                <w:b/>
                <w:bCs/>
                <w:sz w:val="22"/>
                <w:szCs w:val="22"/>
              </w:rPr>
              <w:t>Spouse</w:t>
            </w:r>
          </w:p>
        </w:tc>
      </w:tr>
      <w:tr w:rsidR="00740EE4" w:rsidTr="00740EE4">
        <w:tc>
          <w:tcPr>
            <w:tcW w:w="47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EE4" w:rsidRDefault="00740EE4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lvetica" w:hAnsi="Helvetica"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EE4" w:rsidRDefault="00740EE4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33398166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EE4" w:rsidRDefault="00740EE4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33953178</w:t>
            </w:r>
          </w:p>
        </w:tc>
      </w:tr>
      <w:tr w:rsidR="00740EE4" w:rsidTr="00740EE4">
        <w:tc>
          <w:tcPr>
            <w:tcW w:w="47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EE4" w:rsidRDefault="00740EE4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lvetica" w:hAnsi="Helvetica" w:cs="Calibri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EE4" w:rsidRDefault="00740EE4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Pennsylvania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EE4" w:rsidRDefault="00740EE4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Pennsylvania</w:t>
            </w:r>
          </w:p>
        </w:tc>
      </w:tr>
      <w:tr w:rsidR="00740EE4" w:rsidTr="00740EE4">
        <w:tc>
          <w:tcPr>
            <w:tcW w:w="47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EE4" w:rsidRDefault="00740EE4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lvetica" w:hAnsi="Helvetica" w:cs="Calibri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EE4" w:rsidRDefault="00740EE4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03/19/2021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EE4" w:rsidRDefault="00740EE4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03/19/2021</w:t>
            </w:r>
          </w:p>
        </w:tc>
      </w:tr>
      <w:tr w:rsidR="00740EE4" w:rsidTr="00740EE4">
        <w:tc>
          <w:tcPr>
            <w:tcW w:w="47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EE4" w:rsidRDefault="00740EE4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lvetica" w:hAnsi="Helvetica" w:cs="Calibr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EE4" w:rsidRDefault="00740EE4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01/10/2024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EE4" w:rsidRDefault="00740EE4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01/10/2024</w:t>
            </w:r>
          </w:p>
        </w:tc>
      </w:tr>
      <w:tr w:rsidR="00740EE4" w:rsidTr="00740EE4">
        <w:tc>
          <w:tcPr>
            <w:tcW w:w="47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EE4" w:rsidRDefault="00740EE4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lvetica" w:hAnsi="Helvetica" w:cs="Calibri"/>
                <w:b/>
                <w:bCs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EE4" w:rsidRDefault="00740EE4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Driving License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EE4" w:rsidRDefault="00740EE4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State issued ID</w:t>
            </w:r>
          </w:p>
        </w:tc>
      </w:tr>
      <w:tr w:rsidR="00740EE4" w:rsidTr="00740EE4">
        <w:tc>
          <w:tcPr>
            <w:tcW w:w="47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EE4" w:rsidRDefault="00740EE4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lvetica" w:hAnsi="Helvetica" w:cs="Calibri"/>
                <w:b/>
                <w:bCs/>
                <w:sz w:val="22"/>
                <w:szCs w:val="22"/>
              </w:rPr>
              <w:t>Last year (TY2019) Adjusted gross income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EE4" w:rsidRDefault="00740E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EE4" w:rsidRDefault="00740EE4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0A772F" w:rsidRDefault="00740EE4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0D"/>
    <w:rsid w:val="0023300D"/>
    <w:rsid w:val="002D31D1"/>
    <w:rsid w:val="0033429E"/>
    <w:rsid w:val="003E4896"/>
    <w:rsid w:val="004578C5"/>
    <w:rsid w:val="005E2CA3"/>
    <w:rsid w:val="00740EE4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E38B8-DBA6-457C-83C5-712FA657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8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2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2022-04-16T20:24:00Z</dcterms:created>
  <dcterms:modified xsi:type="dcterms:W3CDTF">2022-04-16T20:32:00Z</dcterms:modified>
</cp:coreProperties>
</file>