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32" w:rsidRDefault="003D71BA">
      <w:r>
        <w:t>2760 RENT PAID PER MONTH</w:t>
      </w:r>
    </w:p>
    <w:p w:rsidR="003E550C" w:rsidRDefault="003D71BA">
      <w:r>
        <w:t>CAR MAKE</w:t>
      </w:r>
      <w:proofErr w:type="gramStart"/>
      <w:r>
        <w:t>,MODEL</w:t>
      </w:r>
      <w:proofErr w:type="gramEnd"/>
      <w:r>
        <w:t>-HONDA FIT</w:t>
      </w:r>
    </w:p>
    <w:p w:rsidR="003E550C" w:rsidRDefault="003D71BA">
      <w:r>
        <w:t>PURCHASE DATE-14 JAN 2014</w:t>
      </w:r>
    </w:p>
    <w:p w:rsidR="003E550C" w:rsidRDefault="003D71BA">
      <w:r>
        <w:t>STARTING MILES-13,500</w:t>
      </w:r>
    </w:p>
    <w:p w:rsidR="003E550C" w:rsidRDefault="003D71BA">
      <w:r>
        <w:t>ENDING MILES-24,580</w:t>
      </w:r>
    </w:p>
    <w:p w:rsidR="003E550C" w:rsidRDefault="003D71BA">
      <w:r>
        <w:t>MAINTANCE AND REPAIRS-500 PER MONTH</w:t>
      </w:r>
    </w:p>
    <w:sectPr w:rsidR="003E550C" w:rsidSect="00254E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E550C"/>
    <w:rsid w:val="00254E32"/>
    <w:rsid w:val="003D71BA"/>
    <w:rsid w:val="003E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2022-02-03T20:49:00Z</dcterms:created>
  <dcterms:modified xsi:type="dcterms:W3CDTF">2022-02-03T21:25:00Z</dcterms:modified>
</cp:coreProperties>
</file>