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5" w:rsidRDefault="00BB79BF" w:rsidP="00274C45">
      <w:r>
        <w:t xml:space="preserve">STATE: TEXAS </w:t>
      </w:r>
    </w:p>
    <w:p w:rsidR="00274C45" w:rsidRDefault="00BB79BF" w:rsidP="00274C45">
      <w:r>
        <w:t xml:space="preserve">ADDRESS: 17112 PRESTONS BRAID LN, ROUNDROCK </w:t>
      </w:r>
    </w:p>
    <w:p w:rsidR="00CF57BC" w:rsidRDefault="00BB79BF" w:rsidP="00274C45">
      <w:r>
        <w:t>TEXAS 78664</w:t>
      </w:r>
    </w:p>
    <w:sectPr w:rsidR="00CF57BC" w:rsidSect="00CF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74C45"/>
    <w:rsid w:val="00274C45"/>
    <w:rsid w:val="00BB79BF"/>
    <w:rsid w:val="00C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2022-03-23T16:53:00Z</dcterms:created>
  <dcterms:modified xsi:type="dcterms:W3CDTF">2022-03-23T16:54:00Z</dcterms:modified>
</cp:coreProperties>
</file>