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BB" w:rsidRDefault="008D2FE0" w:rsidP="00CF0ABB">
      <w:r>
        <w:t>BANK NAME: WELLS FARGO </w:t>
      </w:r>
    </w:p>
    <w:p w:rsidR="00CF0ABB" w:rsidRDefault="008D2FE0" w:rsidP="00CF0ABB">
      <w:r>
        <w:t>ACCOUNT HOLDER: MANOJ KUMAR VELLATOORI</w:t>
      </w:r>
    </w:p>
    <w:p w:rsidR="00CF0ABB" w:rsidRDefault="008D2FE0" w:rsidP="00CF0ABB">
      <w:r>
        <w:t>ACCOUNT TYPE: CHECKING </w:t>
      </w:r>
    </w:p>
    <w:p w:rsidR="00CF0ABB" w:rsidRDefault="008D2FE0" w:rsidP="00CF0ABB">
      <w:r>
        <w:t>ACCOUNT NUMBER: 3579204276</w:t>
      </w:r>
    </w:p>
    <w:p w:rsidR="00CF0ABB" w:rsidRDefault="00CF0ABB" w:rsidP="00CF0ABB"/>
    <w:p w:rsidR="00CF0ABB" w:rsidRDefault="008D2FE0" w:rsidP="00CF0ABB">
      <w:r>
        <w:t>ROUTING NUMBER</w:t>
      </w:r>
    </w:p>
    <w:p w:rsidR="00CF0ABB" w:rsidRDefault="008D2FE0" w:rsidP="00CF0ABB">
      <w:r>
        <w:t>DIRECT DEPOSIT/ ELECTRONIC PAYMENT : 062203751</w:t>
      </w:r>
    </w:p>
    <w:p w:rsidR="00CF0ABB" w:rsidRDefault="00CF0ABB" w:rsidP="00CF0ABB"/>
    <w:p w:rsidR="00CF0ABB" w:rsidRDefault="008D2FE0" w:rsidP="00CF0ABB">
      <w:r>
        <w:t>WIRE TRANSFER/ DOMESTIC : 121000248</w:t>
      </w:r>
    </w:p>
    <w:p w:rsidR="00CF0ABB" w:rsidRDefault="00CF0ABB" w:rsidP="00CF0ABB"/>
    <w:p w:rsidR="00CF0ABB" w:rsidRDefault="008D2FE0" w:rsidP="00CF0ABB">
      <w:r>
        <w:t>DRIVING LICENSE : 879104731 (05/04/2021 TO 05/04/2025)</w:t>
      </w:r>
    </w:p>
    <w:p w:rsidR="00CF0ABB" w:rsidRDefault="00CF0ABB" w:rsidP="00CF0ABB"/>
    <w:p w:rsidR="00CF0ABB" w:rsidRDefault="008D2FE0" w:rsidP="00CF0ABB">
      <w:r>
        <w:t>ISSUED STATE : MISSISSIPPI STATE</w:t>
      </w:r>
    </w:p>
    <w:p w:rsidR="00CF0ABB" w:rsidRDefault="00CF0ABB" w:rsidP="00CF0ABB"/>
    <w:p w:rsidR="00CF0ABB" w:rsidRDefault="008D2FE0" w:rsidP="00CF0ABB">
      <w:r>
        <w:t>INDIAN ADDRESS: </w:t>
      </w:r>
    </w:p>
    <w:p w:rsidR="00CF0ABB" w:rsidRDefault="00CF0ABB" w:rsidP="00CF0ABB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color w:val="111111"/>
          <w:sz w:val="20"/>
          <w:szCs w:val="20"/>
        </w:rPr>
      </w:pPr>
    </w:p>
    <w:p w:rsidR="00CF0ABB" w:rsidRDefault="008D2FE0" w:rsidP="00CF0ABB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HOUSE NO: 8-5-1786/2</w:t>
      </w:r>
    </w:p>
    <w:p w:rsidR="00CF0ABB" w:rsidRDefault="008D2FE0" w:rsidP="00CF0ABB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DURGA NAGAR, MAILARDEVPALLY, RAJENDRA NAGAR</w:t>
      </w:r>
    </w:p>
    <w:p w:rsidR="00CF0ABB" w:rsidRDefault="008D2FE0" w:rsidP="00CF0ABB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HYDERABAD, TELANGANA 500005</w:t>
      </w:r>
    </w:p>
    <w:p w:rsidR="00CF0ABB" w:rsidRDefault="008D2FE0" w:rsidP="00CF0ABB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INDIA</w:t>
      </w:r>
    </w:p>
    <w:p w:rsidR="00CF0ABB" w:rsidRDefault="00CF0ABB" w:rsidP="00CF0ABB">
      <w:pPr>
        <w:rPr>
          <w:rFonts w:ascii="Times New Roman" w:hAnsi="Times New Roman" w:cs="Times New Roman"/>
          <w:sz w:val="24"/>
          <w:szCs w:val="24"/>
        </w:rPr>
      </w:pPr>
    </w:p>
    <w:p w:rsidR="002C0EF8" w:rsidRPr="00CF0ABB" w:rsidRDefault="002C0EF8" w:rsidP="00CF0ABB"/>
    <w:sectPr w:rsidR="002C0EF8" w:rsidRPr="00CF0ABB" w:rsidSect="002C0E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D4B48"/>
    <w:multiLevelType w:val="multilevel"/>
    <w:tmpl w:val="C0BC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2743C3"/>
    <w:rsid w:val="002743C3"/>
    <w:rsid w:val="002C0EF8"/>
    <w:rsid w:val="008D2FE0"/>
    <w:rsid w:val="00CC184D"/>
    <w:rsid w:val="00CF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2022-03-15T05:30:00Z</dcterms:created>
  <dcterms:modified xsi:type="dcterms:W3CDTF">2022-03-24T17:34:00Z</dcterms:modified>
</cp:coreProperties>
</file>