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37" w:rsidRDefault="00832193" w:rsidP="00120337">
      <w:r>
        <w:t xml:space="preserve">FIRST </w:t>
      </w:r>
      <w:proofErr w:type="gramStart"/>
      <w:r>
        <w:t>NAME :</w:t>
      </w:r>
      <w:proofErr w:type="gramEnd"/>
      <w:r>
        <w:t xml:space="preserve"> BANU VENKATA SANDEEP</w:t>
      </w:r>
    </w:p>
    <w:p w:rsidR="00120337" w:rsidRDefault="00832193" w:rsidP="00120337">
      <w:r>
        <w:t xml:space="preserve">LAST </w:t>
      </w:r>
      <w:proofErr w:type="gramStart"/>
      <w:r>
        <w:t>NAME :</w:t>
      </w:r>
      <w:proofErr w:type="gramEnd"/>
      <w:r>
        <w:t xml:space="preserve"> KOMMURI</w:t>
      </w:r>
    </w:p>
    <w:p w:rsidR="00120337" w:rsidRDefault="00832193" w:rsidP="00120337">
      <w:r>
        <w:t>SSN: 035-23-9453</w:t>
      </w:r>
    </w:p>
    <w:p w:rsidR="00120337" w:rsidRDefault="00832193" w:rsidP="00120337">
      <w:r>
        <w:t>CURRENT ADDRESS: 11620CHEYENNE TRIAL, APT A, PARMA HEIGHTS OH</w:t>
      </w:r>
      <w:proofErr w:type="gramStart"/>
      <w:r>
        <w:t>,44130</w:t>
      </w:r>
      <w:proofErr w:type="gramEnd"/>
    </w:p>
    <w:p w:rsidR="00120337" w:rsidRDefault="00832193" w:rsidP="00120337">
      <w:r>
        <w:t>OCCUPATION: APPLICATION DEVELOPER</w:t>
      </w:r>
    </w:p>
    <w:p w:rsidR="00120337" w:rsidRDefault="00832193" w:rsidP="00120337">
      <w:r>
        <w:t>VISA STATUS: H1B</w:t>
      </w:r>
    </w:p>
    <w:p w:rsidR="00120337" w:rsidRDefault="00832193" w:rsidP="00120337">
      <w:r>
        <w:t>DOB: SEP-3</w:t>
      </w:r>
      <w:proofErr w:type="gramStart"/>
      <w:r>
        <w:t>,1993</w:t>
      </w:r>
      <w:proofErr w:type="gramEnd"/>
    </w:p>
    <w:p w:rsidR="00120337" w:rsidRDefault="00832193" w:rsidP="00120337">
      <w:r>
        <w:t>NUMBER: 3015007698</w:t>
      </w:r>
    </w:p>
    <w:p w:rsidR="00120337" w:rsidRDefault="00832193" w:rsidP="00120337">
      <w:r>
        <w:t>EMAIL ID: SANDEEP.KOMMURI@GMAIL.COM</w:t>
      </w:r>
    </w:p>
    <w:p w:rsidR="00120337" w:rsidRDefault="00832193" w:rsidP="00120337">
      <w:r>
        <w:t>MARITAL STATUS: SINGLE</w:t>
      </w:r>
    </w:p>
    <w:p w:rsidR="00120337" w:rsidRDefault="00832193" w:rsidP="00120337">
      <w:r>
        <w:t>INDIAN ADDRESS: BRAHMIN STREET, 2ND LANE</w:t>
      </w:r>
      <w:proofErr w:type="gramStart"/>
      <w:r>
        <w:t>,24</w:t>
      </w:r>
      <w:proofErr w:type="gramEnd"/>
      <w:r>
        <w:t>-9-2,PONNUR,GUNTUR DIST,522124, ANDHRA PRADESH</w:t>
      </w:r>
    </w:p>
    <w:p w:rsidR="00120337" w:rsidRDefault="00832193" w:rsidP="00120337">
      <w:r>
        <w:t>3 RD STIMULUS CHECK AMOUNT: 1400</w:t>
      </w:r>
    </w:p>
    <w:p w:rsidR="00120337" w:rsidRDefault="00832193" w:rsidP="00120337">
      <w:r>
        <w:t>RESIDENT STATES FROM 1ST JAN TO 31ST DEC 2021: 11620CHEYENNE TRIAL, APT A, PARMA HEIGHTS OH</w:t>
      </w:r>
      <w:proofErr w:type="gramStart"/>
      <w:r>
        <w:t>,44130</w:t>
      </w:r>
      <w:proofErr w:type="gramEnd"/>
    </w:p>
    <w:p w:rsidR="00BF6201" w:rsidRDefault="00832193" w:rsidP="00120337">
      <w:proofErr w:type="gramStart"/>
      <w:r>
        <w:t>OTHER INCOME DOCS.</w:t>
      </w:r>
      <w:proofErr w:type="gramEnd"/>
      <w:r>
        <w:t xml:space="preserve"> LIKE 1099 &amp; 1098'S:</w:t>
      </w:r>
    </w:p>
    <w:sectPr w:rsidR="00BF6201" w:rsidSect="00BF62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120337"/>
    <w:rsid w:val="00120337"/>
    <w:rsid w:val="002B2AD3"/>
    <w:rsid w:val="00832193"/>
    <w:rsid w:val="00B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2022-01-24T16:37:00Z</dcterms:created>
  <dcterms:modified xsi:type="dcterms:W3CDTF">2022-01-24T17:10:00Z</dcterms:modified>
</cp:coreProperties>
</file>