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C8" w:rsidRDefault="001622E1" w:rsidP="004977C8">
      <w:r>
        <w:t xml:space="preserve">FIRST </w:t>
      </w:r>
      <w:proofErr w:type="gramStart"/>
      <w:r>
        <w:t>NAME :</w:t>
      </w:r>
      <w:proofErr w:type="gramEnd"/>
      <w:r>
        <w:t xml:space="preserve"> LAXMI SAI SHANKAR </w:t>
      </w:r>
    </w:p>
    <w:p w:rsidR="004977C8" w:rsidRDefault="001622E1" w:rsidP="004977C8">
      <w:r>
        <w:t xml:space="preserve">LAST </w:t>
      </w:r>
      <w:proofErr w:type="gramStart"/>
      <w:r>
        <w:t>NAME :</w:t>
      </w:r>
      <w:proofErr w:type="gramEnd"/>
      <w:r>
        <w:t xml:space="preserve"> CHAPALA</w:t>
      </w:r>
    </w:p>
    <w:p w:rsidR="004977C8" w:rsidRDefault="001622E1" w:rsidP="004977C8">
      <w:r>
        <w:t>SSN: 129-61-3130</w:t>
      </w:r>
    </w:p>
    <w:p w:rsidR="004977C8" w:rsidRDefault="001622E1" w:rsidP="004977C8">
      <w:r>
        <w:t>CURRENT ADDRESS: 65 150TH AVE NE APT B BELLEVUE WA 98007</w:t>
      </w:r>
    </w:p>
    <w:p w:rsidR="004977C8" w:rsidRDefault="001622E1" w:rsidP="004977C8">
      <w:r>
        <w:t xml:space="preserve">OCCUPATION: SUPPLY CHAIN ENGINEER </w:t>
      </w:r>
    </w:p>
    <w:p w:rsidR="004977C8" w:rsidRDefault="001622E1" w:rsidP="004977C8">
      <w:r>
        <w:t>VISA STATUS: F1</w:t>
      </w:r>
    </w:p>
    <w:p w:rsidR="004977C8" w:rsidRDefault="001622E1" w:rsidP="004977C8">
      <w:r>
        <w:t>DOB: 19TH APRIL 1993</w:t>
      </w:r>
    </w:p>
    <w:p w:rsidR="004977C8" w:rsidRDefault="001622E1" w:rsidP="004977C8">
      <w:r>
        <w:t>DATE OF MARRIAGE: N/A</w:t>
      </w:r>
    </w:p>
    <w:p w:rsidR="004977C8" w:rsidRDefault="001622E1" w:rsidP="004977C8">
      <w:r>
        <w:t>NUMBER: 424-666-5009</w:t>
      </w:r>
    </w:p>
    <w:p w:rsidR="004977C8" w:rsidRDefault="001622E1" w:rsidP="004977C8">
      <w:r>
        <w:t>EMAIL ID: LAXMICHAPALA19@GMAIL.COM</w:t>
      </w:r>
    </w:p>
    <w:p w:rsidR="004977C8" w:rsidRDefault="001622E1" w:rsidP="004977C8">
      <w:r>
        <w:t xml:space="preserve">MARITAL STATUS: SINGLE </w:t>
      </w:r>
    </w:p>
    <w:p w:rsidR="004977C8" w:rsidRDefault="001622E1" w:rsidP="004977C8">
      <w:r>
        <w:t>INDIAN ADDRESS: 29-1376/A7DEENDAYAL NAGAR NAREDMET</w:t>
      </w:r>
    </w:p>
    <w:p w:rsidR="004977C8" w:rsidRDefault="001622E1" w:rsidP="004977C8">
      <w:r>
        <w:t>SECUNDERABAD-56 TELANGANA</w:t>
      </w:r>
    </w:p>
    <w:p w:rsidR="004977C8" w:rsidRDefault="001622E1" w:rsidP="004977C8">
      <w:r>
        <w:t>3 RD STIMULUS CHECK AMOUNT</w:t>
      </w:r>
      <w:proofErr w:type="gramStart"/>
      <w:r>
        <w:t>:N</w:t>
      </w:r>
      <w:proofErr w:type="gramEnd"/>
      <w:r>
        <w:t>/A</w:t>
      </w:r>
    </w:p>
    <w:p w:rsidR="004977C8" w:rsidRDefault="001622E1" w:rsidP="004977C8">
      <w:r>
        <w:t xml:space="preserve">RESIDENT STATES FROM 1ST JAN TO 31ST DEC 2021: WASHINGTON </w:t>
      </w:r>
    </w:p>
    <w:p w:rsidR="00E56BDC" w:rsidRDefault="001622E1" w:rsidP="004977C8">
      <w:proofErr w:type="gramStart"/>
      <w:r>
        <w:t>OTHER INCOME DOCS.</w:t>
      </w:r>
      <w:proofErr w:type="gramEnd"/>
      <w:r>
        <w:t xml:space="preserve"> LIKE 1099 &amp; 1098'S:</w:t>
      </w:r>
    </w:p>
    <w:sectPr w:rsidR="00E56BDC" w:rsidSect="00E5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977C8"/>
    <w:rsid w:val="001622E1"/>
    <w:rsid w:val="004977C8"/>
    <w:rsid w:val="00E5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2022-01-25T00:12:00Z</dcterms:created>
  <dcterms:modified xsi:type="dcterms:W3CDTF">2022-01-25T00:16:00Z</dcterms:modified>
</cp:coreProperties>
</file>