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6F7405">
        <w:rPr>
          <w:sz w:val="18"/>
          <w:szCs w:val="18"/>
        </w:rPr>
        <w:t xml:space="preserve"> </w:t>
      </w:r>
      <w:r w:rsidR="00F014FA">
        <w:rPr>
          <w:sz w:val="18"/>
          <w:szCs w:val="18"/>
        </w:rPr>
        <w:t>NANNAPANENI</w:t>
      </w:r>
      <w:r w:rsidR="00F014FA">
        <w:rPr>
          <w:sz w:val="18"/>
          <w:szCs w:val="18"/>
        </w:rPr>
        <w:tab/>
      </w:r>
    </w:p>
    <w:p w:rsidR="00430829" w:rsidRPr="002B167B" w:rsidRDefault="00F014FA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RAVITEJA</w:t>
      </w:r>
    </w:p>
    <w:p w:rsidR="0043082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STATISTICAL PROGRAMMER</w:t>
      </w:r>
    </w:p>
    <w:p w:rsidR="0043082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06/16/1988 (MM/DD/YYYY)</w:t>
      </w:r>
    </w:p>
    <w:p w:rsidR="0043082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RAVI14.NANNAPANENI@GMAIL.COM</w:t>
      </w:r>
      <w:r>
        <w:rPr>
          <w:sz w:val="18"/>
          <w:szCs w:val="18"/>
        </w:rPr>
        <w:tab/>
      </w:r>
    </w:p>
    <w:p w:rsidR="0043082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(318)-243-2683</w:t>
      </w:r>
    </w:p>
    <w:p w:rsidR="0043082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2309 DUCK POND CIR, APT B, MORRISVILLE, NC 27560</w:t>
      </w:r>
    </w:p>
    <w:p w:rsidR="0043082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MARRIED</w:t>
      </w:r>
    </w:p>
    <w:p w:rsidR="0043082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H1-B</w:t>
      </w:r>
    </w:p>
    <w:p w:rsidR="0043082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12</w:t>
      </w:r>
    </w:p>
    <w:p w:rsidR="00331EF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MS</w:t>
      </w:r>
    </w:p>
    <w:p w:rsidR="00331EF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1</w:t>
      </w:r>
    </w:p>
    <w:p w:rsidR="00430829" w:rsidRPr="002B167B" w:rsidRDefault="00F014FA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>0</w:t>
      </w:r>
    </w:p>
    <w:p w:rsidR="00556C7D" w:rsidRPr="002B167B" w:rsidRDefault="00F014FA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 xml:space="preserve"> NO</w:t>
      </w:r>
    </w:p>
    <w:p w:rsidR="00C76ED7" w:rsidRDefault="00F014FA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2010</w:t>
      </w:r>
    </w:p>
    <w:p w:rsidR="00B71320" w:rsidRPr="002B167B" w:rsidRDefault="00F014FA">
      <w:pPr>
        <w:rPr>
          <w:sz w:val="18"/>
          <w:szCs w:val="18"/>
        </w:rPr>
      </w:pPr>
      <w:r>
        <w:rPr>
          <w:sz w:val="18"/>
          <w:szCs w:val="18"/>
        </w:rPr>
        <w:t>17. SSN: 659-24-2950</w:t>
      </w:r>
    </w:p>
    <w:p w:rsidR="00C76ED7" w:rsidRPr="002B167B" w:rsidRDefault="00F014FA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F014FA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NIREESHA</w:t>
      </w:r>
      <w:proofErr w:type="gramEnd"/>
    </w:p>
    <w:p w:rsidR="002B167B" w:rsidRPr="002B167B" w:rsidRDefault="00F014FA" w:rsidP="00B81BF2">
      <w:pPr>
        <w:tabs>
          <w:tab w:val="left" w:pos="5445"/>
        </w:tabs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PONNAM</w:t>
      </w:r>
      <w:r>
        <w:rPr>
          <w:sz w:val="18"/>
          <w:szCs w:val="18"/>
        </w:rPr>
        <w:tab/>
      </w:r>
    </w:p>
    <w:p w:rsidR="00C76ED7" w:rsidRPr="002B167B" w:rsidRDefault="00F014FA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Pr="006F7405">
        <w:rPr>
          <w:sz w:val="18"/>
          <w:szCs w:val="18"/>
        </w:rPr>
        <w:t>385</w:t>
      </w:r>
      <w:proofErr w:type="gramEnd"/>
      <w:r>
        <w:rPr>
          <w:sz w:val="18"/>
          <w:szCs w:val="18"/>
        </w:rPr>
        <w:t>-</w:t>
      </w:r>
      <w:r w:rsidRPr="006F7405">
        <w:rPr>
          <w:sz w:val="18"/>
          <w:szCs w:val="18"/>
        </w:rPr>
        <w:t>91</w:t>
      </w:r>
      <w:r>
        <w:rPr>
          <w:sz w:val="18"/>
          <w:szCs w:val="18"/>
        </w:rPr>
        <w:t>-</w:t>
      </w:r>
      <w:r w:rsidRPr="006F7405">
        <w:rPr>
          <w:sz w:val="18"/>
          <w:szCs w:val="18"/>
        </w:rPr>
        <w:t>8574</w:t>
      </w:r>
      <w:r>
        <w:rPr>
          <w:sz w:val="18"/>
          <w:szCs w:val="18"/>
        </w:rPr>
        <w:t xml:space="preserve"> (SSN)</w:t>
      </w:r>
    </w:p>
    <w:p w:rsidR="00C76ED7" w:rsidRPr="002B167B" w:rsidRDefault="00F014FA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10/11/1991 (MM/DD/YYYY)</w:t>
      </w:r>
    </w:p>
    <w:p w:rsidR="00C76ED7" w:rsidRPr="002B167B" w:rsidRDefault="00F014FA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DATA ANALYST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6F7405">
        <w:rPr>
          <w:sz w:val="18"/>
          <w:szCs w:val="18"/>
          <w:u w:val="single"/>
        </w:rPr>
        <w:t xml:space="preserve">: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732" w:rsidRDefault="008E0732" w:rsidP="00C76ED7">
      <w:pPr>
        <w:spacing w:after="0" w:line="240" w:lineRule="auto"/>
      </w:pPr>
      <w:r>
        <w:separator/>
      </w:r>
    </w:p>
  </w:endnote>
  <w:endnote w:type="continuationSeparator" w:id="1">
    <w:p w:rsidR="008E0732" w:rsidRDefault="008E073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732" w:rsidRDefault="008E0732" w:rsidP="00C76ED7">
      <w:pPr>
        <w:spacing w:after="0" w:line="240" w:lineRule="auto"/>
      </w:pPr>
      <w:r>
        <w:separator/>
      </w:r>
    </w:p>
  </w:footnote>
  <w:footnote w:type="continuationSeparator" w:id="1">
    <w:p w:rsidR="008E0732" w:rsidRDefault="008E0732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2F4318"/>
    <w:rsid w:val="00331EF9"/>
    <w:rsid w:val="00430829"/>
    <w:rsid w:val="004A0090"/>
    <w:rsid w:val="00511FF6"/>
    <w:rsid w:val="005215AE"/>
    <w:rsid w:val="00556C7D"/>
    <w:rsid w:val="00652013"/>
    <w:rsid w:val="006C1ACF"/>
    <w:rsid w:val="006F7405"/>
    <w:rsid w:val="007E728D"/>
    <w:rsid w:val="008E0732"/>
    <w:rsid w:val="00B71320"/>
    <w:rsid w:val="00B81BF2"/>
    <w:rsid w:val="00C569CB"/>
    <w:rsid w:val="00C76ED7"/>
    <w:rsid w:val="00F0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character" w:styleId="Hyperlink">
    <w:name w:val="Hyperlink"/>
    <w:basedOn w:val="DefaultParagraphFont"/>
    <w:uiPriority w:val="99"/>
    <w:unhideWhenUsed/>
    <w:rsid w:val="006F740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4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2022-03-13T20:41:00Z</dcterms:created>
  <dcterms:modified xsi:type="dcterms:W3CDTF">2022-03-13T21:49:00Z</dcterms:modified>
</cp:coreProperties>
</file>