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92558" w:rsidTr="0099255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Jp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Morgan Chase</w:t>
            </w:r>
          </w:p>
        </w:tc>
      </w:tr>
      <w:tr w:rsidR="00992558" w:rsidTr="009925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992558" w:rsidTr="009925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835501367</w:t>
            </w:r>
          </w:p>
        </w:tc>
      </w:tr>
      <w:tr w:rsidR="00992558" w:rsidTr="009925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92558" w:rsidTr="009925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Vinay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Arigala</w:t>
            </w:r>
            <w:proofErr w:type="spellEnd"/>
          </w:p>
        </w:tc>
      </w:tr>
    </w:tbl>
    <w:p w:rsidR="00992558" w:rsidRDefault="00992558" w:rsidP="0099255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92558" w:rsidRDefault="00992558" w:rsidP="0099255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92558" w:rsidRDefault="00992558" w:rsidP="00992558">
      <w:pPr>
        <w:spacing w:before="100" w:beforeAutospacing="1" w:after="100" w:afterAutospacing="1"/>
      </w:pPr>
      <w:r>
        <w:rPr>
          <w:b/>
          <w:bCs/>
        </w:rPr>
        <w:t> </w:t>
      </w:r>
    </w:p>
    <w:p w:rsidR="00992558" w:rsidRDefault="00992558" w:rsidP="0099255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92558" w:rsidRDefault="00992558" w:rsidP="0099255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92558" w:rsidRDefault="00992558" w:rsidP="0099255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8"/>
        <w:gridCol w:w="2243"/>
        <w:gridCol w:w="2405"/>
      </w:tblGrid>
      <w:tr w:rsidR="00992558" w:rsidTr="0099255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92558" w:rsidTr="009925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A088035384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2558" w:rsidTr="009925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2558" w:rsidTr="009925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2558" w:rsidTr="009925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2558" w:rsidTr="009925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2558" w:rsidTr="009925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Referance</w:t>
            </w:r>
            <w:proofErr w:type="spellEnd"/>
            <w:r>
              <w:rPr>
                <w:b/>
                <w:bCs/>
              </w:rPr>
              <w:t xml:space="preserve">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1B667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41C3F" w:rsidRPr="00FC6548">
              <w:rPr>
                <w:rFonts w:ascii="Bookman Old Style" w:hAnsi="Bookman Old Style"/>
                <w:color w:val="002060"/>
              </w:rPr>
              <w:t xml:space="preserve">12-13-472 STREET NO 2 LANE NO 5 OPPOSITE INNOVATION ENCLAVE TARNAKA SECUNDERABAD HYDERABAD </w:t>
            </w:r>
            <w:r w:rsidRPr="00FC6548">
              <w:rPr>
                <w:rFonts w:ascii="Bookman Old Style" w:hAnsi="Bookman Old Style"/>
                <w:color w:val="002060"/>
              </w:rPr>
              <w:t>500017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558" w:rsidRDefault="009925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92558" w:rsidRDefault="00992558" w:rsidP="0099255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037BB" w:rsidRDefault="003037BB"/>
    <w:sectPr w:rsidR="003037BB" w:rsidSect="00303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55D13"/>
    <w:multiLevelType w:val="multilevel"/>
    <w:tmpl w:val="EEBA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2558"/>
    <w:rsid w:val="001B667D"/>
    <w:rsid w:val="003037BB"/>
    <w:rsid w:val="005754C9"/>
    <w:rsid w:val="00992558"/>
    <w:rsid w:val="00B41C3F"/>
    <w:rsid w:val="00FC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0F25F-9C68-44B6-8DAB-238B6C15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2022-03-21T22:24:00Z</dcterms:created>
  <dcterms:modified xsi:type="dcterms:W3CDTF">2022-03-21T22:58:00Z</dcterms:modified>
</cp:coreProperties>
</file>