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91" w:rsidRDefault="008552CD" w:rsidP="00671291">
      <w:r>
        <w:t xml:space="preserve">FIRST </w:t>
      </w:r>
      <w:proofErr w:type="gramStart"/>
      <w:r>
        <w:t>NAME :</w:t>
      </w:r>
      <w:proofErr w:type="gramEnd"/>
      <w:r>
        <w:t xml:space="preserve"> PRATEEK </w:t>
      </w:r>
    </w:p>
    <w:p w:rsidR="00671291" w:rsidRDefault="008552CD" w:rsidP="00671291">
      <w:r>
        <w:t xml:space="preserve">LAST </w:t>
      </w:r>
      <w:proofErr w:type="gramStart"/>
      <w:r>
        <w:t>NAME :</w:t>
      </w:r>
      <w:proofErr w:type="gramEnd"/>
      <w:r>
        <w:t xml:space="preserve"> SHAH</w:t>
      </w:r>
    </w:p>
    <w:p w:rsidR="00671291" w:rsidRDefault="008552CD" w:rsidP="00671291">
      <w:r>
        <w:t>SSN: 384-45-9344</w:t>
      </w:r>
    </w:p>
    <w:p w:rsidR="00671291" w:rsidRDefault="008552CD" w:rsidP="00671291">
      <w:r>
        <w:t>CURRENT ADDRESS: 455 14TH STREET NW, APT 365, ATL, GA: 30318</w:t>
      </w:r>
    </w:p>
    <w:p w:rsidR="00671291" w:rsidRDefault="008552CD" w:rsidP="00671291">
      <w:r>
        <w:t>OCCUPATION: WORKING</w:t>
      </w:r>
    </w:p>
    <w:p w:rsidR="00671291" w:rsidRDefault="008552CD" w:rsidP="00671291">
      <w:r>
        <w:t>VISA STATUS: F1 OPT </w:t>
      </w:r>
    </w:p>
    <w:p w:rsidR="00671291" w:rsidRDefault="008552CD" w:rsidP="00671291">
      <w:r>
        <w:t>DOB: 02/13/1996</w:t>
      </w:r>
    </w:p>
    <w:p w:rsidR="00671291" w:rsidRDefault="008552CD" w:rsidP="00671291">
      <w:r>
        <w:t>NUMBER: 765-464-9402</w:t>
      </w:r>
    </w:p>
    <w:p w:rsidR="00671291" w:rsidRDefault="008552CD" w:rsidP="00671291">
      <w:r>
        <w:t xml:space="preserve">EMAIL ID: </w:t>
      </w:r>
      <w:hyperlink r:id="rId4" w:tgtFrame="_blank" w:history="1">
        <w:r>
          <w:rPr>
            <w:rStyle w:val="Hyperlink"/>
          </w:rPr>
          <w:t>SHAHPRATEEK96@GMAIL.COM</w:t>
        </w:r>
      </w:hyperlink>
    </w:p>
    <w:p w:rsidR="00671291" w:rsidRDefault="008552CD" w:rsidP="00671291">
      <w:r>
        <w:t>MARITAL STATUS: SINGLE</w:t>
      </w:r>
    </w:p>
    <w:p w:rsidR="00671291" w:rsidRDefault="008552CD" w:rsidP="00671291">
      <w:r>
        <w:t xml:space="preserve">INDIAN ADDRESS: A/301, PREETI PARADISE, DADABHAI CROSS ROAD NO 3, VILE PARLE WEST, </w:t>
      </w:r>
      <w:proofErr w:type="gramStart"/>
      <w:r>
        <w:t>MUMBAI</w:t>
      </w:r>
      <w:proofErr w:type="gramEnd"/>
      <w:r>
        <w:t>: 400056</w:t>
      </w:r>
    </w:p>
    <w:p w:rsidR="00671291" w:rsidRDefault="008552CD" w:rsidP="00671291">
      <w:r>
        <w:t>3 RD STIMULUS CHECK AMOUNT:</w:t>
      </w:r>
    </w:p>
    <w:p w:rsidR="00671291" w:rsidRDefault="008552CD" w:rsidP="00671291">
      <w:r>
        <w:t>RESIDENT STATES FROM 1ST JAN TO 31ST DEC 2021: ATLANTA, GA</w:t>
      </w:r>
    </w:p>
    <w:p w:rsidR="00671291" w:rsidRDefault="008552CD" w:rsidP="00671291">
      <w:proofErr w:type="gramStart"/>
      <w:r>
        <w:t>OTHER INCOME DOCS.</w:t>
      </w:r>
      <w:proofErr w:type="gramEnd"/>
      <w:r>
        <w:t xml:space="preserve"> LIKE 1099 &amp; 1098'S:</w:t>
      </w:r>
    </w:p>
    <w:p w:rsidR="0075393A" w:rsidRDefault="0075393A" w:rsidP="00671291">
      <w:r w:rsidRPr="0075393A">
        <w:t>A/301, PREETI PARADISE, DADABHAI CROSS ROAD NO 3, VILE PARLE</w:t>
      </w:r>
    </w:p>
    <w:p w:rsidR="0075393A" w:rsidRDefault="0075393A" w:rsidP="00671291">
      <w:r w:rsidRPr="0075393A">
        <w:t>A/301, PREETI PARADISE</w:t>
      </w:r>
      <w:r>
        <w:tab/>
      </w:r>
    </w:p>
    <w:p w:rsidR="0075393A" w:rsidRDefault="0075393A" w:rsidP="00671291">
      <w:r w:rsidRPr="0075393A">
        <w:t>DADABHAICROSSROAD NO3</w:t>
      </w:r>
    </w:p>
    <w:p w:rsidR="0075393A" w:rsidRDefault="0075393A" w:rsidP="00671291">
      <w:r w:rsidRPr="0075393A">
        <w:t>VILE PARLE WEST, MUMBAI MAHARASHTRA</w:t>
      </w:r>
      <w:r>
        <w:t xml:space="preserve"> </w:t>
      </w:r>
      <w:r w:rsidRPr="0075393A">
        <w:t>400056</w:t>
      </w:r>
    </w:p>
    <w:p w:rsidR="00671291" w:rsidRDefault="008552CD" w:rsidP="00671291">
      <w:r>
        <w:t> </w:t>
      </w:r>
    </w:p>
    <w:p w:rsidR="00671291" w:rsidRDefault="008552CD" w:rsidP="00671291">
      <w:r>
        <w:t>SPOUSE DETAILS:</w:t>
      </w:r>
    </w:p>
    <w:p w:rsidR="00671291" w:rsidRDefault="008552CD" w:rsidP="00671291">
      <w:r>
        <w:t>FIRST NAME:</w:t>
      </w:r>
    </w:p>
    <w:p w:rsidR="00671291" w:rsidRDefault="008552CD" w:rsidP="00671291">
      <w:r>
        <w:t>LAST NAME:</w:t>
      </w:r>
    </w:p>
    <w:p w:rsidR="00671291" w:rsidRDefault="008552CD" w:rsidP="00671291">
      <w:r>
        <w:t>DOB:</w:t>
      </w:r>
    </w:p>
    <w:p w:rsidR="00671291" w:rsidRDefault="008552CD" w:rsidP="00671291">
      <w:r>
        <w:t>ITIN/SSN:</w:t>
      </w:r>
    </w:p>
    <w:p w:rsidR="00671291" w:rsidRDefault="008552CD" w:rsidP="00671291">
      <w:r>
        <w:t>OCCUPATION:</w:t>
      </w:r>
    </w:p>
    <w:p w:rsidR="00671291" w:rsidRDefault="00671291" w:rsidP="00671291"/>
    <w:p w:rsidR="00671291" w:rsidRDefault="008552CD" w:rsidP="00671291">
      <w:r>
        <w:t>KIDS DETAILS:</w:t>
      </w:r>
    </w:p>
    <w:p w:rsidR="00671291" w:rsidRDefault="008552CD" w:rsidP="00671291">
      <w:r>
        <w:t>FIRST NAME:</w:t>
      </w:r>
    </w:p>
    <w:p w:rsidR="00671291" w:rsidRDefault="008552CD" w:rsidP="00671291">
      <w:r>
        <w:t>LAST NAME:</w:t>
      </w:r>
    </w:p>
    <w:p w:rsidR="00671291" w:rsidRDefault="008552CD" w:rsidP="00671291">
      <w:r>
        <w:t>SSN/ITIN:</w:t>
      </w:r>
    </w:p>
    <w:p w:rsidR="00671291" w:rsidRDefault="008552CD" w:rsidP="00671291">
      <w:r>
        <w:t>DOB:</w:t>
      </w:r>
    </w:p>
    <w:p w:rsidR="00671291" w:rsidRDefault="00671291" w:rsidP="00671291"/>
    <w:p w:rsidR="00671291" w:rsidRDefault="008552CD" w:rsidP="00671291">
      <w:r>
        <w:t>NOTE: IF RECEIVED ADVANCED CHILD TAX CREDIT FROM JULY TO DEC PLEASE PROVIDE HOW MUCH RECEIVED EACH MONTH</w:t>
      </w:r>
    </w:p>
    <w:p w:rsidR="00671291" w:rsidRDefault="00671291" w:rsidP="00671291"/>
    <w:p w:rsidR="00671291" w:rsidRDefault="008552CD" w:rsidP="00671291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 GA</w:t>
      </w:r>
    </w:p>
    <w:p w:rsidR="00671291" w:rsidRDefault="008552CD" w:rsidP="00671291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671291" w:rsidRDefault="008552CD" w:rsidP="00671291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671291" w:rsidRDefault="008552CD" w:rsidP="00671291">
      <w:r>
        <w:t>DID YOU RECEIVE ANY IRS INTEREST FOR LATE REFUND? YES</w:t>
      </w:r>
    </w:p>
    <w:p w:rsidR="00671291" w:rsidRDefault="008552CD" w:rsidP="00671291">
      <w:r>
        <w:t>DID YOU HAVE ANY OTHER INCOMES LIKE NEC OR 1099S OR 1099 MISCELLANEOUS OR SHARES LIKE ROBINHOOD OR COINBASE: YES</w:t>
      </w:r>
    </w:p>
    <w:p w:rsidR="00671291" w:rsidRDefault="008552CD" w:rsidP="00671291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</w:p>
    <w:p w:rsidR="007C4960" w:rsidRDefault="007C4960"/>
    <w:sectPr w:rsidR="007C4960" w:rsidSect="007C4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71291"/>
    <w:rsid w:val="00671291"/>
    <w:rsid w:val="0075393A"/>
    <w:rsid w:val="007C4960"/>
    <w:rsid w:val="008552CD"/>
    <w:rsid w:val="00F2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12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hprateek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194</Words>
  <Characters>1108</Characters>
  <Application>Microsoft Office Word</Application>
  <DocSecurity>0</DocSecurity>
  <Lines>9</Lines>
  <Paragraphs>2</Paragraphs>
  <ScaleCrop>false</ScaleCrop>
  <Company>Grizli777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2022-03-28T23:24:00Z</dcterms:created>
  <dcterms:modified xsi:type="dcterms:W3CDTF">2022-04-05T22:26:00Z</dcterms:modified>
</cp:coreProperties>
</file>