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7C35" w14:textId="018C011B" w:rsidR="00EE699A" w:rsidRDefault="00093ABA" w:rsidP="00EE699A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CHANDRA</w:t>
      </w:r>
      <w:r>
        <w:tab/>
      </w:r>
    </w:p>
    <w:p w14:paraId="33E2CC01" w14:textId="3F7BAAD5" w:rsidR="00EE699A" w:rsidRDefault="00093ABA" w:rsidP="00EE699A">
      <w:r>
        <w:t xml:space="preserve">LAST </w:t>
      </w:r>
      <w:proofErr w:type="gramStart"/>
      <w:r>
        <w:t>NAME :</w:t>
      </w:r>
      <w:proofErr w:type="gramEnd"/>
      <w:r>
        <w:t xml:space="preserve"> SANDIRI</w:t>
      </w:r>
    </w:p>
    <w:p w14:paraId="1EB91888" w14:textId="07BBCB62" w:rsidR="00EE699A" w:rsidRDefault="00093ABA" w:rsidP="00EE699A">
      <w:r>
        <w:t xml:space="preserve">SSN: </w:t>
      </w:r>
      <w:r w:rsidRPr="0098675B">
        <w:rPr>
          <w:color w:val="4472C4" w:themeColor="accent1"/>
        </w:rPr>
        <w:t>103085860</w:t>
      </w:r>
    </w:p>
    <w:p w14:paraId="3DEEEEE6" w14:textId="1C0E885E" w:rsidR="00EE699A" w:rsidRDefault="00093ABA" w:rsidP="00EE699A">
      <w:r>
        <w:t xml:space="preserve">CURRENT ADDRESS: </w:t>
      </w:r>
      <w:r w:rsidRPr="0098675B">
        <w:rPr>
          <w:color w:val="4472C4" w:themeColor="accent1"/>
        </w:rPr>
        <w:t>2130 ARLINGTON AVE PITTSBURGH PA</w:t>
      </w:r>
      <w:r>
        <w:rPr>
          <w:color w:val="4472C4" w:themeColor="accent1"/>
        </w:rPr>
        <w:t xml:space="preserve"> 15210</w:t>
      </w:r>
    </w:p>
    <w:p w14:paraId="124FD110" w14:textId="5901FD33" w:rsidR="00EE699A" w:rsidRDefault="00093ABA" w:rsidP="00EE699A">
      <w:r>
        <w:t xml:space="preserve">OCCUPATION: </w:t>
      </w:r>
      <w:r w:rsidRPr="0098675B">
        <w:rPr>
          <w:color w:val="4472C4" w:themeColor="accent1"/>
        </w:rPr>
        <w:t>QA ENGINEER</w:t>
      </w:r>
    </w:p>
    <w:p w14:paraId="1B140EAF" w14:textId="1AFB91A8" w:rsidR="00EE699A" w:rsidRDefault="00093ABA" w:rsidP="00EE699A">
      <w:r>
        <w:t>VISA STATUS</w:t>
      </w:r>
      <w:proofErr w:type="gramStart"/>
      <w:r>
        <w:t>:</w:t>
      </w:r>
      <w:r w:rsidRPr="0098675B">
        <w:rPr>
          <w:color w:val="4472C4" w:themeColor="accent1"/>
        </w:rPr>
        <w:t>H1B</w:t>
      </w:r>
      <w:proofErr w:type="gramEnd"/>
      <w:r w:rsidRPr="0098675B">
        <w:rPr>
          <w:color w:val="4472C4" w:themeColor="accent1"/>
        </w:rPr>
        <w:tab/>
      </w:r>
    </w:p>
    <w:p w14:paraId="6B840811" w14:textId="01B3B7A9" w:rsidR="00EE699A" w:rsidRDefault="00093ABA" w:rsidP="00EE699A">
      <w:r>
        <w:t xml:space="preserve">DOB: </w:t>
      </w:r>
      <w:r w:rsidRPr="0098675B">
        <w:rPr>
          <w:color w:val="4472C4" w:themeColor="accent1"/>
        </w:rPr>
        <w:t>10 NOV 1989</w:t>
      </w:r>
    </w:p>
    <w:p w14:paraId="433672BB" w14:textId="4EE6BE23" w:rsidR="00EE699A" w:rsidRDefault="00093ABA" w:rsidP="00EE699A">
      <w:r>
        <w:t xml:space="preserve">DATE OF MARRIAGE: </w:t>
      </w:r>
      <w:r w:rsidRPr="0098675B">
        <w:rPr>
          <w:color w:val="4472C4" w:themeColor="accent1"/>
        </w:rPr>
        <w:t>NA</w:t>
      </w:r>
    </w:p>
    <w:p w14:paraId="1ADC41D5" w14:textId="1AEF77C3" w:rsidR="00EE699A" w:rsidRDefault="00093ABA" w:rsidP="00EE699A">
      <w:r>
        <w:t xml:space="preserve">NUMBER: </w:t>
      </w:r>
      <w:r w:rsidRPr="0098675B">
        <w:rPr>
          <w:color w:val="4472C4" w:themeColor="accent1"/>
        </w:rPr>
        <w:t>8174848277</w:t>
      </w:r>
      <w:r>
        <w:tab/>
      </w:r>
    </w:p>
    <w:p w14:paraId="0ED65050" w14:textId="798328F4" w:rsidR="00EE699A" w:rsidRPr="0098675B" w:rsidRDefault="00093ABA" w:rsidP="00EE699A">
      <w:pPr>
        <w:rPr>
          <w:color w:val="4472C4" w:themeColor="accent1"/>
        </w:rPr>
      </w:pPr>
      <w:r>
        <w:t xml:space="preserve">EMAIL ID: </w:t>
      </w:r>
      <w:r w:rsidRPr="0098675B">
        <w:rPr>
          <w:color w:val="4472C4" w:themeColor="accent1"/>
        </w:rPr>
        <w:t>SANDIRI.CHANDRASHEKAR@GMAIL.COM</w:t>
      </w:r>
    </w:p>
    <w:p w14:paraId="4ED3CEED" w14:textId="187E4B0A" w:rsidR="00EE699A" w:rsidRDefault="00093ABA" w:rsidP="00EE699A">
      <w:r>
        <w:t>MARITAL STATUS:</w:t>
      </w:r>
      <w:r w:rsidRPr="0098675B">
        <w:rPr>
          <w:color w:val="4472C4" w:themeColor="accent1"/>
        </w:rPr>
        <w:t xml:space="preserve"> UNMARRIED</w:t>
      </w:r>
    </w:p>
    <w:p w14:paraId="2EB626FA" w14:textId="59D5B1BE" w:rsidR="00EE699A" w:rsidRPr="00EE699A" w:rsidRDefault="00093ABA" w:rsidP="00EE699A">
      <w:pPr>
        <w:rPr>
          <w:color w:val="4472C4" w:themeColor="accent1"/>
        </w:rPr>
      </w:pPr>
      <w:r>
        <w:t xml:space="preserve">INDIAN ADDRESS: </w:t>
      </w:r>
      <w:r w:rsidRPr="00E10D6F">
        <w:rPr>
          <w:color w:val="4472C4" w:themeColor="accent1"/>
        </w:rPr>
        <w:t>6-4-459/1 KRISHNA NAGAR COLONY SECUNDERABAD 500080</w:t>
      </w:r>
    </w:p>
    <w:p w14:paraId="1D02063C" w14:textId="19C320A8" w:rsidR="00EE699A" w:rsidRDefault="00093ABA" w:rsidP="00EE699A">
      <w:r>
        <w:t xml:space="preserve">3 RD STIMULUS CHECK AMOUNT: </w:t>
      </w:r>
      <w:r w:rsidRPr="00E10D6F">
        <w:rPr>
          <w:color w:val="4472C4" w:themeColor="accent1"/>
        </w:rPr>
        <w:t>$1400</w:t>
      </w:r>
    </w:p>
    <w:p w14:paraId="71B5F539" w14:textId="7D1171F3" w:rsidR="00EE699A" w:rsidRDefault="00093ABA" w:rsidP="00EE699A">
      <w:r>
        <w:t xml:space="preserve">RESIDENT STATES FROM 1ST JAN TO 31ST DEC 2021: </w:t>
      </w:r>
      <w:r w:rsidRPr="00E10D6F">
        <w:rPr>
          <w:color w:val="4472C4" w:themeColor="accent1"/>
        </w:rPr>
        <w:t xml:space="preserve">PENNSYLVANIA </w:t>
      </w:r>
    </w:p>
    <w:p w14:paraId="6C8D8C35" w14:textId="6F77DA6C" w:rsidR="00EE699A" w:rsidRPr="00E10D6F" w:rsidRDefault="00093ABA" w:rsidP="00EE699A">
      <w:pPr>
        <w:rPr>
          <w:color w:val="4472C4" w:themeColor="accent1"/>
        </w:rPr>
      </w:pPr>
      <w:proofErr w:type="gramStart"/>
      <w:r>
        <w:t>OTHER INCOME DOCS.</w:t>
      </w:r>
      <w:proofErr w:type="gramEnd"/>
      <w:r>
        <w:t xml:space="preserve"> LIKE 1099 &amp; 1098'S: </w:t>
      </w:r>
      <w:r w:rsidRPr="00E10D6F">
        <w:rPr>
          <w:color w:val="4472C4" w:themeColor="accent1"/>
        </w:rPr>
        <w:t>1099</w:t>
      </w:r>
    </w:p>
    <w:p w14:paraId="0D48BAE1" w14:textId="70A9B843" w:rsidR="00EE699A" w:rsidRDefault="00093ABA" w:rsidP="00EE699A">
      <w:r>
        <w:t xml:space="preserve"> </w:t>
      </w:r>
    </w:p>
    <w:p w14:paraId="3A35F353" w14:textId="66977184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SPOUSE DETAILS:</w:t>
      </w:r>
    </w:p>
    <w:p w14:paraId="42C489B9" w14:textId="411CAFDF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FIRST NAME:</w:t>
      </w:r>
    </w:p>
    <w:p w14:paraId="08E45E7E" w14:textId="34965158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LAST NAME:</w:t>
      </w:r>
    </w:p>
    <w:p w14:paraId="3C09CAE9" w14:textId="04A70AEB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DOB:</w:t>
      </w:r>
    </w:p>
    <w:p w14:paraId="5EBA1CE4" w14:textId="06396543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ITIN/SSN:</w:t>
      </w:r>
    </w:p>
    <w:p w14:paraId="24F34546" w14:textId="6D9D166F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OCCUPATION:</w:t>
      </w:r>
    </w:p>
    <w:p w14:paraId="23B55E3B" w14:textId="77777777" w:rsidR="00EE699A" w:rsidRPr="00E10D6F" w:rsidRDefault="00EE699A" w:rsidP="00EE699A">
      <w:pPr>
        <w:rPr>
          <w:highlight w:val="yellow"/>
        </w:rPr>
      </w:pPr>
    </w:p>
    <w:p w14:paraId="7FECC210" w14:textId="4E31D09D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KIDS DETAILS:</w:t>
      </w:r>
    </w:p>
    <w:p w14:paraId="38DDEEB4" w14:textId="3C009423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FIRST NAME:</w:t>
      </w:r>
    </w:p>
    <w:p w14:paraId="351B31DA" w14:textId="17CBD070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LAST NAME:</w:t>
      </w:r>
    </w:p>
    <w:p w14:paraId="6F545674" w14:textId="30C6CAE4" w:rsidR="00EE699A" w:rsidRPr="00E10D6F" w:rsidRDefault="00093ABA" w:rsidP="00EE699A">
      <w:pPr>
        <w:rPr>
          <w:highlight w:val="yellow"/>
        </w:rPr>
      </w:pPr>
      <w:r w:rsidRPr="00E10D6F">
        <w:rPr>
          <w:highlight w:val="yellow"/>
        </w:rPr>
        <w:t>SSN/ITIN:</w:t>
      </w:r>
    </w:p>
    <w:p w14:paraId="11858D50" w14:textId="3993DC1C" w:rsidR="00EE699A" w:rsidRDefault="00093ABA" w:rsidP="00EE699A">
      <w:r w:rsidRPr="00E10D6F">
        <w:rPr>
          <w:highlight w:val="yellow"/>
        </w:rPr>
        <w:t>DOB:</w:t>
      </w:r>
    </w:p>
    <w:p w14:paraId="4B8B0290" w14:textId="77777777" w:rsidR="00EE699A" w:rsidRDefault="00EE699A" w:rsidP="00EE699A"/>
    <w:p w14:paraId="2EEE399C" w14:textId="76B628DC" w:rsidR="00EE699A" w:rsidRDefault="00093ABA" w:rsidP="00EE699A">
      <w:r>
        <w:lastRenderedPageBreak/>
        <w:t>NOTE: IF RECEIVED ADVANCED CHILD TAX CREDIT FROM JULY TO DEC PLEASE PROVIDE HOW MUCH RECEIVED EACH MONTH</w:t>
      </w:r>
    </w:p>
    <w:p w14:paraId="0424F3B6" w14:textId="71FF849B" w:rsidR="00EE699A" w:rsidRDefault="00093ABA" w:rsidP="00EE699A">
      <w:r>
        <w:t xml:space="preserve">DID YOU RECEIVED 3RD STIMULUS COVID MONEY ECONOMIC IMPACT CREDIT 1400$? </w:t>
      </w:r>
      <w:r w:rsidRPr="00E10D6F">
        <w:rPr>
          <w:color w:val="4472C4" w:themeColor="accent1"/>
        </w:rPr>
        <w:t>YES</w:t>
      </w:r>
      <w:r>
        <w:tab/>
      </w:r>
    </w:p>
    <w:p w14:paraId="18A63F06" w14:textId="6BEBB344" w:rsidR="00EE699A" w:rsidRDefault="00093ABA" w:rsidP="00EE699A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  <w:r w:rsidRPr="00E10D6F">
        <w:rPr>
          <w:color w:val="4472C4" w:themeColor="accent1"/>
        </w:rPr>
        <w:t>PENNSYLVANIA</w:t>
      </w:r>
    </w:p>
    <w:p w14:paraId="3CCC7B9B" w14:textId="2703D75F" w:rsidR="00EE699A" w:rsidRDefault="00093ABA" w:rsidP="00EE699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 w:rsidRPr="00E10D6F">
        <w:rPr>
          <w:color w:val="4472C4" w:themeColor="accent1"/>
        </w:rPr>
        <w:t>NO</w:t>
      </w:r>
    </w:p>
    <w:p w14:paraId="0BAECC84" w14:textId="18FD6662" w:rsidR="00EE699A" w:rsidRDefault="00093ABA" w:rsidP="00EE699A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 w:rsidRPr="00E10D6F">
        <w:rPr>
          <w:color w:val="4472C4" w:themeColor="accent1"/>
        </w:rPr>
        <w:t>NO</w:t>
      </w:r>
    </w:p>
    <w:p w14:paraId="4BE8AA4F" w14:textId="29E7214A" w:rsidR="00EE699A" w:rsidRDefault="00093ABA" w:rsidP="00EE699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 w:rsidRPr="00E10D6F">
        <w:rPr>
          <w:color w:val="4472C4" w:themeColor="accent1"/>
        </w:rPr>
        <w:t>NO</w:t>
      </w:r>
    </w:p>
    <w:p w14:paraId="37DA880B" w14:textId="46776C41" w:rsidR="00EE699A" w:rsidRDefault="00093ABA" w:rsidP="00EE699A">
      <w:r>
        <w:t xml:space="preserve">DID YOU HAVE ANY OTHER INCOMES LIKE NEC OR 1099S OR 1099 MISCELLANEOUS OR SHARES LIKE ROBINHOOD OR COINBASE – </w:t>
      </w:r>
      <w:r w:rsidRPr="0098675B">
        <w:rPr>
          <w:color w:val="4472C4" w:themeColor="accent1"/>
        </w:rPr>
        <w:t xml:space="preserve">I HAVE BUT NOT FOR LAST YEAR </w:t>
      </w:r>
      <w:proofErr w:type="gramStart"/>
      <w:r w:rsidRPr="0098675B">
        <w:rPr>
          <w:color w:val="4472C4" w:themeColor="accent1"/>
        </w:rPr>
        <w:t>( STARTED</w:t>
      </w:r>
      <w:proofErr w:type="gramEnd"/>
      <w:r w:rsidRPr="0098675B">
        <w:rPr>
          <w:color w:val="4472C4" w:themeColor="accent1"/>
        </w:rPr>
        <w:t xml:space="preserve"> INVESTING IN DEC2021)</w:t>
      </w:r>
    </w:p>
    <w:p w14:paraId="40105A7C" w14:textId="12C93824" w:rsidR="0098675B" w:rsidRPr="0098675B" w:rsidRDefault="00093ABA" w:rsidP="00EE699A">
      <w:pPr>
        <w:rPr>
          <w:color w:val="4472C4" w:themeColor="accent1"/>
        </w:rPr>
      </w:pPr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</w:t>
      </w:r>
      <w:r w:rsidRPr="0098675B">
        <w:rPr>
          <w:color w:val="4472C4" w:themeColor="accent1"/>
        </w:rPr>
        <w:t>YES</w:t>
      </w:r>
      <w:bookmarkEnd w:id="0"/>
    </w:p>
    <w:sectPr w:rsidR="0098675B" w:rsidRPr="00986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A"/>
    <w:rsid w:val="00093ABA"/>
    <w:rsid w:val="002033FC"/>
    <w:rsid w:val="0062191C"/>
    <w:rsid w:val="0098675B"/>
    <w:rsid w:val="00E10D6F"/>
    <w:rsid w:val="00E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0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Sandiri, Chandra Shekar</dc:creator>
  <cp:keywords/>
  <dc:description/>
  <cp:lastModifiedBy>Windows User</cp:lastModifiedBy>
  <cp:revision>3</cp:revision>
  <dcterms:created xsi:type="dcterms:W3CDTF">2022-04-08T16:53:00Z</dcterms:created>
  <dcterms:modified xsi:type="dcterms:W3CDTF">2022-04-08T18:49:00Z</dcterms:modified>
</cp:coreProperties>
</file>