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B0" w:rsidRDefault="00B372F8" w:rsidP="001F06B0">
      <w:r>
        <w:t xml:space="preserve">SINGLE </w:t>
      </w:r>
      <w:r>
        <w:rPr>
          <w:rStyle w:val="apple-tab-span"/>
        </w:rPr>
        <w:tab/>
      </w:r>
    </w:p>
    <w:p w:rsidR="001F06B0" w:rsidRDefault="00B372F8" w:rsidP="001F06B0">
      <w:r>
        <w:t>FIRST NAME: PRANATHI</w:t>
      </w:r>
    </w:p>
    <w:p w:rsidR="001F06B0" w:rsidRDefault="00B372F8" w:rsidP="001F06B0">
      <w:r>
        <w:t>LAST NAME: LETHAKULA</w:t>
      </w:r>
    </w:p>
    <w:p w:rsidR="001F06B0" w:rsidRDefault="00B372F8" w:rsidP="001F06B0">
      <w:r>
        <w:t>SSN NO: 678-57-7740</w:t>
      </w:r>
    </w:p>
    <w:p w:rsidR="001F06B0" w:rsidRDefault="00B372F8" w:rsidP="001F06B0">
      <w:r>
        <w:t>OCCUPATION: SOFTWARE DEVELOPER</w:t>
      </w:r>
    </w:p>
    <w:p w:rsidR="001F06B0" w:rsidRDefault="00B372F8" w:rsidP="001F06B0">
      <w:r>
        <w:t>DATE OF BIRTH: 05-14-1993</w:t>
      </w:r>
    </w:p>
    <w:p w:rsidR="001F06B0" w:rsidRDefault="00B372F8" w:rsidP="001F06B0">
      <w:r>
        <w:t xml:space="preserve">E-MAIL ID: </w:t>
      </w:r>
      <w:hyperlink r:id="rId4" w:history="1">
        <w:r>
          <w:rPr>
            <w:rStyle w:val="Hyperlink"/>
          </w:rPr>
          <w:t>PRANATHIREDDY919@GMAIL.COM</w:t>
        </w:r>
      </w:hyperlink>
    </w:p>
    <w:p w:rsidR="001F06B0" w:rsidRDefault="00B372F8" w:rsidP="001F06B0">
      <w:r>
        <w:t>PHONE NO: 814-325-1065</w:t>
      </w:r>
    </w:p>
    <w:p w:rsidR="001F06B0" w:rsidRDefault="00B372F8" w:rsidP="001F06B0">
      <w:r>
        <w:t>CURRENT ADDRESS: 9617 COMMONS EAST DR, APT G, CHARLOTTE, NC, 28277</w:t>
      </w:r>
    </w:p>
    <w:p w:rsidR="001F06B0" w:rsidRDefault="00B372F8" w:rsidP="001F06B0">
      <w:r>
        <w:t>VISA STATUS: H4 EAD</w:t>
      </w:r>
    </w:p>
    <w:p w:rsidR="001F06B0" w:rsidRDefault="00B372F8" w:rsidP="001F06B0">
      <w:r>
        <w:t>PORT OF ENTRY: EWR</w:t>
      </w:r>
    </w:p>
    <w:p w:rsidR="001F06B0" w:rsidRDefault="00B372F8" w:rsidP="001F06B0">
      <w:r>
        <w:t>STATE OF RESIDENCY DURING 2021: NC</w:t>
      </w:r>
    </w:p>
    <w:p w:rsidR="001F06B0" w:rsidRDefault="00B372F8" w:rsidP="001F06B0">
      <w:r>
        <w:t>STIMULUS RECEIVED IN 2021(3RD CHECK): NOPE</w:t>
      </w:r>
    </w:p>
    <w:p w:rsidR="00DE523E" w:rsidRDefault="00DE523E"/>
    <w:sectPr w:rsidR="00DE523E" w:rsidSect="00DE5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06B0"/>
    <w:rsid w:val="001F06B0"/>
    <w:rsid w:val="0029292A"/>
    <w:rsid w:val="00B372F8"/>
    <w:rsid w:val="00DE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6B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F0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thireddy9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2022-03-24T18:28:00Z</dcterms:created>
  <dcterms:modified xsi:type="dcterms:W3CDTF">2022-03-24T19:44:00Z</dcterms:modified>
</cp:coreProperties>
</file>