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DF" w:rsidRDefault="00E50C2A" w:rsidP="007050DF">
      <w:r>
        <w:t>FIRST NAME: MANASA</w:t>
      </w:r>
    </w:p>
    <w:p w:rsidR="007050DF" w:rsidRDefault="00E50C2A" w:rsidP="007050DF">
      <w:r>
        <w:t>LAST NAME: VINNAKOTA</w:t>
      </w:r>
    </w:p>
    <w:p w:rsidR="007050DF" w:rsidRDefault="00E50C2A" w:rsidP="007050DF">
      <w:r>
        <w:t>SSN NO: 147996844</w:t>
      </w:r>
    </w:p>
    <w:p w:rsidR="007050DF" w:rsidRDefault="00E50C2A" w:rsidP="007050DF">
      <w:r>
        <w:t>OCCUPATION: QA ENGINEER</w:t>
      </w:r>
    </w:p>
    <w:p w:rsidR="007050DF" w:rsidRDefault="00E50C2A" w:rsidP="007050DF">
      <w:r>
        <w:t>DATE OF BIRTH: JULY 4, 1992</w:t>
      </w:r>
    </w:p>
    <w:p w:rsidR="007050DF" w:rsidRDefault="00E50C2A" w:rsidP="007050DF">
      <w:r>
        <w:t>E-MAIL ID: MANASA.V59@GMAIL.COM</w:t>
      </w:r>
    </w:p>
    <w:p w:rsidR="007050DF" w:rsidRDefault="00E50C2A" w:rsidP="007050DF">
      <w:r>
        <w:t>PHONE NO: 7084353829</w:t>
      </w:r>
    </w:p>
    <w:p w:rsidR="007050DF" w:rsidRDefault="00E50C2A" w:rsidP="007050DF">
      <w:r>
        <w:t>CURRENT ADDRESS: 1314 N 113TH CT, APT#4603, OMAHA, NE-68154</w:t>
      </w:r>
    </w:p>
    <w:p w:rsidR="007050DF" w:rsidRDefault="00E50C2A" w:rsidP="007050DF">
      <w:r>
        <w:t>VISA STATUS: H1B</w:t>
      </w:r>
    </w:p>
    <w:p w:rsidR="007050DF" w:rsidRDefault="00E50C2A" w:rsidP="007050DF">
      <w:r>
        <w:t>PORT OF ENTRY: CHICAGO, IL2015</w:t>
      </w:r>
    </w:p>
    <w:p w:rsidR="007050DF" w:rsidRDefault="00E50C2A" w:rsidP="007050DF">
      <w:r>
        <w:t>STATE OF RESIDENCY DURING 2021: NEBRASKA</w:t>
      </w:r>
    </w:p>
    <w:p w:rsidR="007050DF" w:rsidRDefault="00E50C2A" w:rsidP="007050DF">
      <w:r>
        <w:t>STIMULUS RECEIVED IN 2021(3RD CHECK) AMOUNT:</w:t>
      </w:r>
    </w:p>
    <w:p w:rsidR="0040484B" w:rsidRDefault="00E50C2A" w:rsidP="007050DF">
      <w:r>
        <w:t>MARITAL STATUS:</w:t>
      </w:r>
    </w:p>
    <w:p w:rsidR="0040484B" w:rsidRDefault="0040484B"/>
    <w:p w:rsidR="0040484B" w:rsidRDefault="00967BFB" w:rsidP="0040484B">
      <w:r>
        <w:t>SPOUSE DETAILS</w:t>
      </w:r>
    </w:p>
    <w:p w:rsidR="0040484B" w:rsidRDefault="00967BFB" w:rsidP="0040484B">
      <w:r>
        <w:t>FIRST NAME: ROHAN RAJ</w:t>
      </w:r>
    </w:p>
    <w:p w:rsidR="0040484B" w:rsidRDefault="00967BFB" w:rsidP="0040484B">
      <w:r>
        <w:t>LAST NAME: MADISHETTY</w:t>
      </w:r>
    </w:p>
    <w:p w:rsidR="0040484B" w:rsidRDefault="00967BFB" w:rsidP="0040484B">
      <w:r>
        <w:t>SSN NO/ITIN NO: 758764864</w:t>
      </w:r>
    </w:p>
    <w:p w:rsidR="0040484B" w:rsidRDefault="00967BFB" w:rsidP="0040484B">
      <w:r>
        <w:t>OCCUPATION: SOFTWARE ENGINEER</w:t>
      </w:r>
    </w:p>
    <w:p w:rsidR="0040484B" w:rsidRDefault="00967BFB" w:rsidP="0040484B">
      <w:r>
        <w:t>DATE OF BIRTH: SEPT 18, 1990</w:t>
      </w:r>
      <w:r>
        <w:br w:type="page"/>
      </w:r>
    </w:p>
    <w:p w:rsidR="008E301A" w:rsidRDefault="008E301A" w:rsidP="007050DF"/>
    <w:sectPr w:rsidR="008E301A" w:rsidSect="008E30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50DF"/>
    <w:rsid w:val="0040484B"/>
    <w:rsid w:val="005E1832"/>
    <w:rsid w:val="00696579"/>
    <w:rsid w:val="007050DF"/>
    <w:rsid w:val="007D5F6E"/>
    <w:rsid w:val="008E301A"/>
    <w:rsid w:val="00902CB2"/>
    <w:rsid w:val="00967BFB"/>
    <w:rsid w:val="00E5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2022-02-22T22:36:00Z</dcterms:created>
  <dcterms:modified xsi:type="dcterms:W3CDTF">2022-02-24T00:02:00Z</dcterms:modified>
</cp:coreProperties>
</file>