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A8" w:rsidRDefault="00E76AE3" w:rsidP="009E28A8">
      <w:r>
        <w:t>FIRST NAME: GURUSAIPRASANT</w:t>
      </w:r>
      <w:r>
        <w:br/>
        <w:t>LAST NAME: INAVOLU</w:t>
      </w:r>
      <w:r>
        <w:br/>
        <w:t>DOB: 05/10/1996</w:t>
      </w:r>
      <w:r>
        <w:br/>
        <w:t xml:space="preserve">EMAIL ID: </w:t>
      </w:r>
      <w:hyperlink r:id="rId4" w:history="1">
        <w:r>
          <w:rPr>
            <w:rStyle w:val="Hyperlink"/>
          </w:rPr>
          <w:t>PRASANTHSTARONE@GMAIL.COM</w:t>
        </w:r>
      </w:hyperlink>
      <w:r>
        <w:br/>
        <w:t>OCCUPATION: SOFTWARE ENGINEER</w:t>
      </w:r>
      <w:r>
        <w:br/>
        <w:t>SSN NUMBER: 793-34-5679</w:t>
      </w:r>
      <w:r>
        <w:br/>
        <w:t>CURRENT ADDRESS: 526 MILLS LN IRVING TEXAS 75062</w:t>
      </w:r>
      <w:r>
        <w:br/>
        <w:t xml:space="preserve">IN WHICH STATE U LIVED IN US: </w:t>
      </w:r>
      <w:proofErr w:type="gramStart"/>
      <w:r>
        <w:t>ILLINOIS ,</w:t>
      </w:r>
      <w:proofErr w:type="gramEnd"/>
      <w:r>
        <w:t xml:space="preserve"> TEXAS</w:t>
      </w:r>
      <w:r>
        <w:br/>
        <w:t>HAVE U RECEIVED UR STIMULUS AMOUNT: YES</w:t>
      </w:r>
    </w:p>
    <w:p w:rsidR="00DC2B79" w:rsidRDefault="00DC2B79"/>
    <w:sectPr w:rsidR="00DC2B79" w:rsidSect="00DC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8A8"/>
    <w:rsid w:val="002C5B91"/>
    <w:rsid w:val="009E28A8"/>
    <w:rsid w:val="00DC2B79"/>
    <w:rsid w:val="00E7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anthstar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2022-03-16T19:56:00Z</dcterms:created>
  <dcterms:modified xsi:type="dcterms:W3CDTF">2022-03-16T23:37:00Z</dcterms:modified>
</cp:coreProperties>
</file>