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1F" w:rsidRDefault="00BD2B22" w:rsidP="008C001F">
      <w:r>
        <w:t>FIRST NAME: PREM</w:t>
      </w:r>
      <w:r>
        <w:br/>
        <w:t>LAST NAME: PATEL</w:t>
      </w:r>
      <w:r>
        <w:br/>
        <w:t>SSN NO: 876-12-0602</w:t>
      </w:r>
      <w:r>
        <w:br/>
        <w:t>OCCUPATION: DATA SCIENTIST</w:t>
      </w:r>
      <w:r>
        <w:br/>
        <w:t>DATE OF BIRTH: 12/17/1995 (MM/DD/YYYY</w:t>
      </w:r>
      <w:proofErr w:type="gramStart"/>
      <w:r>
        <w:t>)</w:t>
      </w:r>
      <w:proofErr w:type="gramEnd"/>
      <w:r>
        <w:br/>
        <w:t xml:space="preserve">E-MAIL ID: </w:t>
      </w:r>
      <w:hyperlink r:id="rId4" w:history="1">
        <w:r>
          <w:rPr>
            <w:rStyle w:val="Hyperlink"/>
          </w:rPr>
          <w:t>PATELPREM96@GMAIL.COM</w:t>
        </w:r>
      </w:hyperlink>
      <w:r>
        <w:br/>
        <w:t>PHONE NO: 201-680-8492</w:t>
      </w:r>
      <w:r>
        <w:br/>
        <w:t>CURRENT ADDRESS: 121 LINCOLN ST #1, JERSEY CITY, NJ 07307</w:t>
      </w:r>
      <w:r>
        <w:br/>
        <w:t>VISA STATUS: F-1 OPT</w:t>
      </w:r>
      <w:r>
        <w:br/>
        <w:t>PORT OF ENTRY: NEWARK LIBERTY INTERNATIONAL AIRPORT</w:t>
      </w:r>
      <w:r>
        <w:br/>
        <w:t>STATE OF RESIDENCY DURING 2021: NEW JERSEY</w:t>
      </w:r>
      <w:r>
        <w:br/>
        <w:t>STIMULUS RECEIVED IN 2021(3RD CHECK): NO.</w:t>
      </w:r>
    </w:p>
    <w:p w:rsidR="008C001F" w:rsidRDefault="008C001F" w:rsidP="008C001F"/>
    <w:p w:rsidR="002A3118" w:rsidRDefault="002A3118"/>
    <w:sectPr w:rsidR="002A3118" w:rsidSect="002A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01F"/>
    <w:rsid w:val="002A3118"/>
    <w:rsid w:val="008C001F"/>
    <w:rsid w:val="00B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0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elprem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2022-04-04T16:23:00Z</dcterms:created>
  <dcterms:modified xsi:type="dcterms:W3CDTF">2022-04-04T17:21:00Z</dcterms:modified>
</cp:coreProperties>
</file>