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FB" w:rsidRDefault="000D09FB" w:rsidP="000D09FB">
      <w:r>
        <w:rPr>
          <w:b/>
          <w:bCs/>
        </w:rPr>
        <w:t>DETAILS:</w:t>
      </w:r>
    </w:p>
    <w:p w:rsidR="000D09FB" w:rsidRDefault="000D09FB" w:rsidP="000D09FB"/>
    <w:p w:rsidR="000D09FB" w:rsidRDefault="000D09FB" w:rsidP="000D09FB">
      <w:r>
        <w:t>FIRST NAME: VAMSI KRISHNA</w:t>
      </w:r>
    </w:p>
    <w:p w:rsidR="000D09FB" w:rsidRDefault="000D09FB" w:rsidP="000D09FB">
      <w:r>
        <w:t>LAST NAME: ATHOTA</w:t>
      </w:r>
    </w:p>
    <w:p w:rsidR="000D09FB" w:rsidRDefault="000D09FB" w:rsidP="000D09FB">
      <w:r>
        <w:t>CURRENT ADDRESS: 26493 E UNIVERSITY DR, APT 632, AUBREY, TX-76227.</w:t>
      </w:r>
    </w:p>
    <w:p w:rsidR="000D09FB" w:rsidRDefault="000D09FB" w:rsidP="000D09FB">
      <w:r>
        <w:t>VISA STATUS: (F1 TILL DEC 2021, NOW ON OPT)</w:t>
      </w:r>
    </w:p>
    <w:p w:rsidR="000D09FB" w:rsidRDefault="000D09FB" w:rsidP="000D09FB">
      <w:r>
        <w:t>DOB: 4-NOV-1996</w:t>
      </w:r>
    </w:p>
    <w:p w:rsidR="000D09FB" w:rsidRDefault="000D09FB" w:rsidP="000D09FB">
      <w:r>
        <w:t>CONTACT NUMBER: +1 316-200-5543</w:t>
      </w:r>
    </w:p>
    <w:p w:rsidR="000D09FB" w:rsidRDefault="000D09FB" w:rsidP="000D09FB">
      <w:proofErr w:type="gramStart"/>
      <w:r>
        <w:t>SSN :</w:t>
      </w:r>
      <w:proofErr w:type="gramEnd"/>
      <w:r>
        <w:t xml:space="preserve"> 271-51-5802</w:t>
      </w:r>
    </w:p>
    <w:p w:rsidR="000D09FB" w:rsidRDefault="000D09FB" w:rsidP="000D09FB">
      <w:r>
        <w:t>OCCUPATION: STUDENT</w:t>
      </w:r>
    </w:p>
    <w:p w:rsidR="000D09FB" w:rsidRDefault="000D09FB" w:rsidP="000D09FB">
      <w:r>
        <w:t xml:space="preserve">EMAIL: </w:t>
      </w:r>
      <w:hyperlink r:id="rId4" w:history="1">
        <w:r>
          <w:rPr>
            <w:rStyle w:val="Hyperlink"/>
          </w:rPr>
          <w:t>VAMSIKRISHNAATHOTAONE@GMAIL.COM</w:t>
        </w:r>
      </w:hyperlink>
    </w:p>
    <w:p w:rsidR="000D09FB" w:rsidRDefault="000D09FB" w:rsidP="000D09FB">
      <w:r>
        <w:t>MARITAL STATUS: SINGLE</w:t>
      </w:r>
    </w:p>
    <w:p w:rsidR="000D09FB" w:rsidRDefault="000D09FB" w:rsidP="000D09FB">
      <w:r>
        <w:t>FIRST PORT OF US ENTRY: DEC 2019</w:t>
      </w:r>
    </w:p>
    <w:p w:rsidR="000D09FB" w:rsidRDefault="000D09FB" w:rsidP="000D09FB">
      <w:r>
        <w:t>INDIAN ADDRESS: DNO: 8-33, TAKKELLAPADU, PEDAKAKANI, GUNTUR, PIN: 522507, ANDHRA       PRADESH, INDIA</w:t>
      </w:r>
    </w:p>
    <w:p w:rsidR="000D09FB" w:rsidRDefault="000D09FB" w:rsidP="000D09FB">
      <w:r>
        <w:t>STIMULUS CHECK DETAILS: NONE</w:t>
      </w:r>
    </w:p>
    <w:p w:rsidR="000D09FB" w:rsidRDefault="000D09FB" w:rsidP="000D09FB">
      <w:r>
        <w:t>ON JAN 1ST TO 31ST DEC 2021 WHICH STATE U STAYED: KANSAS</w:t>
      </w:r>
    </w:p>
    <w:p w:rsidR="000D09FB" w:rsidRDefault="000D09FB" w:rsidP="000D09FB">
      <w:r>
        <w:t>ANY OTHER DOCUMENTS: NO</w:t>
      </w:r>
    </w:p>
    <w:p w:rsidR="000D09FB" w:rsidRDefault="000D09FB" w:rsidP="000D09FB"/>
    <w:p w:rsidR="000D09FB" w:rsidRDefault="000D09FB" w:rsidP="000D09FB">
      <w:r>
        <w:t>SPOUSE DETAILS: NONE</w:t>
      </w:r>
    </w:p>
    <w:p w:rsidR="000D09FB" w:rsidRDefault="000D09FB" w:rsidP="000D09FB">
      <w:r>
        <w:t>KIDS: NONE</w:t>
      </w:r>
    </w:p>
    <w:p w:rsidR="000D09FB" w:rsidRDefault="000D09FB" w:rsidP="000D09FB"/>
    <w:p w:rsidR="00000000" w:rsidRDefault="000D09FB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D09FB"/>
    <w:rsid w:val="000D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9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msikrishnaathotao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2022-04-12T03:18:00Z</dcterms:created>
  <dcterms:modified xsi:type="dcterms:W3CDTF">2022-04-12T03:18:00Z</dcterms:modified>
</cp:coreProperties>
</file>