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599D">
      <w:r w:rsidRPr="004D599D">
        <w:t>ALVINNASIT@GMAIL.COM</w:t>
      </w:r>
    </w:p>
    <w:p w:rsidR="004D599D" w:rsidRDefault="004D599D">
      <w:r w:rsidRPr="004D599D">
        <w:t>(551) 358-0171</w:t>
      </w:r>
    </w:p>
    <w:sectPr w:rsidR="004D5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useFELayout/>
  </w:compat>
  <w:rsids>
    <w:rsidRoot w:val="004D599D"/>
    <w:rsid w:val="004D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2022-06-17T22:00:00Z</dcterms:created>
  <dcterms:modified xsi:type="dcterms:W3CDTF">2022-06-17T22:00:00Z</dcterms:modified>
</cp:coreProperties>
</file>