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A4" w:rsidRDefault="007A3FA4" w:rsidP="007A3FA4">
      <w:r>
        <w:t xml:space="preserve">Below are required details. </w:t>
      </w:r>
      <w:proofErr w:type="gramStart"/>
      <w:r>
        <w:t>Attached required w2 and 1099 documents for tax estimates.</w:t>
      </w:r>
      <w:proofErr w:type="gramEnd"/>
      <w:r>
        <w:t xml:space="preserve"> Please add excel taxable income in 1099 misc and report it.</w:t>
      </w:r>
    </w:p>
    <w:p w:rsidR="007A3FA4" w:rsidRDefault="007A3FA4" w:rsidP="007A3FA4"/>
    <w:p w:rsidR="007A3FA4" w:rsidRDefault="00930F52" w:rsidP="007A3FA4">
      <w:r>
        <w:t xml:space="preserve">SINGLE </w:t>
      </w:r>
      <w:r>
        <w:br/>
        <w:t>FIRST NAME: AJAY CHAND</w:t>
      </w:r>
      <w:r>
        <w:br/>
        <w:t>LAST NAME</w:t>
      </w:r>
      <w:proofErr w:type="gramStart"/>
      <w:r>
        <w:t>:BOLLU</w:t>
      </w:r>
      <w:proofErr w:type="gramEnd"/>
      <w:r>
        <w:br/>
        <w:t>SSN NO:784-19-3627</w:t>
      </w:r>
      <w:r>
        <w:br/>
        <w:t>OCCUPATION:SOFTWARE ENGINEER </w:t>
      </w:r>
      <w:r>
        <w:br/>
        <w:t>DATE OF BIRTH:10/15/1992</w:t>
      </w:r>
      <w:r>
        <w:br/>
        <w:t xml:space="preserve">E-MAIL </w:t>
      </w:r>
      <w:hyperlink r:id="rId4" w:history="1">
        <w:r>
          <w:rPr>
            <w:rStyle w:val="Hyperlink"/>
          </w:rPr>
          <w:t>ID:AJAYBOLLU.DBA@GMAIL.COM</w:t>
        </w:r>
      </w:hyperlink>
      <w:r>
        <w:br/>
        <w:t>PHONE NO:9138501054</w:t>
      </w:r>
      <w:r>
        <w:br/>
        <w:t>CURRENT ADDRESS:</w:t>
      </w:r>
      <w:r w:rsidRPr="00930F52">
        <w:t xml:space="preserve"> </w:t>
      </w:r>
      <w:r>
        <w:t>9175 JUDICIAL DR, APT 6305, SAN DIEGO, CA. 92122</w:t>
      </w:r>
      <w:r>
        <w:br/>
        <w:t>VISA STATUS:H1B</w:t>
      </w:r>
      <w:r>
        <w:br/>
        <w:t>LATEST PORT OF ENTRY: 03/17/2019</w:t>
      </w:r>
      <w:r>
        <w:br/>
        <w:t>STATE OF RESIDENCY DURING 2021: CALIFORNIA</w:t>
      </w:r>
      <w:r>
        <w:br/>
        <w:t>STIMULUS RECEIVED IN 2021(3RD CHECK):- NO</w:t>
      </w:r>
    </w:p>
    <w:p w:rsidR="00B956D6" w:rsidRDefault="00B956D6"/>
    <w:sectPr w:rsidR="00B956D6" w:rsidSect="00B9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FA4"/>
    <w:rsid w:val="004D175F"/>
    <w:rsid w:val="007A3FA4"/>
    <w:rsid w:val="00930F52"/>
    <w:rsid w:val="00B9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3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jaybollu.d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2022-04-11T18:57:00Z</dcterms:created>
  <dcterms:modified xsi:type="dcterms:W3CDTF">2022-04-11T20:00:00Z</dcterms:modified>
</cp:coreProperties>
</file>