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0F" w:rsidRDefault="003815D2" w:rsidP="0081640F">
      <w:r>
        <w:t>HI HEMA,</w:t>
      </w:r>
    </w:p>
    <w:p w:rsidR="0081640F" w:rsidRDefault="003815D2" w:rsidP="0081640F">
      <w:pPr>
        <w:spacing w:after="240"/>
      </w:pPr>
      <w:r>
        <w:t>PLEASE FIND DETAILS BELOW FOR E-FILING.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640F" w:rsidTr="008164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 BANK</w:t>
            </w:r>
          </w:p>
        </w:tc>
      </w:tr>
      <w:tr w:rsidR="0081640F" w:rsidTr="008164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1640F" w:rsidTr="008164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922382663</w:t>
            </w:r>
          </w:p>
        </w:tc>
      </w:tr>
      <w:tr w:rsidR="0081640F" w:rsidTr="008164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4347690014321014</w:t>
            </w:r>
          </w:p>
        </w:tc>
      </w:tr>
      <w:tr w:rsidR="0081640F" w:rsidTr="008164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VINAY KUMAR NERIGA</w:t>
            </w:r>
          </w:p>
        </w:tc>
      </w:tr>
    </w:tbl>
    <w:p w:rsidR="0081640F" w:rsidRDefault="003815D2" w:rsidP="008164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11"/>
        <w:gridCol w:w="2403"/>
      </w:tblGrid>
      <w:tr w:rsidR="0081640F" w:rsidTr="008164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640F" w:rsidTr="008164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K04-06-6107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40F" w:rsidTr="008164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KANSAS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40F" w:rsidTr="008164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01/27/2021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40F" w:rsidTr="008164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40F" w:rsidTr="008164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40F" w:rsidTr="008164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H.NO:16-74, ADARSH HILLS COLONY, MEERPET, HYDERABAD - 500097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0F" w:rsidRDefault="0038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5263E" w:rsidRDefault="0045263E"/>
    <w:sectPr w:rsidR="0045263E" w:rsidSect="0045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1640F"/>
    <w:rsid w:val="003815D2"/>
    <w:rsid w:val="0045263E"/>
    <w:rsid w:val="008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2022-03-21T23:12:00Z</dcterms:created>
  <dcterms:modified xsi:type="dcterms:W3CDTF">2022-04-02T19:34:00Z</dcterms:modified>
</cp:coreProperties>
</file>