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60A" w:rsidRDefault="00B85340" w:rsidP="001A460A">
      <w:r>
        <w:t>CURRENT ADDRESS: 39639 LESLIE ST, APT 227,</w:t>
      </w:r>
    </w:p>
    <w:p w:rsidR="001A460A" w:rsidRDefault="00B85340" w:rsidP="001A460A">
      <w:r>
        <w:t>FREMONT CA 94538</w:t>
      </w:r>
    </w:p>
    <w:p w:rsidR="001A460A" w:rsidRDefault="00B85340" w:rsidP="001A460A">
      <w:r>
        <w:t>OCCUPATION: ETL DEVELOPER</w:t>
      </w:r>
    </w:p>
    <w:p w:rsidR="00C648FD" w:rsidRDefault="00B85340" w:rsidP="001A460A">
      <w:r>
        <w:t>VISA STATUS AS ON 12/31ST /2021: H1B</w:t>
      </w:r>
    </w:p>
    <w:p w:rsidR="001A460A" w:rsidRDefault="00B85340" w:rsidP="001A460A">
      <w:proofErr w:type="gramStart"/>
      <w:r>
        <w:t>,INDIAN</w:t>
      </w:r>
      <w:proofErr w:type="gramEnd"/>
      <w:r>
        <w:t xml:space="preserve"> ADDRESS FOR PLANNING PURPOSE: 8-56 MARRIGUDA </w:t>
      </w:r>
    </w:p>
    <w:p w:rsidR="001A460A" w:rsidRDefault="00B85340" w:rsidP="001A460A">
      <w:r>
        <w:t>NALGONDA TELANGANA 508001</w:t>
      </w:r>
    </w:p>
    <w:p w:rsidR="001A460A" w:rsidRDefault="00B85340" w:rsidP="001A460A">
      <w:r>
        <w:t>DID YOU RECEIVE 3 RD STIMULUS CHECK AMOUNT: RECEIVED IT BUT NOT SURE ABOUT AMOUNT, I THINK 500.</w:t>
      </w:r>
    </w:p>
    <w:p w:rsidR="001A460A" w:rsidRDefault="00B85340" w:rsidP="001A460A">
      <w:r>
        <w:t xml:space="preserve">RESIDENT STATES FROM 1ST JAN TO 31ST DEC 2021: CALIFORNIA </w:t>
      </w:r>
    </w:p>
    <w:p w:rsidR="001A460A" w:rsidRDefault="00B85340" w:rsidP="001A460A">
      <w:proofErr w:type="gramStart"/>
      <w:r>
        <w:t>OTHER INCOME DOCS.</w:t>
      </w:r>
      <w:proofErr w:type="gramEnd"/>
      <w:r>
        <w:t xml:space="preserve"> LIKE 1099 &amp; 1098'S: NO</w:t>
      </w:r>
    </w:p>
    <w:sectPr w:rsidR="001A460A" w:rsidSect="00C64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A460A"/>
    <w:rsid w:val="001A460A"/>
    <w:rsid w:val="00B85340"/>
    <w:rsid w:val="00C64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>Grizli777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2022-01-10T15:49:00Z</dcterms:created>
  <dcterms:modified xsi:type="dcterms:W3CDTF">2022-01-10T16:08:00Z</dcterms:modified>
</cp:coreProperties>
</file>