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4C" w:rsidRDefault="00C35D4C" w:rsidP="00C35D4C">
      <w:r>
        <w:t>60 strawberry hill avenue</w:t>
      </w:r>
    </w:p>
    <w:p w:rsidR="00C35D4C" w:rsidRDefault="00C35D4C" w:rsidP="00C35D4C">
      <w:r>
        <w:t>Apt 505</w:t>
      </w:r>
    </w:p>
    <w:p w:rsidR="00000000" w:rsidRDefault="00C35D4C" w:rsidP="00C35D4C">
      <w:r>
        <w:t>Stamford, CT - 06902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35D4C"/>
    <w:rsid w:val="00C3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2022-02-03T21:47:00Z</dcterms:created>
  <dcterms:modified xsi:type="dcterms:W3CDTF">2022-02-03T21:47:00Z</dcterms:modified>
</cp:coreProperties>
</file>