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EC" w:rsidRDefault="00F036EC" w:rsidP="00F036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8"/>
        <w:gridCol w:w="1712"/>
      </w:tblGrid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Bank of America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011400495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388005045591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Checking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SWARAJ MALLA</w:t>
            </w:r>
          </w:p>
        </w:tc>
      </w:tr>
    </w:tbl>
    <w:p w:rsidR="00F036EC" w:rsidRDefault="00F036EC" w:rsidP="00F036EC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B37724" w:rsidRPr="00B37724" w:rsidRDefault="00B37724" w:rsidP="00B37724">
      <w:pPr>
        <w:pStyle w:val="NormalWeb"/>
        <w:rPr>
          <w:rFonts w:ascii="Helvetica Neue" w:hAnsi="Helvetica Neue"/>
          <w:sz w:val="20"/>
          <w:szCs w:val="20"/>
        </w:rPr>
      </w:pPr>
      <w:proofErr w:type="gramStart"/>
      <w:r w:rsidRPr="00B37724">
        <w:rPr>
          <w:rFonts w:ascii="Helvetica Neue" w:hAnsi="Helvetica Neue"/>
          <w:sz w:val="20"/>
          <w:szCs w:val="20"/>
        </w:rPr>
        <w:t>DL  ISS</w:t>
      </w:r>
      <w:proofErr w:type="gramEnd"/>
      <w:r w:rsidRPr="00B37724">
        <w:rPr>
          <w:rFonts w:ascii="Helvetica Neue" w:hAnsi="Helvetica Neue"/>
          <w:sz w:val="20"/>
          <w:szCs w:val="20"/>
        </w:rPr>
        <w:t xml:space="preserve"> : 08/02/2021</w:t>
      </w:r>
    </w:p>
    <w:p w:rsidR="00F036EC" w:rsidRDefault="00B37724" w:rsidP="00B37724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 w:rsidRPr="00B37724">
        <w:rPr>
          <w:rFonts w:ascii="Helvetica Neue" w:hAnsi="Helvetica Neue"/>
          <w:sz w:val="20"/>
          <w:szCs w:val="20"/>
        </w:rPr>
        <w:t xml:space="preserve">      EXP: 11/25/2023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9"/>
        <w:gridCol w:w="1500"/>
      </w:tblGrid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Taxpayer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K04-06-6539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Kansas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02/19/2020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07/05/2021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Driving License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Last year (TY2018) Adjusted gross income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C3662B" w:rsidRDefault="00C3662B"/>
    <w:sectPr w:rsidR="00C3662B" w:rsidSect="00C3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6EC"/>
    <w:rsid w:val="00B37724"/>
    <w:rsid w:val="00C3662B"/>
    <w:rsid w:val="00F036EC"/>
    <w:rsid w:val="00FA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6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Grizli777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Rekha</cp:lastModifiedBy>
  <cp:revision>2</cp:revision>
  <dcterms:created xsi:type="dcterms:W3CDTF">2021-01-15T23:40:00Z</dcterms:created>
  <dcterms:modified xsi:type="dcterms:W3CDTF">2022-03-18T23:14:00Z</dcterms:modified>
</cp:coreProperties>
</file>