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B0" w:rsidRDefault="00D26EB0" w:rsidP="00D26EB0">
      <w:proofErr w:type="spellStart"/>
      <w:r>
        <w:t>Chaitanya@sharon</w:t>
      </w:r>
      <w:proofErr w:type="spellEnd"/>
      <w:r>
        <w:t xml:space="preserve"> </w:t>
      </w:r>
      <w:proofErr w:type="spellStart"/>
      <w:r>
        <w:t>Vijji</w:t>
      </w:r>
      <w:proofErr w:type="spellEnd"/>
      <w:r>
        <w:t>: Stimulus check not received</w:t>
      </w:r>
    </w:p>
    <w:p w:rsidR="004B0C87" w:rsidRDefault="00D26EB0" w:rsidP="00D26EB0">
      <w:proofErr w:type="spellStart"/>
      <w:r>
        <w:t>Chaitanya@sharon</w:t>
      </w:r>
      <w:proofErr w:type="spellEnd"/>
      <w:r>
        <w:t xml:space="preserve"> </w:t>
      </w:r>
      <w:proofErr w:type="spellStart"/>
      <w:r>
        <w:t>Vijji</w:t>
      </w:r>
      <w:proofErr w:type="spellEnd"/>
      <w:r>
        <w:t>: Visa status f1</w:t>
      </w:r>
    </w:p>
    <w:sectPr w:rsidR="004B0C87" w:rsidSect="004B0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6EB0"/>
    <w:rsid w:val="004B0C87"/>
    <w:rsid w:val="007E6918"/>
    <w:rsid w:val="00D2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2022-02-10T22:11:00Z</dcterms:created>
  <dcterms:modified xsi:type="dcterms:W3CDTF">2022-02-10T22:25:00Z</dcterms:modified>
</cp:coreProperties>
</file>