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EE" w:rsidRDefault="00B3259C" w:rsidP="000821EE">
      <w:r>
        <w:t xml:space="preserve">CURRENT ADDRESS: WAS LIVING IN INDIA FOR THE WHOLE YEAR. IF YOU NEED AN ADDRESS IN USA, </w:t>
      </w:r>
    </w:p>
    <w:p w:rsidR="000821EE" w:rsidRDefault="000821EE" w:rsidP="000821EE"/>
    <w:p w:rsidR="000821EE" w:rsidRDefault="00B3259C" w:rsidP="000821EE">
      <w:r>
        <w:t xml:space="preserve">13115 TETON ST, </w:t>
      </w:r>
    </w:p>
    <w:p w:rsidR="000821EE" w:rsidRDefault="00B3259C" w:rsidP="000821EE">
      <w:r>
        <w:t xml:space="preserve">FRISCO </w:t>
      </w:r>
    </w:p>
    <w:p w:rsidR="000821EE" w:rsidRDefault="00B3259C" w:rsidP="000821EE">
      <w:r>
        <w:t>TEXAS- 75035</w:t>
      </w:r>
    </w:p>
    <w:p w:rsidR="000821EE" w:rsidRDefault="00B3259C" w:rsidP="000821EE">
      <w:r>
        <w:t>USA</w:t>
      </w:r>
    </w:p>
    <w:p w:rsidR="003A3A8F" w:rsidRDefault="00B6743A" w:rsidP="000821EE">
      <w:r>
        <w:t xml:space="preserve"> </w:t>
      </w:r>
      <w:r w:rsidR="00B3259C">
        <w:t xml:space="preserve"> MARITAL STATUS: MARRIED FOR THE WHOLE YEAR</w:t>
      </w:r>
    </w:p>
    <w:p w:rsidR="000821EE" w:rsidRDefault="00B6743A" w:rsidP="000821EE">
      <w:r>
        <w:t xml:space="preserve"> </w:t>
      </w:r>
      <w:r w:rsidR="00B3259C">
        <w:t xml:space="preserve"> INDIAN HEALTH INSURANCE</w:t>
      </w:r>
    </w:p>
    <w:p w:rsidR="000821EE" w:rsidRDefault="00B6743A" w:rsidP="000821EE">
      <w:r>
        <w:t xml:space="preserve"> </w:t>
      </w:r>
      <w:r w:rsidR="00B3259C">
        <w:t xml:space="preserve"> NO INTEREST FROM IRS</w:t>
      </w:r>
    </w:p>
    <w:p w:rsidR="000821EE" w:rsidRDefault="00B3259C" w:rsidP="000821EE">
      <w:r>
        <w:t>YES NEC INCOME</w:t>
      </w:r>
    </w:p>
    <w:p w:rsidR="000821EE" w:rsidRDefault="00B6743A" w:rsidP="000821EE">
      <w:r>
        <w:t xml:space="preserve"> </w:t>
      </w:r>
      <w:r w:rsidR="00B3259C">
        <w:t xml:space="preserve"> NO 1099G</w:t>
      </w:r>
    </w:p>
    <w:p w:rsidR="000821EE" w:rsidRDefault="00B3259C" w:rsidP="000821EE">
      <w:r>
        <w:t>NO TESLA</w:t>
      </w:r>
    </w:p>
    <w:p w:rsidR="000821EE" w:rsidRDefault="00B3259C" w:rsidP="000821EE">
      <w:r>
        <w:t>NO HOME LOAN IN MY NAME</w:t>
      </w:r>
    </w:p>
    <w:p w:rsidR="000821EE" w:rsidRDefault="00B3259C" w:rsidP="000821EE">
      <w:r>
        <w:t>NO IRA CONTRIBUTION</w:t>
      </w:r>
    </w:p>
    <w:p w:rsidR="000821EE" w:rsidRDefault="00B3259C" w:rsidP="000821EE">
      <w:r>
        <w:t>NO TUTION FEES</w:t>
      </w:r>
    </w:p>
    <w:sectPr w:rsidR="000821EE" w:rsidSect="003A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821EE"/>
    <w:rsid w:val="000821EE"/>
    <w:rsid w:val="003A3A8F"/>
    <w:rsid w:val="007A3369"/>
    <w:rsid w:val="00B3259C"/>
    <w:rsid w:val="00B6743A"/>
    <w:rsid w:val="00F6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2023-03-29T19:48:00Z</dcterms:created>
  <dcterms:modified xsi:type="dcterms:W3CDTF">2023-04-15T19:22:00Z</dcterms:modified>
</cp:coreProperties>
</file>