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151A" w14:textId="36EE3E14" w:rsidR="00624C3D" w:rsidRDefault="00E137A7" w:rsidP="00624C3D">
      <w:r>
        <w:t>--&gt;IN 2022 JAN 1ST TO DEC 31ST WHICH STATES U HAVE BEEN STAYED - MARYLAND AND OHIO</w:t>
      </w:r>
    </w:p>
    <w:p w14:paraId="77774E73" w14:textId="0EBE18ED" w:rsidR="00624C3D" w:rsidRDefault="00E137A7" w:rsidP="00624C3D">
      <w:r>
        <w:t>--&gt; DO U HAVE HEALTH INSURANCE - YES</w:t>
      </w:r>
    </w:p>
    <w:p w14:paraId="370980F9" w14:textId="7878D8AC" w:rsidR="00624C3D" w:rsidRDefault="00E137A7" w:rsidP="00624C3D">
      <w:r>
        <w:t>--&gt;MARRITAL STATUS - MARRIRF</w:t>
      </w:r>
    </w:p>
    <w:p w14:paraId="02A59937" w14:textId="2F42BFF6" w:rsidR="00624C3D" w:rsidRDefault="00E137A7" w:rsidP="00624C3D">
      <w:r>
        <w:t>--&gt;VISA STATUS AS ON 31 DEC 2022 - H1B</w:t>
      </w:r>
    </w:p>
    <w:p w14:paraId="25F394C5" w14:textId="40FB51F4" w:rsidR="00624C3D" w:rsidRDefault="00E137A7" w:rsidP="00624C3D">
      <w:r>
        <w:t>--&gt;CURRENT ADDRESS - 721 HIGH STREET, BOWLING GREEN OHIO 43402</w:t>
      </w:r>
    </w:p>
    <w:p w14:paraId="0C9F0F7B" w14:textId="4E285B4C" w:rsidR="00624C3D" w:rsidRDefault="00E137A7" w:rsidP="00624C3D">
      <w:r>
        <w:t>: SPOUSE DETAILS PLEASE</w:t>
      </w:r>
    </w:p>
    <w:p w14:paraId="4D2197DB" w14:textId="1CD826EC" w:rsidR="00624C3D" w:rsidRDefault="00E137A7" w:rsidP="00624C3D">
      <w:r>
        <w:t>1ST NAME - ANUHYA</w:t>
      </w:r>
    </w:p>
    <w:p w14:paraId="1CCB92EA" w14:textId="339B17DB" w:rsidR="00624C3D" w:rsidRDefault="00E137A7" w:rsidP="00624C3D">
      <w:r>
        <w:t>LAST NAME - PEDDI</w:t>
      </w:r>
    </w:p>
    <w:p w14:paraId="48CFD321" w14:textId="6FEC47B0" w:rsidR="00624C3D" w:rsidRDefault="00E137A7" w:rsidP="00624C3D">
      <w:r>
        <w:t>DOB - DEC 30TH 1998</w:t>
      </w:r>
    </w:p>
    <w:p w14:paraId="67E374B3" w14:textId="1B4C8D4B" w:rsidR="00624C3D" w:rsidRDefault="00E137A7" w:rsidP="00624C3D">
      <w:r>
        <w:t>SSN R ITIN - 443-71-1109</w:t>
      </w:r>
    </w:p>
    <w:p w14:paraId="1C00DD75" w14:textId="27244A94" w:rsidR="00DD4051" w:rsidRDefault="00E137A7" w:rsidP="00624C3D">
      <w:r>
        <w:t>OCCUPATION - STUDENT (F1 VISA</w:t>
      </w:r>
    </w:p>
    <w:sectPr w:rsidR="00DD4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C3D"/>
    <w:rsid w:val="00624C3D"/>
    <w:rsid w:val="00DD4051"/>
    <w:rsid w:val="00E137A7"/>
    <w:rsid w:val="00E6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3EECF"/>
  <w15:docId w15:val="{52342DC6-8084-4D33-9C4E-A62DF543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2023-02-27T20:21:00Z</dcterms:created>
  <dcterms:modified xsi:type="dcterms:W3CDTF">2023-02-27T23:24:00Z</dcterms:modified>
</cp:coreProperties>
</file>