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F5" w:rsidRDefault="006C7B51" w:rsidP="003307F5">
      <w:r>
        <w:t xml:space="preserve">FIRST </w:t>
      </w:r>
      <w:proofErr w:type="gramStart"/>
      <w:r>
        <w:t>NAME :</w:t>
      </w:r>
      <w:proofErr w:type="gramEnd"/>
      <w:r>
        <w:t xml:space="preserve"> JUNAID UR RAHMAN</w:t>
      </w:r>
    </w:p>
    <w:p w:rsidR="003307F5" w:rsidRDefault="006C7B51" w:rsidP="003307F5">
      <w:r>
        <w:t xml:space="preserve">LAST </w:t>
      </w:r>
      <w:proofErr w:type="gramStart"/>
      <w:r>
        <w:t>NAME :</w:t>
      </w:r>
      <w:proofErr w:type="gramEnd"/>
      <w:r>
        <w:t xml:space="preserve"> MOHAMMED</w:t>
      </w:r>
    </w:p>
    <w:p w:rsidR="003307F5" w:rsidRDefault="006C7B51" w:rsidP="003307F5">
      <w:r>
        <w:t>SSN: 516690099</w:t>
      </w:r>
    </w:p>
    <w:p w:rsidR="003307F5" w:rsidRDefault="006C7B51" w:rsidP="003307F5">
      <w:r>
        <w:t>CURRENT ADDRESS: 2512 CEDAR TREE DR, APT 3C, WILMINGTON. DELAWARE. 19810</w:t>
      </w:r>
    </w:p>
    <w:p w:rsidR="003307F5" w:rsidRDefault="006C7B51" w:rsidP="003307F5">
      <w:r>
        <w:t xml:space="preserve">OCCUPATION: </w:t>
      </w:r>
      <w:r w:rsidR="0026478F" w:rsidRPr="0026478F">
        <w:rPr>
          <w:highlight w:val="yellow"/>
        </w:rPr>
        <w:t>SWAB COACH</w:t>
      </w:r>
    </w:p>
    <w:p w:rsidR="003307F5" w:rsidRDefault="006C7B51" w:rsidP="003307F5">
      <w:r>
        <w:t>VISA STATUS: F1 OPT</w:t>
      </w:r>
    </w:p>
    <w:p w:rsidR="003307F5" w:rsidRDefault="006C7B51" w:rsidP="003307F5">
      <w:r>
        <w:t>DOB: 12 JUNE 1996</w:t>
      </w:r>
    </w:p>
    <w:p w:rsidR="003307F5" w:rsidRDefault="006C7B51" w:rsidP="003307F5">
      <w:r>
        <w:t>DATE OF MARRIAGE:</w:t>
      </w:r>
    </w:p>
    <w:p w:rsidR="003307F5" w:rsidRDefault="006C7B51" w:rsidP="003307F5">
      <w:r>
        <w:t>NUMBER: +16175058136</w:t>
      </w:r>
    </w:p>
    <w:p w:rsidR="003307F5" w:rsidRDefault="006C7B51" w:rsidP="003307F5">
      <w:r>
        <w:t>EMAIL ID: JUNAIDRAHMAN1456@GMAIL.COM</w:t>
      </w:r>
    </w:p>
    <w:p w:rsidR="003307F5" w:rsidRDefault="006C7B51" w:rsidP="003307F5">
      <w:r>
        <w:t>MARITAL STATUS: SINGLE</w:t>
      </w:r>
    </w:p>
    <w:p w:rsidR="003307F5" w:rsidRDefault="006C7B51" w:rsidP="003307F5">
      <w:r>
        <w:t>INDIAN ADDRESS: 5-8-77/1/A, ANSARI COLONY, NALGONDA. 508001</w:t>
      </w:r>
    </w:p>
    <w:p w:rsidR="003307F5" w:rsidRDefault="006C7B51" w:rsidP="003307F5">
      <w:r>
        <w:t xml:space="preserve">RESIDENT STATES FROM 1ST JAN TO 31ST DEC 2022: 12 VINAL </w:t>
      </w:r>
      <w:proofErr w:type="gramStart"/>
      <w:r>
        <w:t>STREET</w:t>
      </w:r>
      <w:proofErr w:type="gramEnd"/>
      <w:r>
        <w:t>, APT 4, BRIGHTON. MA 02135</w:t>
      </w:r>
    </w:p>
    <w:p w:rsidR="007B1F6D" w:rsidRDefault="006C7B51" w:rsidP="003307F5">
      <w:proofErr w:type="gramStart"/>
      <w:r>
        <w:t>OTHER INCOME DOCS.</w:t>
      </w:r>
      <w:proofErr w:type="gramEnd"/>
      <w:r>
        <w:t xml:space="preserve"> LIKE 1099 &amp; 1098'S:</w:t>
      </w:r>
    </w:p>
    <w:sectPr w:rsidR="007B1F6D" w:rsidSect="007B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7F5"/>
    <w:rsid w:val="0026478F"/>
    <w:rsid w:val="003307F5"/>
    <w:rsid w:val="006C7B51"/>
    <w:rsid w:val="007B1F6D"/>
    <w:rsid w:val="00C8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2023-04-07T20:42:00Z</dcterms:created>
  <dcterms:modified xsi:type="dcterms:W3CDTF">2023-04-09T00:26:00Z</dcterms:modified>
</cp:coreProperties>
</file>