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7" w:rsidRDefault="00F36EEC" w:rsidP="004D6A07">
      <w:r>
        <w:rPr>
          <w:rFonts w:ascii="Helvetica Neue" w:hAnsi="Helvetica Neue"/>
          <w:color w:val="313131"/>
          <w:bdr w:val="none" w:sz="0" w:space="0" w:color="auto" w:frame="1"/>
        </w:rPr>
        <w:t>FIRST NAME: SAIPAVAN</w:t>
      </w:r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LAST NAME: NARASARAJ</w:t>
      </w:r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SSN NO: 125-35-9615</w:t>
      </w:r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OCCUPATION: FRONT END ENGINEER II (SOFTWARE</w:t>
      </w:r>
      <w:proofErr w:type="gramStart"/>
      <w:r>
        <w:rPr>
          <w:rFonts w:ascii="Helvetica Neue" w:hAnsi="Helvetica Neue"/>
          <w:color w:val="313131"/>
          <w:bdr w:val="none" w:sz="0" w:space="0" w:color="auto" w:frame="1"/>
        </w:rPr>
        <w:t>)</w:t>
      </w:r>
      <w:proofErr w:type="gramEnd"/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DATE OF BIRTH: 08/10/1994</w:t>
      </w:r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E-MAIL ID:</w:t>
      </w:r>
      <w:r>
        <w:rPr>
          <w:rFonts w:ascii="Helvetica Neue" w:hAnsi="Helvetica Neue" w:hint="eastAsia"/>
          <w:color w:val="313131"/>
          <w:bdr w:val="none" w:sz="0" w:space="0" w:color="auto" w:frame="1"/>
        </w:rPr>
        <w:t> </w:t>
      </w:r>
      <w:hyperlink r:id="rId4" w:tgtFrame="_blank" w:history="1">
        <w:r>
          <w:rPr>
            <w:rStyle w:val="Hyperlink"/>
            <w:rFonts w:ascii="Helvetica Neue" w:hAnsi="Helvetica Neue"/>
            <w:bdr w:val="none" w:sz="0" w:space="0" w:color="auto" w:frame="1"/>
          </w:rPr>
          <w:t>SAIPAVAN.NARASARAJ@GMAIL.COM</w:t>
        </w:r>
      </w:hyperlink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PHONE NO: 704-794-4485</w:t>
      </w:r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CURRENT ADDRESS: 18516 NE 113TH WAY, A1008, REDMOND, WA 98052</w:t>
      </w:r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VISA STATUS: H1B</w:t>
      </w:r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PORT OF ENTRY: SEATTLE, WA</w:t>
      </w:r>
      <w:r>
        <w:rPr>
          <w:rFonts w:ascii="Helvetica Neue" w:hAnsi="Helvetica Neue"/>
          <w:color w:val="D4D4D5"/>
        </w:rPr>
        <w:br/>
      </w:r>
      <w:r>
        <w:rPr>
          <w:rFonts w:ascii="Helvetica Neue" w:hAnsi="Helvetica Neue"/>
          <w:color w:val="313131"/>
          <w:bdr w:val="none" w:sz="0" w:space="0" w:color="auto" w:frame="1"/>
        </w:rPr>
        <w:t>STATE OF RESIDENCY DURING 2022: WASHINGTON</w:t>
      </w:r>
    </w:p>
    <w:p w:rsidR="00941ACB" w:rsidRDefault="00941ACB"/>
    <w:sectPr w:rsidR="00941ACB" w:rsidSect="0094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D6A07"/>
    <w:rsid w:val="004D6A07"/>
    <w:rsid w:val="00941ACB"/>
    <w:rsid w:val="00F3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A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pavan.narasara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2023-04-12T23:38:00Z</dcterms:created>
  <dcterms:modified xsi:type="dcterms:W3CDTF">2023-04-13T00:06:00Z</dcterms:modified>
</cp:coreProperties>
</file>