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7C" w:rsidRDefault="00700D7C" w:rsidP="00700D7C">
      <w:r>
        <w:t>We have two dependents.</w:t>
      </w:r>
    </w:p>
    <w:p w:rsidR="00700D7C" w:rsidRDefault="00700D7C" w:rsidP="00700D7C"/>
    <w:p w:rsidR="00700D7C" w:rsidRDefault="00700D7C" w:rsidP="00700D7C">
      <w:proofErr w:type="gramStart"/>
      <w:r>
        <w:t>our</w:t>
      </w:r>
      <w:proofErr w:type="gramEnd"/>
      <w:r>
        <w:t xml:space="preserve"> daughter - </w:t>
      </w:r>
      <w:proofErr w:type="spellStart"/>
      <w:r>
        <w:t>suhani</w:t>
      </w:r>
      <w:proofErr w:type="spellEnd"/>
      <w:r>
        <w:t xml:space="preserve"> </w:t>
      </w:r>
      <w:proofErr w:type="spellStart"/>
      <w:r>
        <w:t>kamanaboina</w:t>
      </w:r>
      <w:proofErr w:type="spellEnd"/>
      <w:r w:rsidR="005553C8">
        <w:t xml:space="preserve"> </w:t>
      </w:r>
    </w:p>
    <w:p w:rsidR="00700D7C" w:rsidRDefault="00700D7C" w:rsidP="00700D7C">
      <w:proofErr w:type="gramStart"/>
      <w:r>
        <w:t>sister-in-law</w:t>
      </w:r>
      <w:proofErr w:type="gramEnd"/>
      <w:r>
        <w:t xml:space="preserve"> (student) - </w:t>
      </w:r>
      <w:proofErr w:type="spellStart"/>
      <w:r>
        <w:t>r</w:t>
      </w:r>
      <w:r w:rsidR="003D3EE4">
        <w:t>AVALIKA</w:t>
      </w:r>
      <w:proofErr w:type="spellEnd"/>
      <w:r w:rsidR="003D3EE4">
        <w:t xml:space="preserve"> </w:t>
      </w:r>
      <w:proofErr w:type="spellStart"/>
      <w:r>
        <w:t>medaboina</w:t>
      </w:r>
      <w:proofErr w:type="spellEnd"/>
      <w:r>
        <w:t xml:space="preserve"> (sponsoring for masters)</w:t>
      </w:r>
      <w:r w:rsidR="007C768A">
        <w:t xml:space="preserve">  SSN</w:t>
      </w:r>
    </w:p>
    <w:p w:rsidR="007C768A" w:rsidRDefault="007C768A" w:rsidP="00700D7C"/>
    <w:p w:rsidR="00700D7C" w:rsidRDefault="00700D7C" w:rsidP="00700D7C"/>
    <w:p w:rsidR="00B95118" w:rsidRDefault="00B95118"/>
    <w:sectPr w:rsidR="00B95118" w:rsidSect="00B95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D7C"/>
    <w:rsid w:val="0031035C"/>
    <w:rsid w:val="003D3EE4"/>
    <w:rsid w:val="005553C8"/>
    <w:rsid w:val="00700D7C"/>
    <w:rsid w:val="007C768A"/>
    <w:rsid w:val="00B9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2023-03-07T23:15:00Z</dcterms:created>
  <dcterms:modified xsi:type="dcterms:W3CDTF">2023-03-07T23:29:00Z</dcterms:modified>
</cp:coreProperties>
</file>