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577F" w14:textId="77777777" w:rsidR="008C1199" w:rsidRDefault="008C1199" w:rsidP="008C1199"/>
    <w:p w14:paraId="0B028DEA" w14:textId="5A86AC98" w:rsidR="008C1199" w:rsidRDefault="00FD16C0" w:rsidP="008C1199">
      <w:r>
        <w:t>I DIDN'T ADD MY KID TO MY 2022 W4, AND I DID NOT CLAIM HIS CHILD SUPPORT. PLEASE ADD HIM AS MY DEPENDENT IN MY 2022 TAX RETURNS. </w:t>
      </w:r>
    </w:p>
    <w:p w14:paraId="7C0B02E0" w14:textId="77777777" w:rsidR="008C1199" w:rsidRDefault="008C1199" w:rsidP="008C1199"/>
    <w:p w14:paraId="4D7A4668" w14:textId="16B0ADD7" w:rsidR="008C1199" w:rsidRDefault="00FD16C0" w:rsidP="008C1199">
      <w:r>
        <w:t>MY NAME: VENKATA MALLIK GOKAVARAPU</w:t>
      </w:r>
    </w:p>
    <w:p w14:paraId="66EBE782" w14:textId="778B2806" w:rsidR="008C1199" w:rsidRDefault="00FD16C0" w:rsidP="008C1199">
      <w:proofErr w:type="gramStart"/>
      <w:r>
        <w:t>DOB :</w:t>
      </w:r>
      <w:proofErr w:type="gramEnd"/>
      <w:r>
        <w:t xml:space="preserve"> 07/30/1984 </w:t>
      </w:r>
    </w:p>
    <w:p w14:paraId="031D5D5E" w14:textId="6EF70447" w:rsidR="008C1199" w:rsidRDefault="00FD16C0" w:rsidP="008C1199">
      <w:r>
        <w:t>SSN - 816-38-7646 </w:t>
      </w:r>
    </w:p>
    <w:p w14:paraId="18938B49" w14:textId="77777777" w:rsidR="008C1199" w:rsidRDefault="008C1199" w:rsidP="008C1199"/>
    <w:p w14:paraId="6F532278" w14:textId="6E600947" w:rsidR="008C1199" w:rsidRDefault="00FD16C0" w:rsidP="008C1199">
      <w:r>
        <w:t>KIND NAME: AAHAN TEJAS GOKAVARAPU</w:t>
      </w:r>
    </w:p>
    <w:p w14:paraId="635E5A37" w14:textId="52370FAE" w:rsidR="008C1199" w:rsidRDefault="00FD16C0" w:rsidP="008C1199">
      <w:proofErr w:type="gramStart"/>
      <w:r>
        <w:t>DOB :</w:t>
      </w:r>
      <w:proofErr w:type="gramEnd"/>
      <w:r>
        <w:t xml:space="preserve"> 01/12/2022</w:t>
      </w:r>
    </w:p>
    <w:p w14:paraId="35B7DD4D" w14:textId="22ABF009" w:rsidR="008C1199" w:rsidRDefault="00FD16C0" w:rsidP="008C1199">
      <w:proofErr w:type="gramStart"/>
      <w:r>
        <w:t>SSN :</w:t>
      </w:r>
      <w:proofErr w:type="gramEnd"/>
      <w:r>
        <w:t xml:space="preserve"> 105-43-4533 </w:t>
      </w:r>
    </w:p>
    <w:p w14:paraId="69B1AD55" w14:textId="77777777" w:rsidR="008C1199" w:rsidRDefault="008C1199" w:rsidP="008C1199"/>
    <w:p w14:paraId="60539854" w14:textId="4201119B" w:rsidR="008C1199" w:rsidRDefault="00FD16C0" w:rsidP="008C1199">
      <w:r>
        <w:t xml:space="preserve">WIFE </w:t>
      </w:r>
      <w:proofErr w:type="gramStart"/>
      <w:r>
        <w:t>NAME :</w:t>
      </w:r>
      <w:proofErr w:type="gramEnd"/>
      <w:r>
        <w:t xml:space="preserve"> SUBHA BHARATI LAKKIMSETTI</w:t>
      </w:r>
    </w:p>
    <w:p w14:paraId="0207B16D" w14:textId="1CEDE776" w:rsidR="008C1199" w:rsidRDefault="00FD16C0" w:rsidP="008C1199">
      <w:r>
        <w:t>DOB: 07/26/1992 </w:t>
      </w:r>
    </w:p>
    <w:p w14:paraId="7C2E4D14" w14:textId="2F8E4665" w:rsidR="008C1199" w:rsidRDefault="00FD16C0" w:rsidP="008C1199">
      <w:proofErr w:type="gramStart"/>
      <w:r>
        <w:t>SSN :</w:t>
      </w:r>
      <w:proofErr w:type="gramEnd"/>
      <w:r>
        <w:t xml:space="preserve"> 160-75-7857</w:t>
      </w:r>
    </w:p>
    <w:p w14:paraId="174FF819" w14:textId="77777777" w:rsidR="008C1199" w:rsidRDefault="008C1199" w:rsidP="008C1199"/>
    <w:p w14:paraId="71ED9CFD" w14:textId="33C0CFFB" w:rsidR="008C1199" w:rsidRDefault="00FD16C0" w:rsidP="008C1199">
      <w:r>
        <w:t>ADDRESS: 6917 STATE HWY 161, APT 249, IRVING, TX 75039</w:t>
      </w:r>
    </w:p>
    <w:p w14:paraId="43AC81CF" w14:textId="77777777" w:rsidR="008C1199" w:rsidRDefault="008C1199" w:rsidP="008C1199"/>
    <w:p w14:paraId="4BFCAB41" w14:textId="626B7477" w:rsidR="008C1199" w:rsidRDefault="00FD16C0" w:rsidP="008C1199">
      <w:r>
        <w:t>MOBILE NUMBER: 224-678-5093 </w:t>
      </w:r>
    </w:p>
    <w:p w14:paraId="3742BA46" w14:textId="77777777" w:rsidR="008C1199" w:rsidRDefault="008C1199" w:rsidP="008C1199"/>
    <w:p w14:paraId="15F0EB38" w14:textId="2DA68361" w:rsidR="008C1199" w:rsidRDefault="00FD16C0" w:rsidP="008C1199">
      <w:r>
        <w:t>VISA STATUS: H1B </w:t>
      </w:r>
    </w:p>
    <w:p w14:paraId="567C8A60" w14:textId="77777777" w:rsidR="008C1199" w:rsidRDefault="008C1199" w:rsidP="008C1199"/>
    <w:p w14:paraId="02D56636" w14:textId="0798E968" w:rsidR="008C1199" w:rsidRDefault="00FD16C0" w:rsidP="008C1199">
      <w:r>
        <w:t xml:space="preserve">MARITAL </w:t>
      </w:r>
      <w:proofErr w:type="gramStart"/>
      <w:r>
        <w:t>STATUS :</w:t>
      </w:r>
      <w:proofErr w:type="gramEnd"/>
      <w:r>
        <w:t xml:space="preserve"> MARRIED </w:t>
      </w:r>
    </w:p>
    <w:p w14:paraId="4FBED738" w14:textId="77777777" w:rsidR="008C1199" w:rsidRDefault="008C1199" w:rsidP="008C1199"/>
    <w:p w14:paraId="675362A0" w14:textId="28CB1833" w:rsidR="008C1199" w:rsidRDefault="00FD16C0" w:rsidP="008C1199">
      <w:r>
        <w:t xml:space="preserve">DID U </w:t>
      </w:r>
      <w:proofErr w:type="gramStart"/>
      <w:r>
        <w:t>RECEIVE  STIMULUS</w:t>
      </w:r>
      <w:proofErr w:type="gramEnd"/>
      <w:r>
        <w:t xml:space="preserve"> CHECK(IF YES MENTION THE AMOUNT) - NO </w:t>
      </w:r>
    </w:p>
    <w:p w14:paraId="04FB7875" w14:textId="77777777" w:rsidR="008C1199" w:rsidRDefault="008C1199" w:rsidP="008C1199"/>
    <w:p w14:paraId="3E48DC4C" w14:textId="5AF316E4" w:rsidR="008C1199" w:rsidRDefault="00FD16C0" w:rsidP="008C1199">
      <w:r>
        <w:lastRenderedPageBreak/>
        <w:t xml:space="preserve">MY WIFE WORKED ON 1099, AND I AM ALSO ATTACHING THAT INFORMATION. SHE SPENT NEARLY 20K ON </w:t>
      </w:r>
      <w:proofErr w:type="gramStart"/>
      <w:r>
        <w:t>( CAR</w:t>
      </w:r>
      <w:proofErr w:type="gramEnd"/>
      <w:r>
        <w:t xml:space="preserve"> EMI, OFFICE EXPENSES, MOBILE, LAPTOPS, AND TECHNICAL TRAINING). </w:t>
      </w:r>
    </w:p>
    <w:p w14:paraId="0C382781" w14:textId="77777777" w:rsidR="008C1199" w:rsidRDefault="008C1199" w:rsidP="008C1199"/>
    <w:p w14:paraId="615035CF" w14:textId="40E460AC" w:rsidR="008C1199" w:rsidRDefault="00FD16C0" w:rsidP="008C1199">
      <w:r>
        <w:t>DONATIONS: 3000$</w:t>
      </w:r>
    </w:p>
    <w:p w14:paraId="5D2D3E02" w14:textId="77777777" w:rsidR="008C1199" w:rsidRDefault="008C1199" w:rsidP="008C1199"/>
    <w:p w14:paraId="2BB0BD93" w14:textId="60A0D260" w:rsidR="008C1199" w:rsidRDefault="00FD16C0" w:rsidP="008C1199">
      <w:r>
        <w:t>MEDICAL EXPENSES: 5000$</w:t>
      </w:r>
    </w:p>
    <w:p w14:paraId="36658AFE" w14:textId="77777777" w:rsidR="008C1199" w:rsidRDefault="008C1199" w:rsidP="008C1199"/>
    <w:p w14:paraId="7091FCE6" w14:textId="7A7141D1" w:rsidR="008C1199" w:rsidRDefault="00FD16C0" w:rsidP="008C1199">
      <w:r>
        <w:t>DO YOU WANT TO FILE FBAR? YES </w:t>
      </w:r>
    </w:p>
    <w:p w14:paraId="2BA00076" w14:textId="77777777" w:rsidR="008C1199" w:rsidRDefault="008C1199" w:rsidP="008C1199"/>
    <w:p w14:paraId="343E80EA" w14:textId="4CDEDB22" w:rsidR="008C1199" w:rsidRDefault="00FD16C0" w:rsidP="008C1199">
      <w:r>
        <w:t>ELECTRONICS: 7617.41$ (DETAILS BELOW) </w:t>
      </w:r>
    </w:p>
    <w:p w14:paraId="5CE466E0" w14:textId="6128723D" w:rsidR="008C1199" w:rsidRDefault="00FD16C0" w:rsidP="008C1199">
      <w:r>
        <w:t xml:space="preserve">CAR </w:t>
      </w:r>
      <w:proofErr w:type="gramStart"/>
      <w:r>
        <w:t>EMI :</w:t>
      </w:r>
      <w:proofErr w:type="gramEnd"/>
      <w:r>
        <w:t xml:space="preserve"> 5472 ( CAR IS ON MY NAME)</w:t>
      </w:r>
    </w:p>
    <w:p w14:paraId="414B7F5C" w14:textId="6D0D871A" w:rsidR="008C1199" w:rsidRDefault="00FD16C0" w:rsidP="008C1199">
      <w:r>
        <w:t>TECHNICAL TRAINING: 4500</w:t>
      </w:r>
    </w:p>
    <w:p w14:paraId="0861BA0D" w14:textId="477CC2E2" w:rsidR="008C1199" w:rsidRDefault="00FD16C0" w:rsidP="008C1199">
      <w:r>
        <w:t>INTERNET AND MOBILE BILLS: 1080</w:t>
      </w:r>
    </w:p>
    <w:p w14:paraId="282B3F18" w14:textId="63036D6C" w:rsidR="008C1199" w:rsidRDefault="00FD16C0" w:rsidP="008C1199">
      <w:r>
        <w:t>OFFICE STATIONERY SUPPLIES: 500 </w:t>
      </w:r>
    </w:p>
    <w:p w14:paraId="1E20424E" w14:textId="77777777" w:rsidR="008C1199" w:rsidRDefault="008C1199" w:rsidP="008C1199"/>
    <w:p w14:paraId="569C61DB" w14:textId="5DB0D256" w:rsidR="008C1199" w:rsidRDefault="00FD16C0" w:rsidP="008C1199">
      <w:r>
        <w:t>APPLE MAGIC KEYBOARD - 161.29 </w:t>
      </w:r>
    </w:p>
    <w:p w14:paraId="4862FF40" w14:textId="6AAE5EFC" w:rsidR="008C1199" w:rsidRDefault="00FD16C0" w:rsidP="008C1199">
      <w:r>
        <w:t>APPLE MAGIC MOUSE: 85.71 </w:t>
      </w:r>
      <w:r>
        <w:br/>
        <w:t>MAC MINI - 1409.00</w:t>
      </w:r>
      <w:r>
        <w:br/>
        <w:t>MACBOOK PRO - 2711.41</w:t>
      </w:r>
      <w:r>
        <w:br/>
        <w:t>OFFICE MOBILE - 1700</w:t>
      </w:r>
      <w:r>
        <w:rPr>
          <w:rStyle w:val="gmail-apple-converted-space"/>
        </w:rPr>
        <w:t> </w:t>
      </w:r>
      <w:r>
        <w:br/>
        <w:t>MS OFFICE &amp; VISIO, ADOBE, PARALLELS, MCAFEE, - 1550</w:t>
      </w:r>
    </w:p>
    <w:p w14:paraId="18E71B49" w14:textId="77777777" w:rsidR="008C1199" w:rsidRDefault="008C1199" w:rsidP="008C1199"/>
    <w:p w14:paraId="750E7B9C" w14:textId="228482D5" w:rsidR="008C1199" w:rsidRDefault="00FD16C0" w:rsidP="008C1199">
      <w:proofErr w:type="gramStart"/>
      <w:r>
        <w:t>TOTAL :</w:t>
      </w:r>
      <w:proofErr w:type="gramEnd"/>
      <w:r>
        <w:t xml:space="preserve"> 7617.41$</w:t>
      </w:r>
    </w:p>
    <w:p w14:paraId="47A90370" w14:textId="77777777" w:rsidR="008C1199" w:rsidRDefault="008C1199" w:rsidP="008C1199"/>
    <w:p w14:paraId="39F5AB97" w14:textId="0AFCC022" w:rsidR="008C1199" w:rsidRDefault="00FD16C0" w:rsidP="008C1199">
      <w:r>
        <w:t xml:space="preserve">IF SHE CAN CLAIM 50% OF MY APARTMENT RENT- PLEASE ADD 8400 </w:t>
      </w:r>
      <w:proofErr w:type="gramStart"/>
      <w:r>
        <w:t>( MY</w:t>
      </w:r>
      <w:proofErr w:type="gramEnd"/>
      <w:r>
        <w:t xml:space="preserve"> APARTMENT RENT IS 1400$)</w:t>
      </w:r>
    </w:p>
    <w:p w14:paraId="20C499C6" w14:textId="77777777" w:rsidR="008C1199" w:rsidRDefault="008C1199" w:rsidP="008C1199"/>
    <w:p w14:paraId="314BF335" w14:textId="0E5FBC8C" w:rsidR="008C1199" w:rsidRDefault="00FD16C0" w:rsidP="008C1199">
      <w:r>
        <w:t>-----------------------------------------------------------------------------------------------------------</w:t>
      </w:r>
    </w:p>
    <w:p w14:paraId="49BE0D86" w14:textId="77777777" w:rsidR="008C1199" w:rsidRDefault="008C1199" w:rsidP="008C1199"/>
    <w:p w14:paraId="1B199C48" w14:textId="2F4BFBFF" w:rsidR="008C1199" w:rsidRDefault="00FD16C0" w:rsidP="008C1199">
      <w:r>
        <w:t># RENTAL PROPERTIES </w:t>
      </w:r>
    </w:p>
    <w:p w14:paraId="408D3E63" w14:textId="0E203E3B" w:rsidR="008C1199" w:rsidRDefault="00FD16C0" w:rsidP="008C1199">
      <w:r>
        <w:t>FLAT NO: G-3 DHANYA SREE RESIDENCY, KAKATIYA NAGAR ROAD-3</w:t>
      </w:r>
      <w:r>
        <w:br/>
        <w:t>NEAR ESWAR VILLAS ROAD, NIJAMPET VILLAGE</w:t>
      </w:r>
      <w:r>
        <w:br/>
        <w:t>HYDERABAD-500090</w:t>
      </w:r>
    </w:p>
    <w:p w14:paraId="059F39B4" w14:textId="77777777" w:rsidR="008C1199" w:rsidRDefault="008C1199" w:rsidP="008C1199"/>
    <w:p w14:paraId="48756AC8" w14:textId="4B5A25FF" w:rsidR="008C1199" w:rsidRDefault="00FD16C0" w:rsidP="008C1199">
      <w:proofErr w:type="gramStart"/>
      <w:r>
        <w:t>RENT :</w:t>
      </w:r>
      <w:proofErr w:type="gramEnd"/>
      <w:r>
        <w:t xml:space="preserve"> 12K - NO LOAN - PURCHASE DATE -2016 ( 4.5L SPENT ON RENOVATION )</w:t>
      </w:r>
    </w:p>
    <w:p w14:paraId="5B8E63EE" w14:textId="610A6F2D" w:rsidR="008C1199" w:rsidRDefault="00FD16C0" w:rsidP="008C1199">
      <w:r>
        <w:t xml:space="preserve">IF SHE CAN CLAIM 50% OF MY APARTMENT RENT- PLEASE ADD 8400 </w:t>
      </w:r>
      <w:proofErr w:type="gramStart"/>
      <w:r>
        <w:t>( MY</w:t>
      </w:r>
      <w:proofErr w:type="gramEnd"/>
      <w:r>
        <w:t xml:space="preserve"> APARTMENT RENT IS 1400$) </w:t>
      </w:r>
    </w:p>
    <w:p w14:paraId="009C832C" w14:textId="77777777" w:rsidR="008C1199" w:rsidRDefault="008C1199" w:rsidP="008C1199"/>
    <w:p w14:paraId="0F60DD12" w14:textId="10567D12" w:rsidR="008C1199" w:rsidRDefault="00FD16C0" w:rsidP="008C1199">
      <w:r>
        <w:rPr>
          <w:color w:val="500050"/>
        </w:rPr>
        <w:t>H702 MANJEERA DIAMOND TOWERS</w:t>
      </w:r>
      <w:r>
        <w:rPr>
          <w:color w:val="500050"/>
        </w:rPr>
        <w:br/>
        <w:t>NALLAGANDLA TELLAPUR RD</w:t>
      </w:r>
      <w:r>
        <w:rPr>
          <w:color w:val="500050"/>
        </w:rPr>
        <w:br/>
        <w:t>HYDERABAD TELANGANA - 500046 </w:t>
      </w:r>
    </w:p>
    <w:p w14:paraId="120DA3DB" w14:textId="19AC21CC" w:rsidR="008C1199" w:rsidRDefault="00FD16C0" w:rsidP="008C1199">
      <w:r>
        <w:t>RENT: 2,70,</w:t>
      </w:r>
      <w:proofErr w:type="gramStart"/>
      <w:r>
        <w:t>000  EMI</w:t>
      </w:r>
      <w:proofErr w:type="gramEnd"/>
      <w:r>
        <w:t xml:space="preserve"> : 28500 (PER MONTH)  TOTAL HOME LOAN : 44L INTEREST PAID: 225,000  PURCHASE DATE-2019</w:t>
      </w:r>
    </w:p>
    <w:p w14:paraId="3053BCE6" w14:textId="77777777" w:rsidR="008C1199" w:rsidRDefault="008C1199" w:rsidP="008C1199"/>
    <w:p w14:paraId="17828575" w14:textId="421DA058" w:rsidR="008C1199" w:rsidRDefault="00FD16C0" w:rsidP="008C1199">
      <w:r>
        <w:t>----------------------------------------------------------------------------------------------------------</w:t>
      </w:r>
    </w:p>
    <w:p w14:paraId="054696B0" w14:textId="77777777" w:rsidR="008C1199" w:rsidRDefault="008C1199" w:rsidP="008C1199"/>
    <w:p w14:paraId="000F8A1D" w14:textId="77777777" w:rsidR="00886EC8" w:rsidRDefault="00886EC8"/>
    <w:sectPr w:rsidR="00886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199"/>
    <w:rsid w:val="002132C6"/>
    <w:rsid w:val="00886EC8"/>
    <w:rsid w:val="008C1199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A6C2"/>
  <w15:docId w15:val="{40DAD913-FF15-4776-877F-9D585617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apple-converted-space">
    <w:name w:val="gmail-apple-converted-space"/>
    <w:basedOn w:val="DefaultParagraphFont"/>
    <w:rsid w:val="008C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9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2023-03-07T17:47:00Z</dcterms:created>
  <dcterms:modified xsi:type="dcterms:W3CDTF">2023-03-07T20:57:00Z</dcterms:modified>
</cp:coreProperties>
</file>