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3499">
      <w:r w:rsidRPr="003B3499">
        <w:t>HIG-7, 1-50-6, Sector 1, MVP Colony, Visakhapatnam, 530017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3B3499"/>
    <w:rsid w:val="003B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2023-03-24T16:48:00Z</dcterms:created>
  <dcterms:modified xsi:type="dcterms:W3CDTF">2023-03-24T16:48:00Z</dcterms:modified>
</cp:coreProperties>
</file>