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1C" w:rsidRDefault="00437C1C" w:rsidP="00437C1C"/>
    <w:p w:rsidR="00437C1C" w:rsidRDefault="00437C1C" w:rsidP="00437C1C">
      <w:r>
        <w:t>Hello below are the expenses:</w:t>
      </w:r>
    </w:p>
    <w:p w:rsidR="00437C1C" w:rsidRDefault="00437C1C" w:rsidP="00437C1C"/>
    <w:tbl>
      <w:tblPr>
        <w:tblW w:w="4720" w:type="dxa"/>
        <w:tblCellMar>
          <w:left w:w="0" w:type="dxa"/>
          <w:right w:w="0" w:type="dxa"/>
        </w:tblCellMar>
        <w:tblLook w:val="04A0"/>
      </w:tblPr>
      <w:tblGrid>
        <w:gridCol w:w="4750"/>
        <w:gridCol w:w="960"/>
        <w:gridCol w:w="960"/>
        <w:gridCol w:w="1840"/>
      </w:tblGrid>
      <w:tr w:rsidR="00437C1C" w:rsidTr="00437C1C">
        <w:trPr>
          <w:trHeight w:val="300"/>
        </w:trPr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tbl>
            <w:tblPr>
              <w:tblW w:w="47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  <w:gridCol w:w="960"/>
              <w:gridCol w:w="960"/>
              <w:gridCol w:w="1840"/>
            </w:tblGrid>
            <w:tr w:rsidR="00437C1C">
              <w:trPr>
                <w:trHeight w:val="300"/>
              </w:trPr>
              <w:tc>
                <w:tcPr>
                  <w:tcW w:w="96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37C1C" w:rsidRDefault="00437C1C"/>
              </w:tc>
              <w:tc>
                <w:tcPr>
                  <w:tcW w:w="96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37C1C" w:rsidRDefault="00437C1C">
                  <w:pPr>
                    <w:rPr>
                      <w:rFonts w:ascii="Times New Roman" w:hAnsi="Times New Roman" w:cs="Times New Roman"/>
                    </w:rPr>
                  </w:pPr>
                  <w:r>
                    <w:t>     GAS</w:t>
                  </w:r>
                </w:p>
              </w:tc>
              <w:tc>
                <w:tcPr>
                  <w:tcW w:w="96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37C1C" w:rsidRDefault="00437C1C">
                  <w:pPr>
                    <w:rPr>
                      <w:rFonts w:ascii="Times New Roman" w:hAnsi="Times New Roman" w:cs="Times New Roman"/>
                    </w:rPr>
                  </w:pPr>
                  <w:r>
                    <w:t>   grocery</w:t>
                  </w:r>
                </w:p>
              </w:tc>
              <w:tc>
                <w:tcPr>
                  <w:tcW w:w="184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37C1C" w:rsidRDefault="00437C1C">
                  <w:pPr>
                    <w:rPr>
                      <w:rFonts w:ascii="Times New Roman" w:hAnsi="Times New Roman" w:cs="Times New Roman"/>
                    </w:rPr>
                  </w:pPr>
                  <w:r>
                    <w:t>           </w:t>
                  </w:r>
                  <w:proofErr w:type="spellStart"/>
                  <w:r>
                    <w:t>india</w:t>
                  </w:r>
                  <w:proofErr w:type="spellEnd"/>
                  <w:r>
                    <w:t xml:space="preserve"> house </w:t>
                  </w:r>
                  <w:proofErr w:type="spellStart"/>
                  <w:r>
                    <w:t>emi</w:t>
                  </w:r>
                  <w:proofErr w:type="spellEnd"/>
                  <w:r>
                    <w:t xml:space="preserve"> monthly</w:t>
                  </w:r>
                </w:p>
              </w:tc>
            </w:tr>
            <w:tr w:rsidR="00437C1C">
              <w:trPr>
                <w:trHeight w:val="300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37C1C" w:rsidRDefault="00437C1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t>Jan-22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37C1C" w:rsidRDefault="00437C1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t>86.58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37C1C" w:rsidRDefault="00437C1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t>55.99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37C1C" w:rsidRDefault="00437C1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t>700</w:t>
                  </w:r>
                </w:p>
              </w:tc>
            </w:tr>
            <w:tr w:rsidR="00437C1C">
              <w:trPr>
                <w:trHeight w:val="300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37C1C" w:rsidRDefault="00437C1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t>Feb-22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37C1C" w:rsidRDefault="00437C1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t>94.81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37C1C" w:rsidRDefault="00437C1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t>671.09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37C1C" w:rsidRDefault="00437C1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t>700</w:t>
                  </w:r>
                </w:p>
              </w:tc>
            </w:tr>
            <w:tr w:rsidR="00437C1C">
              <w:trPr>
                <w:trHeight w:val="300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37C1C" w:rsidRDefault="00437C1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t>Mar-22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37C1C" w:rsidRDefault="00437C1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t>60.7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37C1C" w:rsidRDefault="00437C1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t>99.83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37C1C" w:rsidRDefault="00437C1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t>720</w:t>
                  </w:r>
                </w:p>
              </w:tc>
            </w:tr>
            <w:tr w:rsidR="00437C1C">
              <w:trPr>
                <w:trHeight w:val="300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37C1C" w:rsidRDefault="00437C1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t>Apr-22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37C1C" w:rsidRDefault="00437C1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t>   154.58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37C1C" w:rsidRDefault="00437C1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t>160.93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37C1C" w:rsidRDefault="00437C1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t>620</w:t>
                  </w:r>
                </w:p>
              </w:tc>
            </w:tr>
            <w:tr w:rsidR="00437C1C">
              <w:trPr>
                <w:trHeight w:val="300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37C1C" w:rsidRDefault="00437C1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t>May-22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37C1C" w:rsidRDefault="00437C1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t>28.85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37C1C" w:rsidRDefault="00437C1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t>152.58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37C1C" w:rsidRDefault="00437C1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t>680</w:t>
                  </w:r>
                </w:p>
              </w:tc>
            </w:tr>
            <w:tr w:rsidR="00437C1C">
              <w:trPr>
                <w:trHeight w:val="300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37C1C" w:rsidRDefault="00437C1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t>Jun-22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37C1C" w:rsidRDefault="00437C1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t>93.14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37C1C" w:rsidRDefault="00437C1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t>495.61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37C1C" w:rsidRDefault="00437C1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t>680</w:t>
                  </w:r>
                </w:p>
              </w:tc>
            </w:tr>
            <w:tr w:rsidR="00437C1C">
              <w:trPr>
                <w:trHeight w:val="300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37C1C" w:rsidRDefault="00437C1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t>Jul-22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37C1C" w:rsidRDefault="00437C1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t>136.24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37C1C" w:rsidRDefault="00437C1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t>368.97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37C1C" w:rsidRDefault="00437C1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t>680</w:t>
                  </w:r>
                </w:p>
              </w:tc>
            </w:tr>
            <w:tr w:rsidR="00437C1C">
              <w:trPr>
                <w:trHeight w:val="300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37C1C" w:rsidRDefault="00437C1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t>Aug-22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37C1C" w:rsidRDefault="00437C1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t>98.92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37C1C" w:rsidRDefault="00437C1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t>156.35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37C1C" w:rsidRDefault="00437C1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t>650</w:t>
                  </w:r>
                </w:p>
              </w:tc>
            </w:tr>
            <w:tr w:rsidR="00437C1C">
              <w:trPr>
                <w:trHeight w:val="300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37C1C" w:rsidRDefault="00437C1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t>Sep-22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37C1C" w:rsidRDefault="00437C1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t>76.86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37C1C" w:rsidRDefault="00437C1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t>554.89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37C1C" w:rsidRDefault="00437C1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t>650</w:t>
                  </w:r>
                </w:p>
              </w:tc>
            </w:tr>
            <w:tr w:rsidR="00437C1C">
              <w:trPr>
                <w:trHeight w:val="300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37C1C" w:rsidRDefault="00437C1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t>Oct-22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37C1C" w:rsidRDefault="00437C1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t>143.72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37C1C" w:rsidRDefault="00437C1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t>253.28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37C1C" w:rsidRDefault="00437C1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t>600</w:t>
                  </w:r>
                </w:p>
              </w:tc>
            </w:tr>
            <w:tr w:rsidR="00437C1C">
              <w:trPr>
                <w:trHeight w:val="300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37C1C" w:rsidRDefault="00437C1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t>Nov-22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37C1C" w:rsidRDefault="00437C1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t>179.76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37C1C" w:rsidRDefault="00437C1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t>165.5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37C1C" w:rsidRDefault="00437C1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t>690</w:t>
                  </w:r>
                </w:p>
              </w:tc>
            </w:tr>
            <w:tr w:rsidR="00437C1C">
              <w:trPr>
                <w:trHeight w:val="300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37C1C" w:rsidRDefault="00437C1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t>Dec-22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37C1C" w:rsidRDefault="00437C1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t>60.08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37C1C" w:rsidRDefault="00437C1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t>41.89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37C1C" w:rsidRDefault="00437C1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t>600</w:t>
                  </w:r>
                </w:p>
              </w:tc>
            </w:tr>
          </w:tbl>
          <w:p w:rsidR="00437C1C" w:rsidRDefault="00437C1C"/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37C1C" w:rsidRDefault="00437C1C"/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37C1C" w:rsidRDefault="00437C1C"/>
        </w:tc>
        <w:tc>
          <w:tcPr>
            <w:tcW w:w="1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37C1C" w:rsidRDefault="00437C1C"/>
        </w:tc>
      </w:tr>
    </w:tbl>
    <w:p w:rsidR="00437C1C" w:rsidRDefault="00437C1C" w:rsidP="00437C1C"/>
    <w:p w:rsidR="00437C1C" w:rsidRDefault="00437C1C" w:rsidP="00437C1C">
      <w:r>
        <w:t>My spouse India ticket in Nov 2022--&gt;</w:t>
      </w:r>
      <w:r>
        <w:rPr>
          <w:b/>
          <w:bCs/>
        </w:rPr>
        <w:t>TWO WAY PRICE IS</w:t>
      </w:r>
      <w:proofErr w:type="gramStart"/>
      <w:r>
        <w:rPr>
          <w:b/>
          <w:bCs/>
        </w:rPr>
        <w:t>  4858.93</w:t>
      </w:r>
      <w:proofErr w:type="gramEnd"/>
      <w:r>
        <w:t xml:space="preserve"> ..One way price can be added as 1800 (not able to find the one way price)</w:t>
      </w:r>
    </w:p>
    <w:p w:rsidR="00437C1C" w:rsidRDefault="00437C1C" w:rsidP="00437C1C"/>
    <w:p w:rsidR="00437C1C" w:rsidRDefault="00437C1C" w:rsidP="00437C1C">
      <w:r>
        <w:t>Rent for the apartment is around 1700$</w:t>
      </w:r>
    </w:p>
    <w:p w:rsidR="00645C8A" w:rsidRDefault="00645C8A" w:rsidP="00437C1C"/>
    <w:p w:rsidR="00645C8A" w:rsidRDefault="00645C8A" w:rsidP="00645C8A">
      <w:r>
        <w:t>: 97000</w:t>
      </w:r>
    </w:p>
    <w:p w:rsidR="00645C8A" w:rsidRDefault="00645C8A" w:rsidP="00645C8A">
      <w:r>
        <w:t>: 118000</w:t>
      </w:r>
    </w:p>
    <w:p w:rsidR="00645C8A" w:rsidRDefault="00645C8A" w:rsidP="00645C8A">
      <w:r>
        <w:t>: Purchase date 10/06/2013</w:t>
      </w:r>
    </w:p>
    <w:p w:rsidR="00645C8A" w:rsidRDefault="00645C8A" w:rsidP="00645C8A">
      <w:r>
        <w:lastRenderedPageBreak/>
        <w:t xml:space="preserve">: Nissan </w:t>
      </w:r>
      <w:proofErr w:type="spellStart"/>
      <w:r>
        <w:t>Altima</w:t>
      </w:r>
      <w:proofErr w:type="spellEnd"/>
      <w:r>
        <w:t xml:space="preserve"> 4S</w:t>
      </w:r>
    </w:p>
    <w:p w:rsidR="00645C8A" w:rsidRDefault="00645C8A" w:rsidP="00645C8A">
      <w:r>
        <w:t xml:space="preserve">: Model </w:t>
      </w:r>
      <w:proofErr w:type="gramStart"/>
      <w:r>
        <w:t>year :2014</w:t>
      </w:r>
      <w:proofErr w:type="gramEnd"/>
    </w:p>
    <w:p w:rsidR="003B70EA" w:rsidRDefault="003B70EA" w:rsidP="00645C8A"/>
    <w:p w:rsidR="003B70EA" w:rsidRDefault="003B70EA" w:rsidP="003B70EA">
      <w:r>
        <w:t xml:space="preserve">: 39.98 per month </w:t>
      </w:r>
      <w:proofErr w:type="spellStart"/>
      <w:r>
        <w:t>veyandi</w:t>
      </w:r>
      <w:proofErr w:type="spellEnd"/>
      <w:proofErr w:type="gramStart"/>
      <w:r>
        <w:t>..internet</w:t>
      </w:r>
      <w:proofErr w:type="gramEnd"/>
    </w:p>
    <w:p w:rsidR="003B70EA" w:rsidRDefault="003B70EA" w:rsidP="003B70EA">
      <w:r>
        <w:t xml:space="preserve">: First lo deal lo 19.99 </w:t>
      </w:r>
      <w:proofErr w:type="spellStart"/>
      <w:r>
        <w:t>ke</w:t>
      </w:r>
      <w:proofErr w:type="spellEnd"/>
      <w:r>
        <w:t xml:space="preserve"> </w:t>
      </w:r>
      <w:proofErr w:type="spellStart"/>
      <w:r>
        <w:t>vachindi</w:t>
      </w:r>
      <w:proofErr w:type="spellEnd"/>
      <w:r>
        <w:t xml:space="preserve"> but later 39.98</w:t>
      </w:r>
    </w:p>
    <w:p w:rsidR="003B70EA" w:rsidRDefault="003B70EA" w:rsidP="003B70EA">
      <w:r>
        <w:t xml:space="preserve">: So </w:t>
      </w:r>
      <w:proofErr w:type="spellStart"/>
      <w:r>
        <w:t>lets</w:t>
      </w:r>
      <w:proofErr w:type="spellEnd"/>
      <w:r>
        <w:t xml:space="preserve"> put 39.98 per month </w:t>
      </w:r>
      <w:proofErr w:type="spellStart"/>
      <w:r>
        <w:t>internef</w:t>
      </w:r>
      <w:proofErr w:type="spellEnd"/>
    </w:p>
    <w:p w:rsidR="00724C9B" w:rsidRDefault="00724C9B"/>
    <w:sectPr w:rsidR="00724C9B" w:rsidSect="00724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437C1C"/>
    <w:rsid w:val="003B70EA"/>
    <w:rsid w:val="00437C1C"/>
    <w:rsid w:val="00645C8A"/>
    <w:rsid w:val="00724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C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1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2023-04-10T18:05:00Z</dcterms:created>
  <dcterms:modified xsi:type="dcterms:W3CDTF">2023-04-10T23:25:00Z</dcterms:modified>
</cp:coreProperties>
</file>