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3B85" w14:textId="77777777" w:rsidR="006D34E6" w:rsidRDefault="006D34E6" w:rsidP="006D34E6">
      <w:r>
        <w:t>Navy Federal Bank</w:t>
      </w:r>
    </w:p>
    <w:p w14:paraId="29C95847" w14:textId="77777777" w:rsidR="006D34E6" w:rsidRDefault="006D34E6" w:rsidP="006D34E6">
      <w:r>
        <w:t>R: 256074974</w:t>
      </w:r>
    </w:p>
    <w:p w14:paraId="2C4C521E" w14:textId="77777777" w:rsidR="006D34E6" w:rsidRDefault="006D34E6" w:rsidP="006D34E6">
      <w:r>
        <w:t>A: 7082786315</w:t>
      </w:r>
    </w:p>
    <w:p w14:paraId="06F716D4" w14:textId="77777777" w:rsidR="006D34E6" w:rsidRDefault="006D34E6" w:rsidP="006D34E6">
      <w:r>
        <w:t>Checking</w:t>
      </w:r>
    </w:p>
    <w:p w14:paraId="503372E5" w14:textId="77777777" w:rsidR="006D34E6" w:rsidRDefault="006D34E6" w:rsidP="006D34E6">
      <w:proofErr w:type="spellStart"/>
      <w:r>
        <w:t>Gozde</w:t>
      </w:r>
      <w:proofErr w:type="spellEnd"/>
      <w:r>
        <w:t xml:space="preserve"> </w:t>
      </w:r>
      <w:proofErr w:type="spellStart"/>
      <w:r>
        <w:t>Carkaci</w:t>
      </w:r>
      <w:proofErr w:type="spellEnd"/>
    </w:p>
    <w:p w14:paraId="60CB97A7" w14:textId="77777777" w:rsidR="006D34E6" w:rsidRDefault="006D34E6" w:rsidP="006D34E6"/>
    <w:p w14:paraId="7D85C10C" w14:textId="77777777" w:rsidR="006D34E6" w:rsidRDefault="006D34E6" w:rsidP="006D34E6">
      <w:r>
        <w:t>Driver license</w:t>
      </w:r>
    </w:p>
    <w:p w14:paraId="0F4BF255" w14:textId="77777777" w:rsidR="006D34E6" w:rsidRDefault="006D34E6" w:rsidP="006D34E6">
      <w:proofErr w:type="gramStart"/>
      <w:r>
        <w:t>ID :E</w:t>
      </w:r>
      <w:proofErr w:type="gramEnd"/>
      <w:r>
        <w:t>62421038</w:t>
      </w:r>
    </w:p>
    <w:p w14:paraId="6F9C5BDA" w14:textId="77777777" w:rsidR="006D34E6" w:rsidRDefault="006D34E6" w:rsidP="006D34E6">
      <w:r>
        <w:t>VA state</w:t>
      </w:r>
    </w:p>
    <w:p w14:paraId="5C7CA424" w14:textId="77777777" w:rsidR="006D34E6" w:rsidRDefault="006D34E6" w:rsidP="006D34E6">
      <w:r>
        <w:t>05/10/2021</w:t>
      </w:r>
    </w:p>
    <w:p w14:paraId="5A371626" w14:textId="34B1F34A" w:rsidR="00FF5C87" w:rsidRDefault="006D34E6" w:rsidP="006D34E6">
      <w:r>
        <w:t>12/31/2023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E6"/>
    <w:rsid w:val="00113D16"/>
    <w:rsid w:val="00285187"/>
    <w:rsid w:val="004336F9"/>
    <w:rsid w:val="00446767"/>
    <w:rsid w:val="006D34E6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308B"/>
  <w15:chartTrackingRefBased/>
  <w15:docId w15:val="{B3B62592-6EC3-48EB-B72C-FF0AE675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2023-04-13T18:47:00Z</dcterms:created>
  <dcterms:modified xsi:type="dcterms:W3CDTF">2023-04-13T18:47:00Z</dcterms:modified>
</cp:coreProperties>
</file>