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56" w:rsidRDefault="009C27C7" w:rsidP="005A4C56">
      <w:r>
        <w:t>DATE OF BIRTH</w:t>
      </w:r>
      <w:proofErr w:type="gramStart"/>
      <w:r>
        <w:t>:03</w:t>
      </w:r>
      <w:proofErr w:type="gramEnd"/>
      <w:r>
        <w:t>/06/1990</w:t>
      </w:r>
    </w:p>
    <w:p w:rsidR="005A4C56" w:rsidRDefault="009C27C7" w:rsidP="005A4C56">
      <w:r>
        <w:t>E-MAIL ID: PRASAD.BATTALA1@GMAIL.COM</w:t>
      </w:r>
    </w:p>
    <w:p w:rsidR="005A4C56" w:rsidRDefault="009C27C7" w:rsidP="005A4C56">
      <w:r>
        <w:t>PHONE NO:2623276559</w:t>
      </w:r>
    </w:p>
    <w:p w:rsidR="005A4C56" w:rsidRDefault="009C27C7" w:rsidP="005A4C56">
      <w:r>
        <w:t xml:space="preserve">OCCUPATION: SOFTWARE ENGINEER </w:t>
      </w:r>
    </w:p>
    <w:p w:rsidR="005A4C56" w:rsidRDefault="009C27C7" w:rsidP="005A4C56">
      <w:r>
        <w:t xml:space="preserve">CURRENT ADDRESS:12119 VANCE JACKSON ROAD </w:t>
      </w:r>
    </w:p>
    <w:p w:rsidR="005A4C56" w:rsidRDefault="009C27C7" w:rsidP="005A4C56">
      <w:r>
        <w:t>VISA STATUS:L1B</w:t>
      </w:r>
    </w:p>
    <w:p w:rsidR="005A4C56" w:rsidRDefault="009C27C7" w:rsidP="005A4C56">
      <w:r>
        <w:t xml:space="preserve">PORT OF ENTRY: MEXICO </w:t>
      </w:r>
    </w:p>
    <w:p w:rsidR="00005061" w:rsidRDefault="009C27C7" w:rsidP="005A4C56">
      <w:r>
        <w:t>STATE OF RESIDENCY DURING 2022: APRIL 2ND 2022</w:t>
      </w:r>
    </w:p>
    <w:sectPr w:rsidR="00005061" w:rsidSect="00005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5A4C56"/>
    <w:rsid w:val="00005061"/>
    <w:rsid w:val="005A4C56"/>
    <w:rsid w:val="009C27C7"/>
    <w:rsid w:val="00E8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2023-01-20T22:48:00Z</dcterms:created>
  <dcterms:modified xsi:type="dcterms:W3CDTF">2023-01-20T23:30:00Z</dcterms:modified>
</cp:coreProperties>
</file>