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F6" w:rsidRDefault="00F64978" w:rsidP="008612F6">
      <w:r>
        <w:t xml:space="preserve">FIRST NAME: KARTHIK </w:t>
      </w:r>
    </w:p>
    <w:p w:rsidR="008612F6" w:rsidRDefault="00F64978" w:rsidP="008612F6">
      <w:r>
        <w:t>LAST NAME: VARDHAMAN</w:t>
      </w:r>
    </w:p>
    <w:p w:rsidR="008612F6" w:rsidRDefault="00F64978" w:rsidP="008612F6">
      <w:r>
        <w:t>SSN NO: 6630</w:t>
      </w:r>
    </w:p>
    <w:p w:rsidR="008612F6" w:rsidRDefault="00F64978" w:rsidP="008612F6">
      <w:r>
        <w:t>DATE OF BIRTH: 05/31/1991</w:t>
      </w:r>
    </w:p>
    <w:p w:rsidR="008612F6" w:rsidRDefault="00F64978" w:rsidP="008612F6">
      <w:r>
        <w:t>E-MAIL ID: KARU31V@GMAIL.COM</w:t>
      </w:r>
    </w:p>
    <w:p w:rsidR="008612F6" w:rsidRDefault="00F64978" w:rsidP="008612F6">
      <w:r>
        <w:t>PHONE NO: 669-213-8067</w:t>
      </w:r>
    </w:p>
    <w:p w:rsidR="008612F6" w:rsidRDefault="00F64978" w:rsidP="008612F6">
      <w:r>
        <w:t xml:space="preserve">OCCUPATION: SOFTWARE DEVELOPER </w:t>
      </w:r>
    </w:p>
    <w:p w:rsidR="008612F6" w:rsidRDefault="00F64978" w:rsidP="008612F6">
      <w:r>
        <w:t>CURRENT ADDRESS: 7974 N GLEN DR</w:t>
      </w:r>
    </w:p>
    <w:p w:rsidR="008612F6" w:rsidRDefault="00F64978" w:rsidP="008612F6">
      <w:r>
        <w:t>VISA STATUS: H1B</w:t>
      </w:r>
    </w:p>
    <w:p w:rsidR="008612F6" w:rsidRDefault="00F64978" w:rsidP="008612F6">
      <w:r>
        <w:t>PORT OF ENTRY: DALLAS, TX</w:t>
      </w:r>
    </w:p>
    <w:p w:rsidR="00E87464" w:rsidRDefault="00F64978" w:rsidP="00E87464">
      <w:r>
        <w:t>STATE OF RESIDENCY DURING 2022: TAXES</w:t>
      </w:r>
      <w:r w:rsidR="00E87464">
        <w:br/>
      </w:r>
      <w:r w:rsidR="00E87464">
        <w:br/>
      </w:r>
      <w:r w:rsidR="00E87464">
        <w:br/>
      </w:r>
    </w:p>
    <w:p w:rsidR="00E87464" w:rsidRDefault="0010115C" w:rsidP="00E87464">
      <w:r>
        <w:t>INDIA ADDRESS: 2-3-215/PC A-BLOCK 208, PALM COVE, TRICOLOUR APARTMENTS, UPPAL, HYDERABAD</w:t>
      </w:r>
    </w:p>
    <w:p w:rsidR="00E87464" w:rsidRDefault="00E87464" w:rsidP="00E87464"/>
    <w:p w:rsidR="00E87464" w:rsidRDefault="00E87464" w:rsidP="00E87464">
      <w:r>
        <w:t>SSN: 268-59-6630</w:t>
      </w:r>
    </w:p>
    <w:p w:rsidR="00E87464" w:rsidRDefault="00E87464" w:rsidP="00E87464"/>
    <w:p w:rsidR="00364A6A" w:rsidRDefault="00364A6A" w:rsidP="008612F6"/>
    <w:sectPr w:rsidR="00364A6A" w:rsidSect="0036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8612F6"/>
    <w:rsid w:val="00010DE6"/>
    <w:rsid w:val="00096300"/>
    <w:rsid w:val="0010115C"/>
    <w:rsid w:val="00364A6A"/>
    <w:rsid w:val="008612F6"/>
    <w:rsid w:val="00E87464"/>
    <w:rsid w:val="00F6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2023-01-24T21:27:00Z</dcterms:created>
  <dcterms:modified xsi:type="dcterms:W3CDTF">2023-02-09T00:35:00Z</dcterms:modified>
</cp:coreProperties>
</file>