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82A0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ABHILASH</w:t>
      </w:r>
    </w:p>
    <w:p w:rsidR="00F11180" w:rsidRP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DHUMALA </w:t>
      </w:r>
    </w:p>
    <w:p w:rsidR="00F11180" w:rsidRP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776839757</w:t>
      </w:r>
      <w:proofErr w:type="gramEnd"/>
    </w:p>
    <w:p w:rsidR="00F11180" w:rsidRP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 PROFESSIONAL</w:t>
      </w:r>
    </w:p>
    <w:p w:rsid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09-JUN-1996 </w:t>
      </w:r>
    </w:p>
    <w:p w:rsidR="00826795" w:rsidRP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F11180" w:rsidRPr="00F11180" w:rsidRDefault="00C82A0E" w:rsidP="00F11180">
      <w:pPr>
        <w:spacing w:after="10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 DHUMALA.ABHILASH@GMAIL.COM</w:t>
      </w:r>
    </w:p>
    <w:p w:rsidR="00F11180" w:rsidRP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+1 6608691382</w:t>
      </w:r>
    </w:p>
    <w:p w:rsid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1016 HILLS OAK LANE, CHARLOTTE, NC, 28269</w:t>
      </w:r>
    </w:p>
    <w:p w:rsid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OPT-EAD</w:t>
      </w:r>
    </w:p>
    <w:p w:rsid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F11180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:JAN</w:t>
      </w:r>
      <w:proofErr w:type="gramEnd"/>
      <w:r>
        <w:rPr>
          <w:sz w:val="20"/>
          <w:szCs w:val="20"/>
        </w:rPr>
        <w:t>-MAY(MISSOURI), MAY-DEC(CHARLOTTE)</w:t>
      </w:r>
    </w:p>
    <w:p w:rsidR="00ED4D3E" w:rsidRDefault="00C82A0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F11180" w:rsidRPr="00F11180" w:rsidRDefault="00F11180" w:rsidP="00F11180">
      <w:pPr>
        <w:rPr>
          <w:sz w:val="20"/>
          <w:szCs w:val="20"/>
        </w:rPr>
      </w:pPr>
    </w:p>
    <w:p w:rsidR="00F11180" w:rsidRDefault="00F11180" w:rsidP="00F11180"/>
    <w:sectPr w:rsidR="00F1118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2F05FA"/>
    <w:rsid w:val="00307CC0"/>
    <w:rsid w:val="00616A89"/>
    <w:rsid w:val="007D022C"/>
    <w:rsid w:val="007D4361"/>
    <w:rsid w:val="00826795"/>
    <w:rsid w:val="008351DA"/>
    <w:rsid w:val="00B01966"/>
    <w:rsid w:val="00BA6232"/>
    <w:rsid w:val="00C82A0E"/>
    <w:rsid w:val="00CD79E0"/>
    <w:rsid w:val="00E93794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2023-01-24T19:42:00Z</dcterms:created>
  <dcterms:modified xsi:type="dcterms:W3CDTF">2023-01-25T13:48:00Z</dcterms:modified>
</cp:coreProperties>
</file>