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C6C9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SAIPRAKASHREDDY</w:t>
      </w:r>
      <w:proofErr w:type="gramEnd"/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BOGGULA</w:t>
      </w:r>
      <w:proofErr w:type="gramEnd"/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774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-77-9118</w:t>
      </w:r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/27/1992</w:t>
      </w:r>
    </w:p>
    <w:p w:rsidR="00826795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C6C9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B.SAIPRAKASHREDDY@GMAIL.COM</w:t>
      </w:r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-604-6084</w:t>
      </w:r>
    </w:p>
    <w:p w:rsidR="00C64B33" w:rsidRDefault="001C6C9E" w:rsidP="00C64B33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660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NOUSH CT, UNIT B CHARLOTTESVILLE VA 22911</w:t>
      </w:r>
    </w:p>
    <w:p w:rsidR="00F11180" w:rsidRPr="0058353F" w:rsidRDefault="001C6C9E" w:rsidP="00C64B33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</w:t>
      </w:r>
    </w:p>
    <w:p w:rsidR="00F11180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2013</w:t>
      </w:r>
    </w:p>
    <w:p w:rsidR="00C64B33" w:rsidRPr="0058353F" w:rsidRDefault="001C6C9E" w:rsidP="001C6C9E">
      <w:pPr>
        <w:ind w:right="-56"/>
        <w:rPr>
          <w:sz w:val="20"/>
          <w:szCs w:val="20"/>
        </w:rPr>
      </w:pPr>
      <w:r w:rsidRPr="001C6C9E">
        <w:rPr>
          <w:sz w:val="20"/>
          <w:szCs w:val="20"/>
        </w:rPr>
        <w:t>INDIAN ADDRESS: 1-34, MAINROAD BATHULAPALLY POST &amp; VILLAGE, KALLUR MDL, KHAMMAM DIST TELANGANA 507209</w:t>
      </w:r>
    </w:p>
    <w:p w:rsidR="00F11180" w:rsidRPr="0058353F" w:rsidRDefault="001C6C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VIRGINIA</w:t>
      </w:r>
    </w:p>
    <w:p w:rsidR="00F11180" w:rsidRPr="005F1385" w:rsidRDefault="001C6C9E" w:rsidP="005F1385">
      <w:pPr>
        <w:spacing w:after="100" w:line="240" w:lineRule="auto"/>
        <w:outlineLvl w:val="0"/>
        <w:rPr>
          <w:sz w:val="20"/>
          <w:szCs w:val="20"/>
        </w:rPr>
      </w:pPr>
      <w:proofErr w:type="gramStart"/>
      <w:r w:rsidRPr="0058353F">
        <w:rPr>
          <w:sz w:val="20"/>
          <w:szCs w:val="20"/>
        </w:rPr>
        <w:t>other</w:t>
      </w:r>
      <w:proofErr w:type="gramEnd"/>
      <w:r w:rsidRPr="0058353F">
        <w:rPr>
          <w:sz w:val="20"/>
          <w:szCs w:val="20"/>
        </w:rPr>
        <w:t xml:space="preserve"> documents like 1098-t , 1099-b , 1099-int, </w:t>
      </w:r>
    </w:p>
    <w:sectPr w:rsidR="00F11180" w:rsidRPr="005F1385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C6C9E"/>
    <w:rsid w:val="002501F6"/>
    <w:rsid w:val="002F05FA"/>
    <w:rsid w:val="00307CC0"/>
    <w:rsid w:val="005745F7"/>
    <w:rsid w:val="0058353F"/>
    <w:rsid w:val="005F1385"/>
    <w:rsid w:val="00616A89"/>
    <w:rsid w:val="00826795"/>
    <w:rsid w:val="008351DA"/>
    <w:rsid w:val="008E18FE"/>
    <w:rsid w:val="00956EE0"/>
    <w:rsid w:val="009A7DBC"/>
    <w:rsid w:val="00B01966"/>
    <w:rsid w:val="00BA6232"/>
    <w:rsid w:val="00C64B33"/>
    <w:rsid w:val="00CD79E0"/>
    <w:rsid w:val="00ED4D3E"/>
    <w:rsid w:val="00EF5AEE"/>
    <w:rsid w:val="00F11180"/>
    <w:rsid w:val="00FB5C41"/>
    <w:rsid w:val="00FF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2023-03-07T18:24:00Z</dcterms:modified>
</cp:coreProperties>
</file>