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FIRST NAME- PRADEEP KUMAR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LAST NAME-AVUKU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CURRENT ADDRESS-17030 N49TH STREET;APT NUMBER 1057;SCOTTSDALE;AZ-85254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VISA STATUS-H1B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DATE OF BIRTH-06/01/1987(MM/DD/YY)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 xml:space="preserve">E MAIL </w:t>
      </w:r>
      <w:hyperlink r:id="rId4" w:tgtFrame="_blank" w:history="1">
        <w:r>
          <w:rPr>
            <w:rStyle w:val="Hyperlink"/>
            <w:lang w:val="en-US"/>
          </w:rPr>
          <w:t>ID-PRADEEP88AOUK@GMAIL.COM</w:t>
        </w:r>
      </w:hyperlink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PHONE NO-203-491-4445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MARITAL STATUS-MARRIED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IN 2022 WHICH STATE ARE U IN?ARIZONA</w:t>
      </w:r>
    </w:p>
    <w:p w:rsidR="009377A5" w:rsidRDefault="002234DE" w:rsidP="009377A5">
      <w:r>
        <w:t>     SSN:872-34-5575 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 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SPOUSE: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FIRST NAME-THANUJA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LAST NAME-DONI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VISA STATUS-H4 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DOB-09/17/1996(MM/DD/YY)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SSN-139-29-6690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 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DEPENDENT (KIDS)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FIRST NAME-ISHIKA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LAST NAME-AVUKU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SSN-394-71-1568</w:t>
      </w:r>
    </w:p>
    <w:p w:rsidR="009377A5" w:rsidRDefault="002234DE" w:rsidP="009377A5">
      <w:pPr>
        <w:spacing w:before="100" w:beforeAutospacing="1" w:after="100" w:afterAutospacing="1"/>
      </w:pPr>
      <w:r>
        <w:rPr>
          <w:lang w:val="en-US"/>
        </w:rPr>
        <w:t>DATE OF BIRTH-11/29/2021(MM/DD/YY)</w:t>
      </w:r>
    </w:p>
    <w:p w:rsidR="00787EAA" w:rsidRDefault="00787EAA"/>
    <w:sectPr w:rsidR="00787EAA" w:rsidSect="00787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9377A5"/>
    <w:rsid w:val="002234DE"/>
    <w:rsid w:val="00787EAA"/>
    <w:rsid w:val="0093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pradeep88aou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2023-02-15T17:51:00Z</dcterms:created>
  <dcterms:modified xsi:type="dcterms:W3CDTF">2023-02-15T20:57:00Z</dcterms:modified>
</cp:coreProperties>
</file>