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DA" w:rsidRDefault="00BA2904" w:rsidP="00787ADA">
      <w:r>
        <w:t>PHONE NO: 937-979-7728</w:t>
      </w:r>
    </w:p>
    <w:p w:rsidR="00787ADA" w:rsidRDefault="00BA2904" w:rsidP="00787ADA">
      <w:r>
        <w:t xml:space="preserve">OCCUPATION: ENGINEER </w:t>
      </w:r>
    </w:p>
    <w:p w:rsidR="00787ADA" w:rsidRDefault="00BA2904" w:rsidP="00787ADA">
      <w:r>
        <w:t>CURRENT ADDRESS: 35145 DRAKESHIRE PLACE</w:t>
      </w:r>
      <w:proofErr w:type="gramStart"/>
      <w:r>
        <w:t>,APT</w:t>
      </w:r>
      <w:proofErr w:type="gramEnd"/>
      <w:r>
        <w:t xml:space="preserve"> 201</w:t>
      </w:r>
    </w:p>
    <w:p w:rsidR="00787ADA" w:rsidRDefault="00BA2904" w:rsidP="00787ADA">
      <w:r>
        <w:t>FARMINGTON HILLS</w:t>
      </w:r>
      <w:proofErr w:type="gramStart"/>
      <w:r>
        <w:t>,MI</w:t>
      </w:r>
      <w:proofErr w:type="gramEnd"/>
      <w:r>
        <w:t>-48335</w:t>
      </w:r>
    </w:p>
    <w:p w:rsidR="00787ADA" w:rsidRDefault="00BA2904" w:rsidP="00787ADA">
      <w:r>
        <w:t>VISA STATUS: H1B</w:t>
      </w:r>
    </w:p>
    <w:p w:rsidR="00787ADA" w:rsidRDefault="00BA2904" w:rsidP="00787ADA">
      <w:r>
        <w:t xml:space="preserve">MARITAL </w:t>
      </w:r>
      <w:proofErr w:type="gramStart"/>
      <w:r>
        <w:t>STATUS :SINGLE</w:t>
      </w:r>
      <w:proofErr w:type="gramEnd"/>
    </w:p>
    <w:p w:rsidR="00787ADA" w:rsidRDefault="00BA2904" w:rsidP="00787ADA">
      <w:r>
        <w:t xml:space="preserve">FIRST PORT OF ENTRY: </w:t>
      </w:r>
    </w:p>
    <w:p w:rsidR="00744878" w:rsidRDefault="00BA2904" w:rsidP="00787ADA">
      <w:r>
        <w:t>STATE OF RESIDENCY DURING 2022: MICHIGAN</w:t>
      </w:r>
    </w:p>
    <w:p w:rsidR="00456E8B" w:rsidRDefault="00456E8B" w:rsidP="00787ADA"/>
    <w:p w:rsidR="00456E8B" w:rsidRDefault="00456E8B" w:rsidP="00787ADA"/>
    <w:p w:rsidR="00456E8B" w:rsidRDefault="00B007DF" w:rsidP="00456E8B">
      <w:r>
        <w:t xml:space="preserve">NEW ADDRESS: </w:t>
      </w:r>
    </w:p>
    <w:p w:rsidR="00456E8B" w:rsidRDefault="00B007DF" w:rsidP="00456E8B">
      <w:r>
        <w:t>4950 STEVENSON BLVD, APT 131</w:t>
      </w:r>
    </w:p>
    <w:p w:rsidR="00456E8B" w:rsidRDefault="00B007DF" w:rsidP="00456E8B">
      <w:r>
        <w:t>FREMONT, CA-94538</w:t>
      </w:r>
    </w:p>
    <w:sectPr w:rsidR="00456E8B" w:rsidSect="0074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7ADA"/>
    <w:rsid w:val="00297F6A"/>
    <w:rsid w:val="00315094"/>
    <w:rsid w:val="00456E8B"/>
    <w:rsid w:val="00715F1A"/>
    <w:rsid w:val="00744878"/>
    <w:rsid w:val="00787ADA"/>
    <w:rsid w:val="00B007DF"/>
    <w:rsid w:val="00BA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2023-02-28T16:58:00Z</dcterms:created>
  <dcterms:modified xsi:type="dcterms:W3CDTF">2023-04-18T22:09:00Z</dcterms:modified>
</cp:coreProperties>
</file>