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E3" w:rsidRDefault="00BD01B8" w:rsidP="004F25E3">
      <w:r>
        <w:t xml:space="preserve">--&gt;FIRST NAME PAVAN KUMAR </w:t>
      </w:r>
    </w:p>
    <w:p w:rsidR="004F25E3" w:rsidRDefault="00BD01B8" w:rsidP="004F25E3">
      <w:r>
        <w:t xml:space="preserve">--&gt;LAST NAME GONUGUNTLA </w:t>
      </w:r>
    </w:p>
    <w:p w:rsidR="004F25E3" w:rsidRDefault="00BD01B8" w:rsidP="004F25E3">
      <w:r>
        <w:t>--&gt;SSN 847 09 0664</w:t>
      </w:r>
    </w:p>
    <w:p w:rsidR="004F25E3" w:rsidRDefault="00BD01B8" w:rsidP="004F25E3">
      <w:r>
        <w:t>--&gt;DOB 02/12/1990</w:t>
      </w:r>
    </w:p>
    <w:p w:rsidR="004F25E3" w:rsidRDefault="00BD01B8" w:rsidP="004F25E3">
      <w:r>
        <w:t xml:space="preserve">--&gt;VISA STATUS ON DEC 31ST 2022 H1B </w:t>
      </w:r>
    </w:p>
    <w:p w:rsidR="004F25E3" w:rsidRDefault="00BD01B8" w:rsidP="004F25E3">
      <w:r>
        <w:t xml:space="preserve">--&gt;CURRENT ADDRESS 1051 W ASHMORE LANDING </w:t>
      </w:r>
      <w:proofErr w:type="gramStart"/>
      <w:r>
        <w:t>LOOP</w:t>
      </w:r>
      <w:proofErr w:type="gramEnd"/>
    </w:p>
    <w:p w:rsidR="004F25E3" w:rsidRDefault="00BD01B8" w:rsidP="004F25E3">
      <w:r>
        <w:t>--&gt;EMAIL ID PAVANGONU1202@GMAIL.COM</w:t>
      </w:r>
    </w:p>
    <w:p w:rsidR="004F25E3" w:rsidRDefault="00BD01B8" w:rsidP="004F25E3">
      <w:r>
        <w:t>--&gt;PHN NMBR 214 793 8676</w:t>
      </w:r>
    </w:p>
    <w:p w:rsidR="004F25E3" w:rsidRDefault="00BD01B8" w:rsidP="004F25E3">
      <w:r>
        <w:t>--&gt;MARITAL STATUS MARRIED</w:t>
      </w:r>
    </w:p>
    <w:p w:rsidR="004F25E3" w:rsidRDefault="00BD01B8" w:rsidP="00BD01B8">
      <w:pPr>
        <w:outlineLvl w:val="0"/>
      </w:pPr>
      <w:r>
        <w:t>----&gt;OCCUPATION SR MANAGER 1</w:t>
      </w:r>
    </w:p>
    <w:p w:rsidR="004F25E3" w:rsidRDefault="00BD01B8" w:rsidP="004F25E3">
      <w:r>
        <w:t xml:space="preserve">--&gt;IN 2022 JAN 1ST TO DEC 31ST WHICH STATES U HAVE BEEN STAYED </w:t>
      </w:r>
    </w:p>
    <w:p w:rsidR="004F25E3" w:rsidRDefault="00BD01B8" w:rsidP="00BD01B8">
      <w:pPr>
        <w:outlineLvl w:val="0"/>
      </w:pPr>
      <w:r>
        <w:t>ARKANSAS</w:t>
      </w:r>
    </w:p>
    <w:p w:rsidR="004F25E3" w:rsidRDefault="00BD01B8" w:rsidP="004F25E3">
      <w:r>
        <w:t>--&gt; DO U HAVE HEALTH INSURANCE YES</w:t>
      </w:r>
    </w:p>
    <w:p w:rsidR="004F25E3" w:rsidRDefault="00BD01B8" w:rsidP="004F25E3">
      <w:r>
        <w:t>SPOUSE DETAILS</w:t>
      </w:r>
    </w:p>
    <w:p w:rsidR="004F25E3" w:rsidRDefault="00BD01B8" w:rsidP="004F25E3">
      <w:r>
        <w:t xml:space="preserve">--&gt;FIRST NAME. HARSHITA </w:t>
      </w:r>
    </w:p>
    <w:p w:rsidR="004F25E3" w:rsidRDefault="00BD01B8" w:rsidP="00BD01B8">
      <w:pPr>
        <w:outlineLvl w:val="0"/>
      </w:pPr>
      <w:r>
        <w:t>---&gt;LAST NAME CHITTURI</w:t>
      </w:r>
    </w:p>
    <w:p w:rsidR="004F25E3" w:rsidRDefault="00BD01B8" w:rsidP="004F25E3">
      <w:r>
        <w:t>--&gt;DOB 08/12/1996</w:t>
      </w:r>
    </w:p>
    <w:p w:rsidR="004F25E3" w:rsidRDefault="00BD01B8" w:rsidP="004F25E3">
      <w:r>
        <w:t>--&gt;SSN/ITIN NUMBER 637 87 4441</w:t>
      </w:r>
    </w:p>
    <w:p w:rsidR="0098620A" w:rsidRDefault="00BD01B8" w:rsidP="004F25E3">
      <w:r>
        <w:t>---&gt;OCCUPATION SYSTEM ENGINEER</w:t>
      </w:r>
    </w:p>
    <w:sectPr w:rsidR="0098620A" w:rsidSect="00986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F25E3"/>
    <w:rsid w:val="004F25E3"/>
    <w:rsid w:val="0098620A"/>
    <w:rsid w:val="00BD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D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2023-01-19T18:09:00Z</dcterms:created>
  <dcterms:modified xsi:type="dcterms:W3CDTF">2023-01-19T20:08:00Z</dcterms:modified>
</cp:coreProperties>
</file>